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8C81C" w14:textId="7346542D" w:rsidR="00C045D2" w:rsidRPr="00DA6038" w:rsidRDefault="007B6E38" w:rsidP="00C045D2">
      <w:pPr>
        <w:rPr>
          <w:color w:val="FF66CC"/>
        </w:rPr>
      </w:pPr>
      <w:r>
        <w:rPr>
          <w:noProof/>
          <w:sz w:val="24"/>
          <w:szCs w:val="24"/>
        </w:rPr>
        <mc:AlternateContent>
          <mc:Choice Requires="wps">
            <w:drawing>
              <wp:anchor distT="0" distB="0" distL="114300" distR="114300" simplePos="0" relativeHeight="251660800" behindDoc="0" locked="0" layoutInCell="1" allowOverlap="1" wp14:anchorId="22F4E766" wp14:editId="342FC877">
                <wp:simplePos x="0" y="0"/>
                <wp:positionH relativeFrom="column">
                  <wp:posOffset>1556385</wp:posOffset>
                </wp:positionH>
                <wp:positionV relativeFrom="paragraph">
                  <wp:posOffset>342900</wp:posOffset>
                </wp:positionV>
                <wp:extent cx="5248275" cy="228600"/>
                <wp:effectExtent l="0" t="0" r="9525" b="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8275"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59D8F54" w14:textId="78DD9FDB" w:rsidR="00D77145" w:rsidRPr="00B83AA3" w:rsidRDefault="00D77145" w:rsidP="002321DB">
                            <w:pPr>
                              <w:pBdr>
                                <w:bottom w:val="single" w:sz="4" w:space="1" w:color="auto"/>
                              </w:pBdr>
                              <w:rPr>
                                <w:rFonts w:ascii="Times" w:hAnsi="Times"/>
                                <w:sz w:val="22"/>
                                <w:szCs w:val="22"/>
                              </w:rPr>
                            </w:pPr>
                            <w:r>
                              <w:rPr>
                                <w:sz w:val="22"/>
                                <w:szCs w:val="22"/>
                              </w:rPr>
                              <w:t>May 2022</w:t>
                            </w:r>
                            <w:r w:rsidRPr="00B83AA3">
                              <w:rPr>
                                <w:sz w:val="22"/>
                                <w:szCs w:val="22"/>
                              </w:rPr>
                              <w:t xml:space="preserve"> </w:t>
                            </w:r>
                            <w:r>
                              <w:rPr>
                                <w:sz w:val="22"/>
                                <w:szCs w:val="22"/>
                              </w:rPr>
                              <w:tab/>
                              <w:t xml:space="preserve">              </w:t>
                            </w:r>
                            <w:r>
                              <w:rPr>
                                <w:sz w:val="22"/>
                                <w:szCs w:val="22"/>
                              </w:rPr>
                              <w:tab/>
                              <w:t xml:space="preserve">Pat Parker, </w:t>
                            </w:r>
                            <w:r w:rsidRPr="00B83AA3">
                              <w:rPr>
                                <w:sz w:val="22"/>
                                <w:szCs w:val="22"/>
                              </w:rPr>
                              <w:t>President</w:t>
                            </w:r>
                            <w:r>
                              <w:rPr>
                                <w:sz w:val="22"/>
                                <w:szCs w:val="22"/>
                              </w:rPr>
                              <w:t xml:space="preserve">     </w:t>
                            </w:r>
                            <w:r>
                              <w:rPr>
                                <w:sz w:val="22"/>
                                <w:szCs w:val="22"/>
                              </w:rPr>
                              <w:tab/>
                            </w:r>
                            <w:r>
                              <w:rPr>
                                <w:sz w:val="22"/>
                                <w:szCs w:val="22"/>
                              </w:rPr>
                              <w:tab/>
                              <w:t xml:space="preserve">        Volume 51</w:t>
                            </w:r>
                            <w:r w:rsidRPr="00B83AA3">
                              <w:rPr>
                                <w:sz w:val="22"/>
                                <w:szCs w:val="22"/>
                              </w:rPr>
                              <w:t xml:space="preserve">   Issue </w:t>
                            </w:r>
                            <w:r>
                              <w:rPr>
                                <w:sz w:val="22"/>
                                <w:szCs w:val="2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F4E766" id="_x0000_t202" coordsize="21600,21600" o:spt="202" path="m,l,21600r21600,l21600,xe">
                <v:stroke joinstyle="miter"/>
                <v:path gradientshapeok="t" o:connecttype="rect"/>
              </v:shapetype>
              <v:shape id="Text Box 39" o:spid="_x0000_s1026" type="#_x0000_t202" style="position:absolute;margin-left:122.55pt;margin-top:27pt;width:413.2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" stroked="f">
                <v:textbox>
                  <w:txbxContent>
                    <w:p w14:paraId="059D8F54" w14:textId="78DD9FDB" w:rsidR="00D77145" w:rsidRPr="00B83AA3" w:rsidRDefault="00D77145" w:rsidP="002321DB">
                      <w:pPr>
                        <w:pBdr>
                          <w:bottom w:val="single" w:sz="4" w:space="1" w:color="auto"/>
                        </w:pBdr>
                        <w:rPr>
                          <w:rFonts w:ascii="Times" w:hAnsi="Times"/>
                          <w:sz w:val="22"/>
                          <w:szCs w:val="22"/>
                        </w:rPr>
                      </w:pPr>
                      <w:r>
                        <w:rPr>
                          <w:sz w:val="22"/>
                          <w:szCs w:val="22"/>
                        </w:rPr>
                        <w:t>May 2022</w:t>
                      </w:r>
                      <w:r w:rsidRPr="00B83AA3">
                        <w:rPr>
                          <w:sz w:val="22"/>
                          <w:szCs w:val="22"/>
                        </w:rPr>
                        <w:t xml:space="preserve"> </w:t>
                      </w:r>
                      <w:r>
                        <w:rPr>
                          <w:sz w:val="22"/>
                          <w:szCs w:val="22"/>
                        </w:rPr>
                        <w:tab/>
                        <w:t xml:space="preserve">              </w:t>
                      </w:r>
                      <w:r>
                        <w:rPr>
                          <w:sz w:val="22"/>
                          <w:szCs w:val="22"/>
                        </w:rPr>
                        <w:tab/>
                        <w:t xml:space="preserve">Pat Parker, </w:t>
                      </w:r>
                      <w:r w:rsidRPr="00B83AA3">
                        <w:rPr>
                          <w:sz w:val="22"/>
                          <w:szCs w:val="22"/>
                        </w:rPr>
                        <w:t>President</w:t>
                      </w:r>
                      <w:r>
                        <w:rPr>
                          <w:sz w:val="22"/>
                          <w:szCs w:val="22"/>
                        </w:rPr>
                        <w:t xml:space="preserve">     </w:t>
                      </w:r>
                      <w:r>
                        <w:rPr>
                          <w:sz w:val="22"/>
                          <w:szCs w:val="22"/>
                        </w:rPr>
                        <w:tab/>
                      </w:r>
                      <w:r>
                        <w:rPr>
                          <w:sz w:val="22"/>
                          <w:szCs w:val="22"/>
                        </w:rPr>
                        <w:tab/>
                        <w:t xml:space="preserve">        Volume 51</w:t>
                      </w:r>
                      <w:r w:rsidRPr="00B83AA3">
                        <w:rPr>
                          <w:sz w:val="22"/>
                          <w:szCs w:val="22"/>
                        </w:rPr>
                        <w:t xml:space="preserve">   Issue </w:t>
                      </w:r>
                      <w:r>
                        <w:rPr>
                          <w:sz w:val="22"/>
                          <w:szCs w:val="22"/>
                        </w:rPr>
                        <w:t>9</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0BCBC95F" wp14:editId="41F4CC62">
                <wp:simplePos x="0" y="0"/>
                <wp:positionH relativeFrom="column">
                  <wp:posOffset>1628775</wp:posOffset>
                </wp:positionH>
                <wp:positionV relativeFrom="paragraph">
                  <wp:posOffset>-685800</wp:posOffset>
                </wp:positionV>
                <wp:extent cx="4617720" cy="952500"/>
                <wp:effectExtent l="0" t="0" r="5080" b="12700"/>
                <wp:wrapNone/>
                <wp:docPr id="9"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720" cy="9525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06A78AC" w14:textId="77777777" w:rsidR="00D77145" w:rsidRPr="00B71F3C" w:rsidRDefault="00D77145" w:rsidP="008B35B7">
                            <w:pPr>
                              <w:pBdr>
                                <w:top w:val="triple" w:sz="6" w:space="1" w:color="D99594"/>
                                <w:left w:val="triple" w:sz="6" w:space="4" w:color="D99594"/>
                                <w:bottom w:val="triple" w:sz="6" w:space="1" w:color="D99594"/>
                                <w:right w:val="triple" w:sz="6" w:space="31" w:color="D99594"/>
                              </w:pBdr>
                              <w:jc w:val="center"/>
                              <w:rPr>
                                <w:sz w:val="18"/>
                                <w:szCs w:val="18"/>
                              </w:rPr>
                            </w:pPr>
                          </w:p>
                          <w:p w14:paraId="0FA41124" w14:textId="655B97EF" w:rsidR="00D77145" w:rsidRPr="00DF3301" w:rsidRDefault="00D77145" w:rsidP="008B35B7">
                            <w:pPr>
                              <w:pBdr>
                                <w:top w:val="triple" w:sz="6" w:space="1" w:color="D99594"/>
                                <w:left w:val="triple" w:sz="6" w:space="4" w:color="D99594"/>
                                <w:bottom w:val="triple" w:sz="6" w:space="1" w:color="D99594"/>
                                <w:right w:val="triple" w:sz="6" w:space="31" w:color="D99594"/>
                              </w:pBdr>
                              <w:jc w:val="center"/>
                              <w:rPr>
                                <w:color w:val="D99594"/>
                                <w:sz w:val="56"/>
                                <w:szCs w:val="56"/>
                              </w:rPr>
                            </w:pPr>
                            <w:r>
                              <w:rPr>
                                <w:color w:val="D99594"/>
                                <w:sz w:val="56"/>
                                <w:szCs w:val="56"/>
                              </w:rPr>
                              <w:t xml:space="preserve"> </w:t>
                            </w:r>
                            <w:r w:rsidRPr="00DF3301">
                              <w:rPr>
                                <w:color w:val="D99594"/>
                                <w:sz w:val="56"/>
                                <w:szCs w:val="56"/>
                              </w:rPr>
                              <w:t>Plymouth Garden Club</w:t>
                            </w:r>
                          </w:p>
                          <w:p w14:paraId="24323D77" w14:textId="77777777" w:rsidR="00D77145" w:rsidRPr="00B71F3C" w:rsidRDefault="00D77145" w:rsidP="008B35B7">
                            <w:pPr>
                              <w:pBdr>
                                <w:top w:val="triple" w:sz="6" w:space="1" w:color="D99594"/>
                                <w:left w:val="triple" w:sz="6" w:space="4" w:color="D99594"/>
                                <w:bottom w:val="triple" w:sz="6" w:space="1" w:color="D99594"/>
                                <w:right w:val="triple" w:sz="6" w:space="31" w:color="D99594"/>
                              </w:pBdr>
                              <w:rPr>
                                <w:rFonts w:ascii="Berlin Sans FB" w:hAnsi="Berlin Sans F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BC95F" id="Text Box 38" o:spid="_x0000_s1027" type="#_x0000_t202" style="position:absolute;margin-left:128.25pt;margin-top:-54pt;width:363.6pt;height: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" stroked="f">
                <v:textbox>
                  <w:txbxContent>
                    <w:p w14:paraId="006A78AC" w14:textId="77777777" w:rsidR="00D77145" w:rsidRPr="00B71F3C" w:rsidRDefault="00D77145" w:rsidP="008B35B7">
                      <w:pPr>
                        <w:pBdr>
                          <w:top w:val="triple" w:sz="6" w:space="1" w:color="D99594"/>
                          <w:left w:val="triple" w:sz="6" w:space="4" w:color="D99594"/>
                          <w:bottom w:val="triple" w:sz="6" w:space="1" w:color="D99594"/>
                          <w:right w:val="triple" w:sz="6" w:space="31" w:color="D99594"/>
                        </w:pBdr>
                        <w:jc w:val="center"/>
                        <w:rPr>
                          <w:sz w:val="18"/>
                          <w:szCs w:val="18"/>
                        </w:rPr>
                      </w:pPr>
                    </w:p>
                    <w:p w14:paraId="0FA41124" w14:textId="655B97EF" w:rsidR="00D77145" w:rsidRPr="00DF3301" w:rsidRDefault="00D77145" w:rsidP="008B35B7">
                      <w:pPr>
                        <w:pBdr>
                          <w:top w:val="triple" w:sz="6" w:space="1" w:color="D99594"/>
                          <w:left w:val="triple" w:sz="6" w:space="4" w:color="D99594"/>
                          <w:bottom w:val="triple" w:sz="6" w:space="1" w:color="D99594"/>
                          <w:right w:val="triple" w:sz="6" w:space="31" w:color="D99594"/>
                        </w:pBdr>
                        <w:jc w:val="center"/>
                        <w:rPr>
                          <w:color w:val="D99594"/>
                          <w:sz w:val="56"/>
                          <w:szCs w:val="56"/>
                        </w:rPr>
                      </w:pPr>
                      <w:r>
                        <w:rPr>
                          <w:color w:val="D99594"/>
                          <w:sz w:val="56"/>
                          <w:szCs w:val="56"/>
                        </w:rPr>
                        <w:t xml:space="preserve"> </w:t>
                      </w:r>
                      <w:r w:rsidRPr="00DF3301">
                        <w:rPr>
                          <w:color w:val="D99594"/>
                          <w:sz w:val="56"/>
                          <w:szCs w:val="56"/>
                        </w:rPr>
                        <w:t>Plymouth Garden Club</w:t>
                      </w:r>
                    </w:p>
                    <w:p w14:paraId="24323D77" w14:textId="77777777" w:rsidR="00D77145" w:rsidRPr="00B71F3C" w:rsidRDefault="00D77145" w:rsidP="008B35B7">
                      <w:pPr>
                        <w:pBdr>
                          <w:top w:val="triple" w:sz="6" w:space="1" w:color="D99594"/>
                          <w:left w:val="triple" w:sz="6" w:space="4" w:color="D99594"/>
                          <w:bottom w:val="triple" w:sz="6" w:space="1" w:color="D99594"/>
                          <w:right w:val="triple" w:sz="6" w:space="31" w:color="D99594"/>
                        </w:pBdr>
                        <w:rPr>
                          <w:rFonts w:ascii="Berlin Sans FB" w:hAnsi="Berlin Sans FB"/>
                          <w:sz w:val="18"/>
                          <w:szCs w:val="18"/>
                        </w:rPr>
                      </w:pPr>
                    </w:p>
                  </w:txbxContent>
                </v:textbox>
              </v:shape>
            </w:pict>
          </mc:Fallback>
        </mc:AlternateContent>
      </w:r>
      <w:r w:rsidR="00DA4885">
        <w:rPr>
          <w:noProof/>
        </w:rPr>
        <w:drawing>
          <wp:anchor distT="36576" distB="36576" distL="36576" distR="36576" simplePos="0" relativeHeight="251656704" behindDoc="0" locked="0" layoutInCell="1" allowOverlap="1" wp14:anchorId="7640CA93" wp14:editId="60445845">
            <wp:simplePos x="0" y="0"/>
            <wp:positionH relativeFrom="column">
              <wp:posOffset>-434340</wp:posOffset>
            </wp:positionH>
            <wp:positionV relativeFrom="paragraph">
              <wp:posOffset>-914400</wp:posOffset>
            </wp:positionV>
            <wp:extent cx="1506220" cy="1497539"/>
            <wp:effectExtent l="0" t="0" r="0" b="1270"/>
            <wp:wrapNone/>
            <wp:docPr id="34" name="Picture 2" descr="PGCLogo_Color_White_smal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GCLogo_Color_White_small_rg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6220" cy="1497539"/>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75790C">
        <w:t>i</w:t>
      </w:r>
      <w:proofErr w:type="spellEnd"/>
      <w:r w:rsidR="00C045D2">
        <w:tab/>
      </w:r>
      <w:r w:rsidR="00C045D2">
        <w:tab/>
      </w:r>
      <w:r w:rsidR="00C045D2">
        <w:tab/>
      </w:r>
      <w:r w:rsidR="00C045D2" w:rsidRPr="00DA6038">
        <w:rPr>
          <w:color w:val="FF66CC"/>
        </w:rPr>
        <w:tab/>
      </w:r>
    </w:p>
    <w:p w14:paraId="0761D32F" w14:textId="1D843086" w:rsidR="00C045D2" w:rsidRDefault="007B6E38" w:rsidP="00C045D2">
      <w:r>
        <w:rPr>
          <w:noProof/>
          <w:sz w:val="24"/>
          <w:szCs w:val="24"/>
        </w:rPr>
        <mc:AlternateContent>
          <mc:Choice Requires="wps">
            <w:drawing>
              <wp:anchor distT="36576" distB="36576" distL="36576" distR="36576" simplePos="0" relativeHeight="251657728" behindDoc="0" locked="0" layoutInCell="1" allowOverlap="1" wp14:anchorId="3AB54276" wp14:editId="6C1837D5">
                <wp:simplePos x="0" y="0"/>
                <wp:positionH relativeFrom="column">
                  <wp:posOffset>-651510</wp:posOffset>
                </wp:positionH>
                <wp:positionV relativeFrom="paragraph">
                  <wp:posOffset>162560</wp:posOffset>
                </wp:positionV>
                <wp:extent cx="2171700" cy="571500"/>
                <wp:effectExtent l="0" t="0" r="12700" b="12700"/>
                <wp:wrapNone/>
                <wp:docPr id="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715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CCCCCC">
                                    <a:alpha val="74998"/>
                                  </a:srgbClr>
                                </a:outerShdw>
                              </a:effectLst>
                            </a14:hiddenEffects>
                          </a:ext>
                        </a:extLst>
                      </wps:spPr>
                      <wps:txbx>
                        <w:txbxContent>
                          <w:p w14:paraId="44EEBFA8" w14:textId="0BC5BD57" w:rsidR="00D77145" w:rsidRDefault="00D77145" w:rsidP="001B7957">
                            <w:pPr>
                              <w:widowControl w:val="0"/>
                              <w:rPr>
                                <w:color w:val="FF33CC"/>
                                <w:sz w:val="22"/>
                                <w:szCs w:val="22"/>
                              </w:rPr>
                            </w:pPr>
                            <w:r>
                              <w:rPr>
                                <w:color w:val="FF33CC"/>
                              </w:rPr>
                              <w:t xml:space="preserve">    </w:t>
                            </w:r>
                            <w:r w:rsidRPr="001B7957">
                              <w:rPr>
                                <w:color w:val="FF33CC"/>
                                <w:sz w:val="22"/>
                                <w:szCs w:val="22"/>
                              </w:rPr>
                              <w:t xml:space="preserve">Club Flower  </w:t>
                            </w:r>
                            <w:r>
                              <w:rPr>
                                <w:color w:val="FF33CC"/>
                                <w:sz w:val="22"/>
                                <w:szCs w:val="22"/>
                              </w:rPr>
                              <w:t xml:space="preserve">- </w:t>
                            </w:r>
                            <w:r w:rsidRPr="001B7957">
                              <w:rPr>
                                <w:color w:val="FF33CC"/>
                                <w:sz w:val="22"/>
                                <w:szCs w:val="22"/>
                              </w:rPr>
                              <w:t>Plymouth Gentian</w:t>
                            </w:r>
                          </w:p>
                          <w:p w14:paraId="26BA4F1A" w14:textId="77777777" w:rsidR="00D77145" w:rsidRPr="000B6EB5" w:rsidRDefault="00D77145" w:rsidP="001B7957">
                            <w:pPr>
                              <w:widowControl w:val="0"/>
                              <w:rPr>
                                <w:color w:val="FF33CC"/>
                                <w:sz w:val="12"/>
                                <w:szCs w:val="12"/>
                              </w:rPr>
                            </w:pPr>
                          </w:p>
                          <w:p w14:paraId="7746D791" w14:textId="0605E431" w:rsidR="00D77145" w:rsidRPr="001B7957" w:rsidRDefault="00D77145" w:rsidP="001B7957">
                            <w:pPr>
                              <w:widowControl w:val="0"/>
                              <w:rPr>
                                <w:rFonts w:ascii="Arial" w:hAnsi="Arial" w:cs="Arial"/>
                                <w:color w:val="FF33CC"/>
                                <w:sz w:val="22"/>
                                <w:szCs w:val="22"/>
                              </w:rPr>
                            </w:pPr>
                            <w:r>
                              <w:rPr>
                                <w:color w:val="FF33CC"/>
                                <w:sz w:val="22"/>
                                <w:szCs w:val="22"/>
                              </w:rPr>
                              <w:t>Website</w:t>
                            </w:r>
                            <w:hyperlink r:id="rId8" w:history="1">
                              <w:r w:rsidRPr="000B6EB5">
                                <w:rPr>
                                  <w:rStyle w:val="Hyperlink"/>
                                  <w:sz w:val="22"/>
                                  <w:szCs w:val="22"/>
                                </w:rPr>
                                <w:t>: PlymouthGardenClub.org</w:t>
                              </w:r>
                            </w:hyperlink>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B54276" id="Text Box 36" o:spid="_x0000_s1028" type="#_x0000_t202" style="position:absolute;margin-left:-51.3pt;margin-top:12.8pt;width:171pt;height:4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" filled="f" stroked="f">
                <v:textbox inset="2.88pt,2.88pt,2.88pt,2.88pt">
                  <w:txbxContent>
                    <w:p w14:paraId="44EEBFA8" w14:textId="0BC5BD57" w:rsidR="00D77145" w:rsidRDefault="00D77145" w:rsidP="001B7957">
                      <w:pPr>
                        <w:widowControl w:val="0"/>
                        <w:rPr>
                          <w:color w:val="FF33CC"/>
                          <w:sz w:val="22"/>
                          <w:szCs w:val="22"/>
                        </w:rPr>
                      </w:pPr>
                      <w:r>
                        <w:rPr>
                          <w:color w:val="FF33CC"/>
                        </w:rPr>
                        <w:t xml:space="preserve">    </w:t>
                      </w:r>
                      <w:r w:rsidRPr="001B7957">
                        <w:rPr>
                          <w:color w:val="FF33CC"/>
                          <w:sz w:val="22"/>
                          <w:szCs w:val="22"/>
                        </w:rPr>
                        <w:t xml:space="preserve">Club Flower  </w:t>
                      </w:r>
                      <w:r>
                        <w:rPr>
                          <w:color w:val="FF33CC"/>
                          <w:sz w:val="22"/>
                          <w:szCs w:val="22"/>
                        </w:rPr>
                        <w:t xml:space="preserve">- </w:t>
                      </w:r>
                      <w:r w:rsidRPr="001B7957">
                        <w:rPr>
                          <w:color w:val="FF33CC"/>
                          <w:sz w:val="22"/>
                          <w:szCs w:val="22"/>
                        </w:rPr>
                        <w:t>Plymouth Gentian</w:t>
                      </w:r>
                    </w:p>
                    <w:p w14:paraId="26BA4F1A" w14:textId="77777777" w:rsidR="00D77145" w:rsidRPr="000B6EB5" w:rsidRDefault="00D77145" w:rsidP="001B7957">
                      <w:pPr>
                        <w:widowControl w:val="0"/>
                        <w:rPr>
                          <w:color w:val="FF33CC"/>
                          <w:sz w:val="12"/>
                          <w:szCs w:val="12"/>
                        </w:rPr>
                      </w:pPr>
                    </w:p>
                    <w:p w14:paraId="7746D791" w14:textId="0605E431" w:rsidR="00D77145" w:rsidRPr="001B7957" w:rsidRDefault="00D77145" w:rsidP="001B7957">
                      <w:pPr>
                        <w:widowControl w:val="0"/>
                        <w:rPr>
                          <w:rFonts w:ascii="Arial" w:hAnsi="Arial" w:cs="Arial"/>
                          <w:color w:val="FF33CC"/>
                          <w:sz w:val="22"/>
                          <w:szCs w:val="22"/>
                        </w:rPr>
                      </w:pPr>
                      <w:r>
                        <w:rPr>
                          <w:color w:val="FF33CC"/>
                          <w:sz w:val="22"/>
                          <w:szCs w:val="22"/>
                        </w:rPr>
                        <w:t>Website</w:t>
                      </w:r>
                      <w:hyperlink r:id="rId9" w:history="1">
                        <w:r w:rsidRPr="000B6EB5">
                          <w:rPr>
                            <w:rStyle w:val="Hyperlink"/>
                            <w:sz w:val="22"/>
                            <w:szCs w:val="22"/>
                          </w:rPr>
                          <w:t>: PlymouthGardenClub.org</w:t>
                        </w:r>
                      </w:hyperlink>
                    </w:p>
                  </w:txbxContent>
                </v:textbox>
              </v:shape>
            </w:pict>
          </mc:Fallback>
        </mc:AlternateContent>
      </w:r>
    </w:p>
    <w:p w14:paraId="4EEF7309" w14:textId="45EBCE3F" w:rsidR="00C045D2" w:rsidRDefault="00767C55" w:rsidP="00C045D2">
      <w:r w:rsidRPr="0028351A">
        <w:rPr>
          <w:noProof/>
          <w:sz w:val="24"/>
          <w:szCs w:val="24"/>
        </w:rPr>
        <mc:AlternateContent>
          <mc:Choice Requires="wps">
            <w:drawing>
              <wp:anchor distT="0" distB="0" distL="114300" distR="114300" simplePos="0" relativeHeight="251658752" behindDoc="0" locked="0" layoutInCell="1" allowOverlap="1" wp14:anchorId="22696EBC" wp14:editId="7488F872">
                <wp:simplePos x="0" y="0"/>
                <wp:positionH relativeFrom="column">
                  <wp:posOffset>1773555</wp:posOffset>
                </wp:positionH>
                <wp:positionV relativeFrom="paragraph">
                  <wp:posOffset>72390</wp:posOffset>
                </wp:positionV>
                <wp:extent cx="4991100" cy="8229600"/>
                <wp:effectExtent l="0" t="0" r="0" b="0"/>
                <wp:wrapNone/>
                <wp:docPr id="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8229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75A1BBE" w14:textId="1F7E3968" w:rsidR="00D77145" w:rsidRPr="00244929" w:rsidRDefault="00D77145" w:rsidP="00BA29B6">
                            <w:pPr>
                              <w:rPr>
                                <w:iCs/>
                                <w:sz w:val="24"/>
                                <w:szCs w:val="24"/>
                              </w:rPr>
                            </w:pPr>
                            <w:r>
                              <w:rPr>
                                <w:b/>
                                <w:sz w:val="24"/>
                                <w:szCs w:val="24"/>
                              </w:rPr>
                              <w:t>MAY</w:t>
                            </w:r>
                            <w:r w:rsidRPr="00244929">
                              <w:rPr>
                                <w:b/>
                                <w:sz w:val="24"/>
                                <w:szCs w:val="24"/>
                              </w:rPr>
                              <w:t xml:space="preserve"> MEETING: </w:t>
                            </w:r>
                            <w:r w:rsidRPr="00244929">
                              <w:rPr>
                                <w:sz w:val="24"/>
                                <w:szCs w:val="24"/>
                              </w:rPr>
                              <w:t xml:space="preserve">Our </w:t>
                            </w:r>
                            <w:r>
                              <w:rPr>
                                <w:b/>
                                <w:sz w:val="24"/>
                                <w:szCs w:val="24"/>
                              </w:rPr>
                              <w:t>May</w:t>
                            </w:r>
                            <w:r w:rsidRPr="00244929">
                              <w:rPr>
                                <w:b/>
                                <w:sz w:val="24"/>
                                <w:szCs w:val="24"/>
                              </w:rPr>
                              <w:t xml:space="preserve"> Meeting </w:t>
                            </w:r>
                            <w:r w:rsidRPr="00244929">
                              <w:rPr>
                                <w:sz w:val="24"/>
                                <w:szCs w:val="24"/>
                              </w:rPr>
                              <w:t xml:space="preserve">will be in person at the </w:t>
                            </w:r>
                            <w:proofErr w:type="spellStart"/>
                            <w:r w:rsidRPr="00244929">
                              <w:rPr>
                                <w:sz w:val="24"/>
                                <w:szCs w:val="24"/>
                              </w:rPr>
                              <w:t>Chiltonville</w:t>
                            </w:r>
                            <w:proofErr w:type="spellEnd"/>
                            <w:r w:rsidRPr="00244929">
                              <w:rPr>
                                <w:sz w:val="24"/>
                                <w:szCs w:val="24"/>
                              </w:rPr>
                              <w:t xml:space="preserve"> Church on</w:t>
                            </w:r>
                            <w:r w:rsidRPr="00244929">
                              <w:rPr>
                                <w:b/>
                                <w:sz w:val="24"/>
                                <w:szCs w:val="24"/>
                              </w:rPr>
                              <w:t xml:space="preserve"> Wednesday, </w:t>
                            </w:r>
                            <w:r>
                              <w:rPr>
                                <w:b/>
                                <w:sz w:val="24"/>
                                <w:szCs w:val="24"/>
                              </w:rPr>
                              <w:t>May 11</w:t>
                            </w:r>
                            <w:r w:rsidRPr="00244929">
                              <w:rPr>
                                <w:b/>
                                <w:sz w:val="24"/>
                                <w:szCs w:val="24"/>
                              </w:rPr>
                              <w:t xml:space="preserve">th at 1pm, </w:t>
                            </w:r>
                            <w:r w:rsidRPr="00244929">
                              <w:rPr>
                                <w:sz w:val="24"/>
                                <w:szCs w:val="24"/>
                              </w:rPr>
                              <w:t>members may start gathering at 12:30pm to socialize.</w:t>
                            </w:r>
                            <w:r w:rsidRPr="00244929">
                              <w:rPr>
                                <w:b/>
                                <w:sz w:val="24"/>
                                <w:szCs w:val="24"/>
                              </w:rPr>
                              <w:t xml:space="preserve"> </w:t>
                            </w:r>
                            <w:r w:rsidRPr="00244929">
                              <w:rPr>
                                <w:sz w:val="24"/>
                                <w:szCs w:val="24"/>
                              </w:rPr>
                              <w:t xml:space="preserve">Our </w:t>
                            </w:r>
                            <w:r>
                              <w:rPr>
                                <w:sz w:val="24"/>
                                <w:szCs w:val="24"/>
                              </w:rPr>
                              <w:t xml:space="preserve">program will be </w:t>
                            </w:r>
                            <w:r>
                              <w:rPr>
                                <w:iCs/>
                                <w:sz w:val="24"/>
                                <w:szCs w:val="24"/>
                              </w:rPr>
                              <w:t>Mike and Angelina Chute, authors of the book ‘</w:t>
                            </w:r>
                            <w:r w:rsidRPr="00FD4518">
                              <w:rPr>
                                <w:i/>
                                <w:sz w:val="24"/>
                                <w:szCs w:val="24"/>
                              </w:rPr>
                              <w:t>Roses for New England</w:t>
                            </w:r>
                            <w:r>
                              <w:rPr>
                                <w:i/>
                                <w:sz w:val="24"/>
                                <w:szCs w:val="24"/>
                              </w:rPr>
                              <w:t xml:space="preserve">: </w:t>
                            </w:r>
                            <w:r>
                              <w:rPr>
                                <w:i/>
                                <w:iCs/>
                                <w:sz w:val="24"/>
                                <w:szCs w:val="24"/>
                              </w:rPr>
                              <w:t>A Guide to Sustainable Rose Gardening’.</w:t>
                            </w:r>
                            <w:r>
                              <w:rPr>
                                <w:iCs/>
                                <w:sz w:val="24"/>
                                <w:szCs w:val="24"/>
                              </w:rPr>
                              <w:t xml:space="preserve"> We will learn everything needed to successfully grow healthy and disease resistant roses. We</w:t>
                            </w:r>
                            <w:r w:rsidRPr="00244929">
                              <w:rPr>
                                <w:iCs/>
                                <w:sz w:val="24"/>
                                <w:szCs w:val="24"/>
                              </w:rPr>
                              <w:t xml:space="preserve"> will be celebrating Presidents Day </w:t>
                            </w:r>
                            <w:r>
                              <w:rPr>
                                <w:iCs/>
                                <w:sz w:val="24"/>
                                <w:szCs w:val="24"/>
                              </w:rPr>
                              <w:t>with invited guests including</w:t>
                            </w:r>
                            <w:r w:rsidRPr="00244929">
                              <w:rPr>
                                <w:iCs/>
                                <w:sz w:val="24"/>
                                <w:szCs w:val="24"/>
                              </w:rPr>
                              <w:t xml:space="preserve"> the GCFM </w:t>
                            </w:r>
                            <w:r>
                              <w:rPr>
                                <w:iCs/>
                                <w:sz w:val="24"/>
                                <w:szCs w:val="24"/>
                              </w:rPr>
                              <w:t xml:space="preserve">Vice </w:t>
                            </w:r>
                            <w:r w:rsidRPr="00244929">
                              <w:rPr>
                                <w:iCs/>
                                <w:sz w:val="24"/>
                                <w:szCs w:val="24"/>
                              </w:rPr>
                              <w:t>President</w:t>
                            </w:r>
                            <w:r>
                              <w:rPr>
                                <w:iCs/>
                                <w:sz w:val="24"/>
                                <w:szCs w:val="24"/>
                              </w:rPr>
                              <w:t xml:space="preserve">, Marjorie </w:t>
                            </w:r>
                            <w:proofErr w:type="spellStart"/>
                            <w:r>
                              <w:rPr>
                                <w:iCs/>
                                <w:sz w:val="24"/>
                                <w:szCs w:val="24"/>
                              </w:rPr>
                              <w:t>Dienhart</w:t>
                            </w:r>
                            <w:proofErr w:type="spellEnd"/>
                            <w:r>
                              <w:rPr>
                                <w:iCs/>
                                <w:sz w:val="24"/>
                                <w:szCs w:val="24"/>
                              </w:rPr>
                              <w:t>,</w:t>
                            </w:r>
                            <w:r w:rsidRPr="00244929">
                              <w:rPr>
                                <w:iCs/>
                                <w:sz w:val="24"/>
                                <w:szCs w:val="24"/>
                              </w:rPr>
                              <w:t xml:space="preserve"> </w:t>
                            </w:r>
                            <w:r>
                              <w:rPr>
                                <w:iCs/>
                                <w:sz w:val="24"/>
                                <w:szCs w:val="24"/>
                              </w:rPr>
                              <w:t xml:space="preserve">SE District Director, Linda O’Neill </w:t>
                            </w:r>
                            <w:r w:rsidRPr="00244929">
                              <w:rPr>
                                <w:iCs/>
                                <w:sz w:val="24"/>
                                <w:szCs w:val="24"/>
                              </w:rPr>
                              <w:t xml:space="preserve">and </w:t>
                            </w:r>
                            <w:r>
                              <w:rPr>
                                <w:iCs/>
                                <w:sz w:val="24"/>
                                <w:szCs w:val="24"/>
                              </w:rPr>
                              <w:t xml:space="preserve">some of </w:t>
                            </w:r>
                            <w:r w:rsidRPr="00244929">
                              <w:rPr>
                                <w:iCs/>
                                <w:sz w:val="24"/>
                                <w:szCs w:val="24"/>
                              </w:rPr>
                              <w:t xml:space="preserve">the Presidents of other Clubs in </w:t>
                            </w:r>
                            <w:r>
                              <w:rPr>
                                <w:iCs/>
                                <w:sz w:val="24"/>
                                <w:szCs w:val="24"/>
                              </w:rPr>
                              <w:t>our</w:t>
                            </w:r>
                            <w:r w:rsidRPr="00244929">
                              <w:rPr>
                                <w:iCs/>
                                <w:sz w:val="24"/>
                                <w:szCs w:val="24"/>
                              </w:rPr>
                              <w:t xml:space="preserve"> District. </w:t>
                            </w:r>
                            <w:r>
                              <w:rPr>
                                <w:iCs/>
                                <w:sz w:val="24"/>
                                <w:szCs w:val="24"/>
                              </w:rPr>
                              <w:t xml:space="preserve">We will also be honoring our Club’s Past Presidents. The front rows will be reserved for our guests and we will invite them first to our tea. </w:t>
                            </w:r>
                            <w:r w:rsidRPr="00244929">
                              <w:rPr>
                                <w:iCs/>
                                <w:sz w:val="24"/>
                                <w:szCs w:val="24"/>
                              </w:rPr>
                              <w:t>Please do not i</w:t>
                            </w:r>
                            <w:r>
                              <w:rPr>
                                <w:iCs/>
                                <w:sz w:val="24"/>
                                <w:szCs w:val="24"/>
                              </w:rPr>
                              <w:t xml:space="preserve">nvite guests to our May meeting due to space limits. Joy Sand will also be giving advice on gardening tools to make gardening easier. </w:t>
                            </w:r>
                          </w:p>
                          <w:p w14:paraId="3DA8E11F" w14:textId="77777777" w:rsidR="00D77145" w:rsidRPr="00244929" w:rsidRDefault="00D77145" w:rsidP="00F61BBC">
                            <w:pPr>
                              <w:rPr>
                                <w:sz w:val="16"/>
                                <w:szCs w:val="16"/>
                              </w:rPr>
                            </w:pPr>
                          </w:p>
                          <w:p w14:paraId="137F8A28" w14:textId="611D61A2" w:rsidR="00D77145" w:rsidRPr="00244929" w:rsidRDefault="00D77145" w:rsidP="008D5BB1">
                            <w:pPr>
                              <w:rPr>
                                <w:color w:val="000000"/>
                                <w:sz w:val="24"/>
                                <w:szCs w:val="24"/>
                              </w:rPr>
                            </w:pPr>
                            <w:r w:rsidRPr="00244929">
                              <w:rPr>
                                <w:b/>
                                <w:color w:val="000000"/>
                                <w:sz w:val="24"/>
                                <w:szCs w:val="24"/>
                              </w:rPr>
                              <w:t xml:space="preserve">WAYS AND MEANS: </w:t>
                            </w:r>
                            <w:r>
                              <w:rPr>
                                <w:color w:val="000000"/>
                                <w:sz w:val="24"/>
                                <w:szCs w:val="24"/>
                              </w:rPr>
                              <w:t>There will not be a W&amp;M table setup</w:t>
                            </w:r>
                            <w:r w:rsidRPr="00244929">
                              <w:rPr>
                                <w:color w:val="000000"/>
                                <w:sz w:val="24"/>
                                <w:szCs w:val="24"/>
                              </w:rPr>
                              <w:t xml:space="preserve"> </w:t>
                            </w:r>
                            <w:r>
                              <w:rPr>
                                <w:color w:val="000000"/>
                                <w:sz w:val="24"/>
                                <w:szCs w:val="24"/>
                              </w:rPr>
                              <w:t xml:space="preserve">this month, just an opportunity raffle. Since </w:t>
                            </w:r>
                            <w:r w:rsidRPr="00244929">
                              <w:rPr>
                                <w:color w:val="000000"/>
                                <w:sz w:val="24"/>
                                <w:szCs w:val="24"/>
                              </w:rPr>
                              <w:t xml:space="preserve">Cynthia and Debby will be </w:t>
                            </w:r>
                            <w:r>
                              <w:rPr>
                                <w:color w:val="000000"/>
                                <w:sz w:val="24"/>
                                <w:szCs w:val="24"/>
                              </w:rPr>
                              <w:t>assuming other responsibilities in our club,</w:t>
                            </w:r>
                            <w:r w:rsidRPr="00244929">
                              <w:rPr>
                                <w:color w:val="000000"/>
                                <w:sz w:val="24"/>
                                <w:szCs w:val="24"/>
                              </w:rPr>
                              <w:t xml:space="preserve"> </w:t>
                            </w:r>
                            <w:r>
                              <w:rPr>
                                <w:color w:val="000000"/>
                                <w:sz w:val="24"/>
                                <w:szCs w:val="24"/>
                              </w:rPr>
                              <w:t>they will be</w:t>
                            </w:r>
                            <w:r w:rsidRPr="00244929">
                              <w:rPr>
                                <w:color w:val="000000"/>
                                <w:sz w:val="24"/>
                                <w:szCs w:val="24"/>
                              </w:rPr>
                              <w:t xml:space="preserve"> stepping down from</w:t>
                            </w:r>
                            <w:r>
                              <w:rPr>
                                <w:color w:val="000000"/>
                                <w:sz w:val="24"/>
                                <w:szCs w:val="24"/>
                              </w:rPr>
                              <w:t xml:space="preserve"> chairing</w:t>
                            </w:r>
                            <w:r w:rsidRPr="00244929">
                              <w:rPr>
                                <w:color w:val="000000"/>
                                <w:sz w:val="24"/>
                                <w:szCs w:val="24"/>
                              </w:rPr>
                              <w:t xml:space="preserve"> the Ways and Means table. </w:t>
                            </w:r>
                            <w:r>
                              <w:rPr>
                                <w:color w:val="000000"/>
                                <w:sz w:val="24"/>
                                <w:szCs w:val="24"/>
                              </w:rPr>
                              <w:t xml:space="preserve">We need a member or two to chair or co-chair </w:t>
                            </w:r>
                            <w:r w:rsidRPr="00244929">
                              <w:rPr>
                                <w:color w:val="000000"/>
                                <w:sz w:val="24"/>
                                <w:szCs w:val="24"/>
                              </w:rPr>
                              <w:t>the responsibility</w:t>
                            </w:r>
                            <w:r>
                              <w:rPr>
                                <w:color w:val="000000"/>
                                <w:sz w:val="24"/>
                                <w:szCs w:val="24"/>
                              </w:rPr>
                              <w:t>. T</w:t>
                            </w:r>
                            <w:r w:rsidRPr="00244929">
                              <w:rPr>
                                <w:color w:val="000000"/>
                                <w:sz w:val="24"/>
                                <w:szCs w:val="24"/>
                              </w:rPr>
                              <w:t xml:space="preserve">hey </w:t>
                            </w:r>
                            <w:r>
                              <w:rPr>
                                <w:color w:val="000000"/>
                                <w:sz w:val="24"/>
                                <w:szCs w:val="24"/>
                              </w:rPr>
                              <w:t>will</w:t>
                            </w:r>
                            <w:r w:rsidRPr="00244929">
                              <w:rPr>
                                <w:color w:val="000000"/>
                                <w:sz w:val="24"/>
                                <w:szCs w:val="24"/>
                              </w:rPr>
                              <w:t xml:space="preserve"> be glad to help you transition to the role. </w:t>
                            </w:r>
                            <w:r>
                              <w:rPr>
                                <w:color w:val="000000"/>
                                <w:sz w:val="24"/>
                                <w:szCs w:val="24"/>
                              </w:rPr>
                              <w:t>Email Colleen Costa (</w:t>
                            </w:r>
                            <w:hyperlink r:id="rId10" w:history="1">
                              <w:r w:rsidRPr="00AC0DB1">
                                <w:rPr>
                                  <w:rStyle w:val="Hyperlink"/>
                                  <w:sz w:val="24"/>
                                  <w:szCs w:val="24"/>
                                </w:rPr>
                                <w:t>colleenpcosta@gmail.com</w:t>
                              </w:r>
                            </w:hyperlink>
                            <w:r>
                              <w:rPr>
                                <w:color w:val="000000"/>
                                <w:sz w:val="24"/>
                                <w:szCs w:val="24"/>
                              </w:rPr>
                              <w:t xml:space="preserve">) if you are willing to help with this important role. </w:t>
                            </w:r>
                          </w:p>
                          <w:p w14:paraId="5E8A72A6" w14:textId="77777777" w:rsidR="00D77145" w:rsidRPr="00244929" w:rsidRDefault="00D77145" w:rsidP="00244929">
                            <w:pPr>
                              <w:rPr>
                                <w:sz w:val="16"/>
                                <w:szCs w:val="16"/>
                              </w:rPr>
                            </w:pPr>
                          </w:p>
                          <w:p w14:paraId="3FFBDA23" w14:textId="19F39DA3" w:rsidR="00D77145" w:rsidRDefault="00D77145" w:rsidP="00B96906">
                            <w:pPr>
                              <w:rPr>
                                <w:color w:val="000000"/>
                                <w:sz w:val="24"/>
                                <w:szCs w:val="24"/>
                              </w:rPr>
                            </w:pPr>
                            <w:r w:rsidRPr="00244929">
                              <w:rPr>
                                <w:b/>
                                <w:color w:val="000000"/>
                                <w:sz w:val="24"/>
                                <w:szCs w:val="24"/>
                              </w:rPr>
                              <w:t>ANNUAL JUNE LUNCHEON:</w:t>
                            </w:r>
                            <w:r w:rsidRPr="00244929">
                              <w:rPr>
                                <w:color w:val="000000"/>
                                <w:sz w:val="24"/>
                                <w:szCs w:val="24"/>
                              </w:rPr>
                              <w:t xml:space="preserve"> </w:t>
                            </w:r>
                            <w:r>
                              <w:rPr>
                                <w:color w:val="000000"/>
                                <w:sz w:val="24"/>
                                <w:szCs w:val="24"/>
                              </w:rPr>
                              <w:t>The last chance to make your reservation and pay for our June Lunch is the May meeting as we must give the number of attendees to the caterer, Mama Mia’s.</w:t>
                            </w:r>
                            <w:r w:rsidRPr="00244929">
                              <w:rPr>
                                <w:color w:val="000000"/>
                                <w:sz w:val="24"/>
                                <w:szCs w:val="24"/>
                              </w:rPr>
                              <w:t xml:space="preserve"> </w:t>
                            </w:r>
                            <w:r>
                              <w:rPr>
                                <w:color w:val="000000"/>
                                <w:sz w:val="24"/>
                                <w:szCs w:val="24"/>
                              </w:rPr>
                              <w:t xml:space="preserve">Lunch will start at 11:30am. </w:t>
                            </w:r>
                            <w:r w:rsidRPr="00244929">
                              <w:rPr>
                                <w:color w:val="000000"/>
                                <w:sz w:val="24"/>
                                <w:szCs w:val="24"/>
                              </w:rPr>
                              <w:t>The cost for lunch will be $35/member. You can pay your dues for 202</w:t>
                            </w:r>
                            <w:r>
                              <w:rPr>
                                <w:color w:val="000000"/>
                                <w:sz w:val="24"/>
                                <w:szCs w:val="24"/>
                              </w:rPr>
                              <w:t xml:space="preserve">2-23 at the same time with one </w:t>
                            </w:r>
                            <w:r w:rsidRPr="00244929">
                              <w:rPr>
                                <w:color w:val="000000"/>
                                <w:sz w:val="24"/>
                                <w:szCs w:val="24"/>
                              </w:rPr>
                              <w:t xml:space="preserve">check: $35 + $40 for active members or $60 for associate members. </w:t>
                            </w:r>
                            <w:r>
                              <w:rPr>
                                <w:color w:val="000000"/>
                                <w:sz w:val="24"/>
                                <w:szCs w:val="24"/>
                              </w:rPr>
                              <w:t>You can also pay online on our website (PlymouthGardenClub.org). C</w:t>
                            </w:r>
                            <w:r w:rsidRPr="00244929">
                              <w:rPr>
                                <w:color w:val="000000"/>
                                <w:sz w:val="24"/>
                                <w:szCs w:val="24"/>
                              </w:rPr>
                              <w:t>all</w:t>
                            </w:r>
                            <w:r>
                              <w:rPr>
                                <w:color w:val="000000"/>
                                <w:sz w:val="24"/>
                                <w:szCs w:val="24"/>
                              </w:rPr>
                              <w:t xml:space="preserve"> Paula Butterfield (508-746-7374) if you have any food allergy concerns.</w:t>
                            </w:r>
                          </w:p>
                          <w:p w14:paraId="23A38D2C" w14:textId="0083F440" w:rsidR="00D77145" w:rsidRPr="00244929" w:rsidRDefault="00D77145" w:rsidP="00B96906">
                            <w:pPr>
                              <w:rPr>
                                <w:color w:val="000000"/>
                                <w:sz w:val="24"/>
                                <w:szCs w:val="24"/>
                              </w:rPr>
                            </w:pPr>
                            <w:r>
                              <w:rPr>
                                <w:color w:val="000000"/>
                                <w:sz w:val="24"/>
                                <w:szCs w:val="24"/>
                              </w:rPr>
                              <w:t>We’re encouraged to have fun and wear a fascinator or hat.</w:t>
                            </w:r>
                          </w:p>
                          <w:p w14:paraId="005D3C5A" w14:textId="77777777" w:rsidR="00D77145" w:rsidRPr="00244929" w:rsidRDefault="00D77145" w:rsidP="00244929">
                            <w:pPr>
                              <w:rPr>
                                <w:sz w:val="16"/>
                                <w:szCs w:val="16"/>
                              </w:rPr>
                            </w:pPr>
                          </w:p>
                          <w:p w14:paraId="49605868" w14:textId="14A0C9C9" w:rsidR="00D77145" w:rsidRPr="00D8287C" w:rsidRDefault="00D77145" w:rsidP="0079366E">
                            <w:pPr>
                              <w:rPr>
                                <w:color w:val="000000"/>
                                <w:sz w:val="24"/>
                                <w:szCs w:val="24"/>
                              </w:rPr>
                            </w:pPr>
                            <w:r w:rsidRPr="00244929">
                              <w:rPr>
                                <w:b/>
                                <w:color w:val="000000"/>
                                <w:sz w:val="24"/>
                                <w:szCs w:val="24"/>
                              </w:rPr>
                              <w:t xml:space="preserve">JR. GARDENERS ENVIRONMENTAL PROGRAM: </w:t>
                            </w:r>
                            <w:r>
                              <w:rPr>
                                <w:color w:val="000000"/>
                                <w:sz w:val="24"/>
                                <w:szCs w:val="24"/>
                              </w:rPr>
                              <w:t xml:space="preserve">Alison Riordan, the Science Coordinator, sent a sincere thank you for our Club’s continued </w:t>
                            </w:r>
                            <w:proofErr w:type="spellStart"/>
                            <w:r>
                              <w:rPr>
                                <w:color w:val="000000"/>
                                <w:sz w:val="24"/>
                                <w:szCs w:val="24"/>
                              </w:rPr>
                              <w:t>dedi</w:t>
                            </w:r>
                            <w:proofErr w:type="spellEnd"/>
                            <w:r>
                              <w:rPr>
                                <w:color w:val="000000"/>
                                <w:sz w:val="24"/>
                                <w:szCs w:val="24"/>
                              </w:rPr>
                              <w:t>-cation to educate Plymouth 3</w:t>
                            </w:r>
                            <w:r w:rsidRPr="009929B9">
                              <w:rPr>
                                <w:color w:val="000000"/>
                                <w:sz w:val="24"/>
                                <w:szCs w:val="24"/>
                                <w:vertAlign w:val="superscript"/>
                              </w:rPr>
                              <w:t>rd</w:t>
                            </w:r>
                            <w:r>
                              <w:rPr>
                                <w:color w:val="000000"/>
                                <w:sz w:val="24"/>
                                <w:szCs w:val="24"/>
                              </w:rPr>
                              <w:t xml:space="preserve"> grade students about our unique environment. The gift of sapling trees to all 3</w:t>
                            </w:r>
                            <w:r w:rsidRPr="009929B9">
                              <w:rPr>
                                <w:color w:val="000000"/>
                                <w:sz w:val="24"/>
                                <w:szCs w:val="24"/>
                                <w:vertAlign w:val="superscript"/>
                              </w:rPr>
                              <w:t>rd</w:t>
                            </w:r>
                            <w:r>
                              <w:rPr>
                                <w:color w:val="000000"/>
                                <w:sz w:val="24"/>
                                <w:szCs w:val="24"/>
                              </w:rPr>
                              <w:t>, 4</w:t>
                            </w:r>
                            <w:r w:rsidRPr="009929B9">
                              <w:rPr>
                                <w:color w:val="000000"/>
                                <w:sz w:val="24"/>
                                <w:szCs w:val="24"/>
                                <w:vertAlign w:val="superscript"/>
                              </w:rPr>
                              <w:t>th</w:t>
                            </w:r>
                            <w:r>
                              <w:rPr>
                                <w:color w:val="000000"/>
                                <w:sz w:val="24"/>
                                <w:szCs w:val="24"/>
                              </w:rPr>
                              <w:t xml:space="preserve"> and 5</w:t>
                            </w:r>
                            <w:r w:rsidRPr="009929B9">
                              <w:rPr>
                                <w:color w:val="000000"/>
                                <w:sz w:val="24"/>
                                <w:szCs w:val="24"/>
                                <w:vertAlign w:val="superscript"/>
                              </w:rPr>
                              <w:t>th</w:t>
                            </w:r>
                            <w:r>
                              <w:rPr>
                                <w:color w:val="000000"/>
                                <w:sz w:val="24"/>
                                <w:szCs w:val="24"/>
                              </w:rPr>
                              <w:t xml:space="preserve"> graders was greatly appreciated. Thank you to Geri Williams, Debbie Fay, Leslie Taylor, Linda </w:t>
                            </w:r>
                            <w:proofErr w:type="spellStart"/>
                            <w:r>
                              <w:rPr>
                                <w:color w:val="000000"/>
                                <w:sz w:val="24"/>
                                <w:szCs w:val="24"/>
                              </w:rPr>
                              <w:t>Santulli</w:t>
                            </w:r>
                            <w:proofErr w:type="spellEnd"/>
                            <w:r>
                              <w:rPr>
                                <w:color w:val="000000"/>
                                <w:sz w:val="24"/>
                                <w:szCs w:val="24"/>
                              </w:rPr>
                              <w:t xml:space="preserve">, Kate </w:t>
                            </w:r>
                            <w:proofErr w:type="spellStart"/>
                            <w:r>
                              <w:rPr>
                                <w:color w:val="000000"/>
                                <w:sz w:val="24"/>
                                <w:szCs w:val="24"/>
                              </w:rPr>
                              <w:t>Angley</w:t>
                            </w:r>
                            <w:proofErr w:type="spellEnd"/>
                            <w:r>
                              <w:rPr>
                                <w:color w:val="000000"/>
                                <w:sz w:val="24"/>
                                <w:szCs w:val="24"/>
                              </w:rPr>
                              <w:t xml:space="preserve">, Jean </w:t>
                            </w:r>
                            <w:proofErr w:type="spellStart"/>
                            <w:r>
                              <w:rPr>
                                <w:color w:val="000000"/>
                                <w:sz w:val="24"/>
                                <w:szCs w:val="24"/>
                              </w:rPr>
                              <w:t>Dobachesky</w:t>
                            </w:r>
                            <w:proofErr w:type="spellEnd"/>
                            <w:r>
                              <w:rPr>
                                <w:color w:val="000000"/>
                                <w:sz w:val="24"/>
                                <w:szCs w:val="24"/>
                              </w:rPr>
                              <w:t>, Janet Voyer and Crystal Paine who went into each 3</w:t>
                            </w:r>
                            <w:r w:rsidRPr="00D8287C">
                              <w:rPr>
                                <w:color w:val="000000"/>
                                <w:sz w:val="24"/>
                                <w:szCs w:val="24"/>
                                <w:vertAlign w:val="superscript"/>
                              </w:rPr>
                              <w:t>rd</w:t>
                            </w:r>
                            <w:r>
                              <w:rPr>
                                <w:color w:val="000000"/>
                                <w:sz w:val="24"/>
                                <w:szCs w:val="24"/>
                              </w:rPr>
                              <w:t xml:space="preserve"> grade classroom to present the program and to the many members who helped package the 1600 trees individually in about 3 hours at Geri’s home.</w:t>
                            </w:r>
                          </w:p>
                          <w:p w14:paraId="3617D99C" w14:textId="77777777" w:rsidR="00D77145" w:rsidRPr="007B32FE" w:rsidRDefault="00D77145" w:rsidP="00244929">
                            <w:pPr>
                              <w:rPr>
                                <w:sz w:val="8"/>
                                <w:szCs w:val="8"/>
                              </w:rPr>
                            </w:pPr>
                          </w:p>
                          <w:p w14:paraId="539A9CE2" w14:textId="41173BA9" w:rsidR="00D77145" w:rsidRPr="00244929" w:rsidRDefault="00D77145" w:rsidP="005A7E0B">
                            <w:pPr>
                              <w:rPr>
                                <w:color w:val="000000"/>
                                <w:sz w:val="24"/>
                                <w:szCs w:val="24"/>
                              </w:rPr>
                            </w:pPr>
                            <w:r w:rsidRPr="00244929">
                              <w:rPr>
                                <w:b/>
                                <w:sz w:val="24"/>
                                <w:szCs w:val="24"/>
                              </w:rPr>
                              <w:t xml:space="preserve">CLUB FLOWER SHOW: </w:t>
                            </w:r>
                            <w:r>
                              <w:rPr>
                                <w:sz w:val="24"/>
                                <w:szCs w:val="24"/>
                              </w:rPr>
                              <w:t>In response to the discussion at the April meeting, Geri Williams is rewriting the Flower Show Schedule to reduce the number of classes so not as many exhibitors will be needed. It will be a Small Standard Flower Show with 4 Design Classes and the same horticulture classes with ribbons awarded. The new schedule will be emailed to all members in a week or two. You can call Geri (508-833-4355) or Judy Brown (508-888-3638) with any questions you might have about a design class or to register. They are very willing to help you plan your design. So sign up for one of the design classes and try something new!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696EBC" id="Text Box 37" o:spid="_x0000_s1029" type="#_x0000_t202" style="position:absolute;margin-left:139.65pt;margin-top:5.7pt;width:393pt;height:9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" filled="f" stroked="f">
                <v:textbox>
                  <w:txbxContent>
                    <w:p w14:paraId="275A1BBE" w14:textId="1F7E3968" w:rsidR="00D77145" w:rsidRPr="00244929" w:rsidRDefault="00D77145" w:rsidP="00BA29B6">
                      <w:pPr>
                        <w:rPr>
                          <w:iCs/>
                          <w:sz w:val="24"/>
                          <w:szCs w:val="24"/>
                        </w:rPr>
                      </w:pPr>
                      <w:r>
                        <w:rPr>
                          <w:b/>
                          <w:sz w:val="24"/>
                          <w:szCs w:val="24"/>
                        </w:rPr>
                        <w:t>MAY</w:t>
                      </w:r>
                      <w:r w:rsidRPr="00244929">
                        <w:rPr>
                          <w:b/>
                          <w:sz w:val="24"/>
                          <w:szCs w:val="24"/>
                        </w:rPr>
                        <w:t xml:space="preserve"> MEETING: </w:t>
                      </w:r>
                      <w:r w:rsidRPr="00244929">
                        <w:rPr>
                          <w:sz w:val="24"/>
                          <w:szCs w:val="24"/>
                        </w:rPr>
                        <w:t xml:space="preserve">Our </w:t>
                      </w:r>
                      <w:r>
                        <w:rPr>
                          <w:b/>
                          <w:sz w:val="24"/>
                          <w:szCs w:val="24"/>
                        </w:rPr>
                        <w:t>May</w:t>
                      </w:r>
                      <w:r w:rsidRPr="00244929">
                        <w:rPr>
                          <w:b/>
                          <w:sz w:val="24"/>
                          <w:szCs w:val="24"/>
                        </w:rPr>
                        <w:t xml:space="preserve"> Meeting </w:t>
                      </w:r>
                      <w:r w:rsidRPr="00244929">
                        <w:rPr>
                          <w:sz w:val="24"/>
                          <w:szCs w:val="24"/>
                        </w:rPr>
                        <w:t xml:space="preserve">will be in person at the </w:t>
                      </w:r>
                      <w:proofErr w:type="spellStart"/>
                      <w:r w:rsidRPr="00244929">
                        <w:rPr>
                          <w:sz w:val="24"/>
                          <w:szCs w:val="24"/>
                        </w:rPr>
                        <w:t>Chiltonville</w:t>
                      </w:r>
                      <w:proofErr w:type="spellEnd"/>
                      <w:r w:rsidRPr="00244929">
                        <w:rPr>
                          <w:sz w:val="24"/>
                          <w:szCs w:val="24"/>
                        </w:rPr>
                        <w:t xml:space="preserve"> Church on</w:t>
                      </w:r>
                      <w:r w:rsidRPr="00244929">
                        <w:rPr>
                          <w:b/>
                          <w:sz w:val="24"/>
                          <w:szCs w:val="24"/>
                        </w:rPr>
                        <w:t xml:space="preserve"> Wednesday, </w:t>
                      </w:r>
                      <w:r>
                        <w:rPr>
                          <w:b/>
                          <w:sz w:val="24"/>
                          <w:szCs w:val="24"/>
                        </w:rPr>
                        <w:t>May 11</w:t>
                      </w:r>
                      <w:r w:rsidRPr="00244929">
                        <w:rPr>
                          <w:b/>
                          <w:sz w:val="24"/>
                          <w:szCs w:val="24"/>
                        </w:rPr>
                        <w:t xml:space="preserve">th at 1pm, </w:t>
                      </w:r>
                      <w:r w:rsidRPr="00244929">
                        <w:rPr>
                          <w:sz w:val="24"/>
                          <w:szCs w:val="24"/>
                        </w:rPr>
                        <w:t>members may start gathering at 12:30pm to socialize.</w:t>
                      </w:r>
                      <w:r w:rsidRPr="00244929">
                        <w:rPr>
                          <w:b/>
                          <w:sz w:val="24"/>
                          <w:szCs w:val="24"/>
                        </w:rPr>
                        <w:t xml:space="preserve"> </w:t>
                      </w:r>
                      <w:r w:rsidRPr="00244929">
                        <w:rPr>
                          <w:sz w:val="24"/>
                          <w:szCs w:val="24"/>
                        </w:rPr>
                        <w:t xml:space="preserve">Our </w:t>
                      </w:r>
                      <w:r>
                        <w:rPr>
                          <w:sz w:val="24"/>
                          <w:szCs w:val="24"/>
                        </w:rPr>
                        <w:t xml:space="preserve">program will be </w:t>
                      </w:r>
                      <w:r>
                        <w:rPr>
                          <w:iCs/>
                          <w:sz w:val="24"/>
                          <w:szCs w:val="24"/>
                        </w:rPr>
                        <w:t>Mike and Angelina Chute, authors of the book ‘</w:t>
                      </w:r>
                      <w:r w:rsidRPr="00FD4518">
                        <w:rPr>
                          <w:i/>
                          <w:sz w:val="24"/>
                          <w:szCs w:val="24"/>
                        </w:rPr>
                        <w:t>Roses for New England</w:t>
                      </w:r>
                      <w:r>
                        <w:rPr>
                          <w:i/>
                          <w:sz w:val="24"/>
                          <w:szCs w:val="24"/>
                        </w:rPr>
                        <w:t xml:space="preserve">: </w:t>
                      </w:r>
                      <w:r>
                        <w:rPr>
                          <w:i/>
                          <w:iCs/>
                          <w:sz w:val="24"/>
                          <w:szCs w:val="24"/>
                        </w:rPr>
                        <w:t>A Guide to Sustainable Rose Gardening’.</w:t>
                      </w:r>
                      <w:r>
                        <w:rPr>
                          <w:iCs/>
                          <w:sz w:val="24"/>
                          <w:szCs w:val="24"/>
                        </w:rPr>
                        <w:t xml:space="preserve"> We will learn everything needed to successfully grow healthy and disease resistant roses. We</w:t>
                      </w:r>
                      <w:r w:rsidRPr="00244929">
                        <w:rPr>
                          <w:iCs/>
                          <w:sz w:val="24"/>
                          <w:szCs w:val="24"/>
                        </w:rPr>
                        <w:t xml:space="preserve"> will be celebrating Presidents Day </w:t>
                      </w:r>
                      <w:r>
                        <w:rPr>
                          <w:iCs/>
                          <w:sz w:val="24"/>
                          <w:szCs w:val="24"/>
                        </w:rPr>
                        <w:t>with invited guests including</w:t>
                      </w:r>
                      <w:r w:rsidRPr="00244929">
                        <w:rPr>
                          <w:iCs/>
                          <w:sz w:val="24"/>
                          <w:szCs w:val="24"/>
                        </w:rPr>
                        <w:t xml:space="preserve"> the GCFM </w:t>
                      </w:r>
                      <w:r>
                        <w:rPr>
                          <w:iCs/>
                          <w:sz w:val="24"/>
                          <w:szCs w:val="24"/>
                        </w:rPr>
                        <w:t xml:space="preserve">Vice </w:t>
                      </w:r>
                      <w:r w:rsidRPr="00244929">
                        <w:rPr>
                          <w:iCs/>
                          <w:sz w:val="24"/>
                          <w:szCs w:val="24"/>
                        </w:rPr>
                        <w:t>President</w:t>
                      </w:r>
                      <w:r>
                        <w:rPr>
                          <w:iCs/>
                          <w:sz w:val="24"/>
                          <w:szCs w:val="24"/>
                        </w:rPr>
                        <w:t xml:space="preserve">, Marjorie </w:t>
                      </w:r>
                      <w:proofErr w:type="spellStart"/>
                      <w:r>
                        <w:rPr>
                          <w:iCs/>
                          <w:sz w:val="24"/>
                          <w:szCs w:val="24"/>
                        </w:rPr>
                        <w:t>Dienhart</w:t>
                      </w:r>
                      <w:proofErr w:type="spellEnd"/>
                      <w:r>
                        <w:rPr>
                          <w:iCs/>
                          <w:sz w:val="24"/>
                          <w:szCs w:val="24"/>
                        </w:rPr>
                        <w:t>,</w:t>
                      </w:r>
                      <w:r w:rsidRPr="00244929">
                        <w:rPr>
                          <w:iCs/>
                          <w:sz w:val="24"/>
                          <w:szCs w:val="24"/>
                        </w:rPr>
                        <w:t xml:space="preserve"> </w:t>
                      </w:r>
                      <w:r>
                        <w:rPr>
                          <w:iCs/>
                          <w:sz w:val="24"/>
                          <w:szCs w:val="24"/>
                        </w:rPr>
                        <w:t xml:space="preserve">SE District Director, Linda O’Neill </w:t>
                      </w:r>
                      <w:r w:rsidRPr="00244929">
                        <w:rPr>
                          <w:iCs/>
                          <w:sz w:val="24"/>
                          <w:szCs w:val="24"/>
                        </w:rPr>
                        <w:t xml:space="preserve">and </w:t>
                      </w:r>
                      <w:r>
                        <w:rPr>
                          <w:iCs/>
                          <w:sz w:val="24"/>
                          <w:szCs w:val="24"/>
                        </w:rPr>
                        <w:t xml:space="preserve">some of </w:t>
                      </w:r>
                      <w:r w:rsidRPr="00244929">
                        <w:rPr>
                          <w:iCs/>
                          <w:sz w:val="24"/>
                          <w:szCs w:val="24"/>
                        </w:rPr>
                        <w:t xml:space="preserve">the Presidents of other Clubs in </w:t>
                      </w:r>
                      <w:r>
                        <w:rPr>
                          <w:iCs/>
                          <w:sz w:val="24"/>
                          <w:szCs w:val="24"/>
                        </w:rPr>
                        <w:t>our</w:t>
                      </w:r>
                      <w:r w:rsidRPr="00244929">
                        <w:rPr>
                          <w:iCs/>
                          <w:sz w:val="24"/>
                          <w:szCs w:val="24"/>
                        </w:rPr>
                        <w:t xml:space="preserve"> District. </w:t>
                      </w:r>
                      <w:r>
                        <w:rPr>
                          <w:iCs/>
                          <w:sz w:val="24"/>
                          <w:szCs w:val="24"/>
                        </w:rPr>
                        <w:t xml:space="preserve">We will also be honoring our Club’s Past Presidents. The front rows will be reserved for our guests and we will invite them first to our tea. </w:t>
                      </w:r>
                      <w:r w:rsidRPr="00244929">
                        <w:rPr>
                          <w:iCs/>
                          <w:sz w:val="24"/>
                          <w:szCs w:val="24"/>
                        </w:rPr>
                        <w:t>Please do not i</w:t>
                      </w:r>
                      <w:r>
                        <w:rPr>
                          <w:iCs/>
                          <w:sz w:val="24"/>
                          <w:szCs w:val="24"/>
                        </w:rPr>
                        <w:t xml:space="preserve">nvite guests to our May meeting due to space limits. Joy Sand will also be giving advice on gardening tools to make gardening easier. </w:t>
                      </w:r>
                    </w:p>
                    <w:p w14:paraId="3DA8E11F" w14:textId="77777777" w:rsidR="00D77145" w:rsidRPr="00244929" w:rsidRDefault="00D77145" w:rsidP="00F61BBC">
                      <w:pPr>
                        <w:rPr>
                          <w:sz w:val="16"/>
                          <w:szCs w:val="16"/>
                        </w:rPr>
                      </w:pPr>
                    </w:p>
                    <w:p w14:paraId="137F8A28" w14:textId="611D61A2" w:rsidR="00D77145" w:rsidRPr="00244929" w:rsidRDefault="00D77145" w:rsidP="008D5BB1">
                      <w:pPr>
                        <w:rPr>
                          <w:color w:val="000000"/>
                          <w:sz w:val="24"/>
                          <w:szCs w:val="24"/>
                        </w:rPr>
                      </w:pPr>
                      <w:r w:rsidRPr="00244929">
                        <w:rPr>
                          <w:b/>
                          <w:color w:val="000000"/>
                          <w:sz w:val="24"/>
                          <w:szCs w:val="24"/>
                        </w:rPr>
                        <w:t xml:space="preserve">WAYS AND MEANS: </w:t>
                      </w:r>
                      <w:r>
                        <w:rPr>
                          <w:color w:val="000000"/>
                          <w:sz w:val="24"/>
                          <w:szCs w:val="24"/>
                        </w:rPr>
                        <w:t>There will not be a W&amp;M table setup</w:t>
                      </w:r>
                      <w:r w:rsidRPr="00244929">
                        <w:rPr>
                          <w:color w:val="000000"/>
                          <w:sz w:val="24"/>
                          <w:szCs w:val="24"/>
                        </w:rPr>
                        <w:t xml:space="preserve"> </w:t>
                      </w:r>
                      <w:r>
                        <w:rPr>
                          <w:color w:val="000000"/>
                          <w:sz w:val="24"/>
                          <w:szCs w:val="24"/>
                        </w:rPr>
                        <w:t xml:space="preserve">this month, just an opportunity raffle. Since </w:t>
                      </w:r>
                      <w:r w:rsidRPr="00244929">
                        <w:rPr>
                          <w:color w:val="000000"/>
                          <w:sz w:val="24"/>
                          <w:szCs w:val="24"/>
                        </w:rPr>
                        <w:t xml:space="preserve">Cynthia and Debby will be </w:t>
                      </w:r>
                      <w:r>
                        <w:rPr>
                          <w:color w:val="000000"/>
                          <w:sz w:val="24"/>
                          <w:szCs w:val="24"/>
                        </w:rPr>
                        <w:t>assuming other responsibilities in our club,</w:t>
                      </w:r>
                      <w:r w:rsidRPr="00244929">
                        <w:rPr>
                          <w:color w:val="000000"/>
                          <w:sz w:val="24"/>
                          <w:szCs w:val="24"/>
                        </w:rPr>
                        <w:t xml:space="preserve"> </w:t>
                      </w:r>
                      <w:r>
                        <w:rPr>
                          <w:color w:val="000000"/>
                          <w:sz w:val="24"/>
                          <w:szCs w:val="24"/>
                        </w:rPr>
                        <w:t>they will be</w:t>
                      </w:r>
                      <w:r w:rsidRPr="00244929">
                        <w:rPr>
                          <w:color w:val="000000"/>
                          <w:sz w:val="24"/>
                          <w:szCs w:val="24"/>
                        </w:rPr>
                        <w:t xml:space="preserve"> stepping down from</w:t>
                      </w:r>
                      <w:r>
                        <w:rPr>
                          <w:color w:val="000000"/>
                          <w:sz w:val="24"/>
                          <w:szCs w:val="24"/>
                        </w:rPr>
                        <w:t xml:space="preserve"> chairing</w:t>
                      </w:r>
                      <w:r w:rsidRPr="00244929">
                        <w:rPr>
                          <w:color w:val="000000"/>
                          <w:sz w:val="24"/>
                          <w:szCs w:val="24"/>
                        </w:rPr>
                        <w:t xml:space="preserve"> the Ways and Means table. </w:t>
                      </w:r>
                      <w:r>
                        <w:rPr>
                          <w:color w:val="000000"/>
                          <w:sz w:val="24"/>
                          <w:szCs w:val="24"/>
                        </w:rPr>
                        <w:t xml:space="preserve">We need a member or two to chair or co-chair </w:t>
                      </w:r>
                      <w:r w:rsidRPr="00244929">
                        <w:rPr>
                          <w:color w:val="000000"/>
                          <w:sz w:val="24"/>
                          <w:szCs w:val="24"/>
                        </w:rPr>
                        <w:t>the responsibility</w:t>
                      </w:r>
                      <w:r>
                        <w:rPr>
                          <w:color w:val="000000"/>
                          <w:sz w:val="24"/>
                          <w:szCs w:val="24"/>
                        </w:rPr>
                        <w:t>. T</w:t>
                      </w:r>
                      <w:r w:rsidRPr="00244929">
                        <w:rPr>
                          <w:color w:val="000000"/>
                          <w:sz w:val="24"/>
                          <w:szCs w:val="24"/>
                        </w:rPr>
                        <w:t xml:space="preserve">hey </w:t>
                      </w:r>
                      <w:r>
                        <w:rPr>
                          <w:color w:val="000000"/>
                          <w:sz w:val="24"/>
                          <w:szCs w:val="24"/>
                        </w:rPr>
                        <w:t>will</w:t>
                      </w:r>
                      <w:r w:rsidRPr="00244929">
                        <w:rPr>
                          <w:color w:val="000000"/>
                          <w:sz w:val="24"/>
                          <w:szCs w:val="24"/>
                        </w:rPr>
                        <w:t xml:space="preserve"> be glad to help you transition to the role. </w:t>
                      </w:r>
                      <w:r>
                        <w:rPr>
                          <w:color w:val="000000"/>
                          <w:sz w:val="24"/>
                          <w:szCs w:val="24"/>
                        </w:rPr>
                        <w:t>Email Colleen Costa (</w:t>
                      </w:r>
                      <w:hyperlink r:id="rId11" w:history="1">
                        <w:r w:rsidRPr="00AC0DB1">
                          <w:rPr>
                            <w:rStyle w:val="Hyperlink"/>
                            <w:sz w:val="24"/>
                            <w:szCs w:val="24"/>
                          </w:rPr>
                          <w:t>colleenpcosta@gmail.com</w:t>
                        </w:r>
                      </w:hyperlink>
                      <w:r>
                        <w:rPr>
                          <w:color w:val="000000"/>
                          <w:sz w:val="24"/>
                          <w:szCs w:val="24"/>
                        </w:rPr>
                        <w:t xml:space="preserve">) if you are willing to help with this important role. </w:t>
                      </w:r>
                    </w:p>
                    <w:p w14:paraId="5E8A72A6" w14:textId="77777777" w:rsidR="00D77145" w:rsidRPr="00244929" w:rsidRDefault="00D77145" w:rsidP="00244929">
                      <w:pPr>
                        <w:rPr>
                          <w:sz w:val="16"/>
                          <w:szCs w:val="16"/>
                        </w:rPr>
                      </w:pPr>
                    </w:p>
                    <w:p w14:paraId="3FFBDA23" w14:textId="19F39DA3" w:rsidR="00D77145" w:rsidRDefault="00D77145" w:rsidP="00B96906">
                      <w:pPr>
                        <w:rPr>
                          <w:color w:val="000000"/>
                          <w:sz w:val="24"/>
                          <w:szCs w:val="24"/>
                        </w:rPr>
                      </w:pPr>
                      <w:r w:rsidRPr="00244929">
                        <w:rPr>
                          <w:b/>
                          <w:color w:val="000000"/>
                          <w:sz w:val="24"/>
                          <w:szCs w:val="24"/>
                        </w:rPr>
                        <w:t>ANNUAL JUNE LUNCHEON:</w:t>
                      </w:r>
                      <w:r w:rsidRPr="00244929">
                        <w:rPr>
                          <w:color w:val="000000"/>
                          <w:sz w:val="24"/>
                          <w:szCs w:val="24"/>
                        </w:rPr>
                        <w:t xml:space="preserve"> </w:t>
                      </w:r>
                      <w:r>
                        <w:rPr>
                          <w:color w:val="000000"/>
                          <w:sz w:val="24"/>
                          <w:szCs w:val="24"/>
                        </w:rPr>
                        <w:t>The last chance to make your reservation and pay for our June Lunch is the May meeting as we must give the number of attendees to the caterer, Mama Mia’s.</w:t>
                      </w:r>
                      <w:r w:rsidRPr="00244929">
                        <w:rPr>
                          <w:color w:val="000000"/>
                          <w:sz w:val="24"/>
                          <w:szCs w:val="24"/>
                        </w:rPr>
                        <w:t xml:space="preserve"> </w:t>
                      </w:r>
                      <w:r>
                        <w:rPr>
                          <w:color w:val="000000"/>
                          <w:sz w:val="24"/>
                          <w:szCs w:val="24"/>
                        </w:rPr>
                        <w:t xml:space="preserve">Lunch will start at 11:30am. </w:t>
                      </w:r>
                      <w:r w:rsidRPr="00244929">
                        <w:rPr>
                          <w:color w:val="000000"/>
                          <w:sz w:val="24"/>
                          <w:szCs w:val="24"/>
                        </w:rPr>
                        <w:t>The cost for lunch will be $35/member. You can pay your dues for 202</w:t>
                      </w:r>
                      <w:r>
                        <w:rPr>
                          <w:color w:val="000000"/>
                          <w:sz w:val="24"/>
                          <w:szCs w:val="24"/>
                        </w:rPr>
                        <w:t xml:space="preserve">2-23 at the same time with one </w:t>
                      </w:r>
                      <w:r w:rsidRPr="00244929">
                        <w:rPr>
                          <w:color w:val="000000"/>
                          <w:sz w:val="24"/>
                          <w:szCs w:val="24"/>
                        </w:rPr>
                        <w:t xml:space="preserve">check: $35 + $40 for active members or $60 for associate members. </w:t>
                      </w:r>
                      <w:r>
                        <w:rPr>
                          <w:color w:val="000000"/>
                          <w:sz w:val="24"/>
                          <w:szCs w:val="24"/>
                        </w:rPr>
                        <w:t>You can also pay online on our website (PlymouthGardenClub.org). C</w:t>
                      </w:r>
                      <w:r w:rsidRPr="00244929">
                        <w:rPr>
                          <w:color w:val="000000"/>
                          <w:sz w:val="24"/>
                          <w:szCs w:val="24"/>
                        </w:rPr>
                        <w:t>all</w:t>
                      </w:r>
                      <w:r>
                        <w:rPr>
                          <w:color w:val="000000"/>
                          <w:sz w:val="24"/>
                          <w:szCs w:val="24"/>
                        </w:rPr>
                        <w:t xml:space="preserve"> Paula Butterfield (508-746-7374) if you have any food allergy concerns.</w:t>
                      </w:r>
                    </w:p>
                    <w:p w14:paraId="23A38D2C" w14:textId="0083F440" w:rsidR="00D77145" w:rsidRPr="00244929" w:rsidRDefault="00D77145" w:rsidP="00B96906">
                      <w:pPr>
                        <w:rPr>
                          <w:color w:val="000000"/>
                          <w:sz w:val="24"/>
                          <w:szCs w:val="24"/>
                        </w:rPr>
                      </w:pPr>
                      <w:r>
                        <w:rPr>
                          <w:color w:val="000000"/>
                          <w:sz w:val="24"/>
                          <w:szCs w:val="24"/>
                        </w:rPr>
                        <w:t>We’re encouraged to have fun and wear a fascinator or hat.</w:t>
                      </w:r>
                    </w:p>
                    <w:p w14:paraId="005D3C5A" w14:textId="77777777" w:rsidR="00D77145" w:rsidRPr="00244929" w:rsidRDefault="00D77145" w:rsidP="00244929">
                      <w:pPr>
                        <w:rPr>
                          <w:sz w:val="16"/>
                          <w:szCs w:val="16"/>
                        </w:rPr>
                      </w:pPr>
                    </w:p>
                    <w:p w14:paraId="49605868" w14:textId="14A0C9C9" w:rsidR="00D77145" w:rsidRPr="00D8287C" w:rsidRDefault="00D77145" w:rsidP="0079366E">
                      <w:pPr>
                        <w:rPr>
                          <w:color w:val="000000"/>
                          <w:sz w:val="24"/>
                          <w:szCs w:val="24"/>
                        </w:rPr>
                      </w:pPr>
                      <w:r w:rsidRPr="00244929">
                        <w:rPr>
                          <w:b/>
                          <w:color w:val="000000"/>
                          <w:sz w:val="24"/>
                          <w:szCs w:val="24"/>
                        </w:rPr>
                        <w:t xml:space="preserve">JR. GARDENERS ENVIRONMENTAL PROGRAM: </w:t>
                      </w:r>
                      <w:r>
                        <w:rPr>
                          <w:color w:val="000000"/>
                          <w:sz w:val="24"/>
                          <w:szCs w:val="24"/>
                        </w:rPr>
                        <w:t xml:space="preserve">Alison Riordan, the Science Coordinator, sent a sincere thank you for our Club’s continued </w:t>
                      </w:r>
                      <w:proofErr w:type="spellStart"/>
                      <w:r>
                        <w:rPr>
                          <w:color w:val="000000"/>
                          <w:sz w:val="24"/>
                          <w:szCs w:val="24"/>
                        </w:rPr>
                        <w:t>dedi</w:t>
                      </w:r>
                      <w:proofErr w:type="spellEnd"/>
                      <w:r>
                        <w:rPr>
                          <w:color w:val="000000"/>
                          <w:sz w:val="24"/>
                          <w:szCs w:val="24"/>
                        </w:rPr>
                        <w:t>-cation to educate Plymouth 3</w:t>
                      </w:r>
                      <w:r w:rsidRPr="009929B9">
                        <w:rPr>
                          <w:color w:val="000000"/>
                          <w:sz w:val="24"/>
                          <w:szCs w:val="24"/>
                          <w:vertAlign w:val="superscript"/>
                        </w:rPr>
                        <w:t>rd</w:t>
                      </w:r>
                      <w:r>
                        <w:rPr>
                          <w:color w:val="000000"/>
                          <w:sz w:val="24"/>
                          <w:szCs w:val="24"/>
                        </w:rPr>
                        <w:t xml:space="preserve"> grade students about our unique environment. The gift of sapling trees to all 3</w:t>
                      </w:r>
                      <w:r w:rsidRPr="009929B9">
                        <w:rPr>
                          <w:color w:val="000000"/>
                          <w:sz w:val="24"/>
                          <w:szCs w:val="24"/>
                          <w:vertAlign w:val="superscript"/>
                        </w:rPr>
                        <w:t>rd</w:t>
                      </w:r>
                      <w:r>
                        <w:rPr>
                          <w:color w:val="000000"/>
                          <w:sz w:val="24"/>
                          <w:szCs w:val="24"/>
                        </w:rPr>
                        <w:t>, 4</w:t>
                      </w:r>
                      <w:r w:rsidRPr="009929B9">
                        <w:rPr>
                          <w:color w:val="000000"/>
                          <w:sz w:val="24"/>
                          <w:szCs w:val="24"/>
                          <w:vertAlign w:val="superscript"/>
                        </w:rPr>
                        <w:t>th</w:t>
                      </w:r>
                      <w:r>
                        <w:rPr>
                          <w:color w:val="000000"/>
                          <w:sz w:val="24"/>
                          <w:szCs w:val="24"/>
                        </w:rPr>
                        <w:t xml:space="preserve"> and 5</w:t>
                      </w:r>
                      <w:r w:rsidRPr="009929B9">
                        <w:rPr>
                          <w:color w:val="000000"/>
                          <w:sz w:val="24"/>
                          <w:szCs w:val="24"/>
                          <w:vertAlign w:val="superscript"/>
                        </w:rPr>
                        <w:t>th</w:t>
                      </w:r>
                      <w:r>
                        <w:rPr>
                          <w:color w:val="000000"/>
                          <w:sz w:val="24"/>
                          <w:szCs w:val="24"/>
                        </w:rPr>
                        <w:t xml:space="preserve"> graders was greatly appreciated. Thank you to Geri Williams, Debbie Fay, Leslie Taylor, Linda </w:t>
                      </w:r>
                      <w:proofErr w:type="spellStart"/>
                      <w:r>
                        <w:rPr>
                          <w:color w:val="000000"/>
                          <w:sz w:val="24"/>
                          <w:szCs w:val="24"/>
                        </w:rPr>
                        <w:t>Santulli</w:t>
                      </w:r>
                      <w:proofErr w:type="spellEnd"/>
                      <w:r>
                        <w:rPr>
                          <w:color w:val="000000"/>
                          <w:sz w:val="24"/>
                          <w:szCs w:val="24"/>
                        </w:rPr>
                        <w:t xml:space="preserve">, Kate </w:t>
                      </w:r>
                      <w:proofErr w:type="spellStart"/>
                      <w:r>
                        <w:rPr>
                          <w:color w:val="000000"/>
                          <w:sz w:val="24"/>
                          <w:szCs w:val="24"/>
                        </w:rPr>
                        <w:t>Angley</w:t>
                      </w:r>
                      <w:proofErr w:type="spellEnd"/>
                      <w:r>
                        <w:rPr>
                          <w:color w:val="000000"/>
                          <w:sz w:val="24"/>
                          <w:szCs w:val="24"/>
                        </w:rPr>
                        <w:t xml:space="preserve">, Jean </w:t>
                      </w:r>
                      <w:proofErr w:type="spellStart"/>
                      <w:r>
                        <w:rPr>
                          <w:color w:val="000000"/>
                          <w:sz w:val="24"/>
                          <w:szCs w:val="24"/>
                        </w:rPr>
                        <w:t>Dobachesky</w:t>
                      </w:r>
                      <w:proofErr w:type="spellEnd"/>
                      <w:r>
                        <w:rPr>
                          <w:color w:val="000000"/>
                          <w:sz w:val="24"/>
                          <w:szCs w:val="24"/>
                        </w:rPr>
                        <w:t>, Janet Voyer and Crystal Paine who went into each 3</w:t>
                      </w:r>
                      <w:r w:rsidRPr="00D8287C">
                        <w:rPr>
                          <w:color w:val="000000"/>
                          <w:sz w:val="24"/>
                          <w:szCs w:val="24"/>
                          <w:vertAlign w:val="superscript"/>
                        </w:rPr>
                        <w:t>rd</w:t>
                      </w:r>
                      <w:r>
                        <w:rPr>
                          <w:color w:val="000000"/>
                          <w:sz w:val="24"/>
                          <w:szCs w:val="24"/>
                        </w:rPr>
                        <w:t xml:space="preserve"> grade classroom to present the program and to the many members who helped package the 1600 trees individually in about 3 hours at Geri’s home.</w:t>
                      </w:r>
                    </w:p>
                    <w:p w14:paraId="3617D99C" w14:textId="77777777" w:rsidR="00D77145" w:rsidRPr="007B32FE" w:rsidRDefault="00D77145" w:rsidP="00244929">
                      <w:pPr>
                        <w:rPr>
                          <w:sz w:val="8"/>
                          <w:szCs w:val="8"/>
                        </w:rPr>
                      </w:pPr>
                    </w:p>
                    <w:p w14:paraId="539A9CE2" w14:textId="41173BA9" w:rsidR="00D77145" w:rsidRPr="00244929" w:rsidRDefault="00D77145" w:rsidP="005A7E0B">
                      <w:pPr>
                        <w:rPr>
                          <w:color w:val="000000"/>
                          <w:sz w:val="24"/>
                          <w:szCs w:val="24"/>
                        </w:rPr>
                      </w:pPr>
                      <w:r w:rsidRPr="00244929">
                        <w:rPr>
                          <w:b/>
                          <w:sz w:val="24"/>
                          <w:szCs w:val="24"/>
                        </w:rPr>
                        <w:t xml:space="preserve">CLUB FLOWER SHOW: </w:t>
                      </w:r>
                      <w:r>
                        <w:rPr>
                          <w:sz w:val="24"/>
                          <w:szCs w:val="24"/>
                        </w:rPr>
                        <w:t>In response to the discussion at the April meeting, Geri Williams is rewriting the Flower Show Schedule to reduce the number of classes so not as many exhibitors will be needed. It will be a Small Standard Flower Show with 4 Design Classes and the same horticulture classes with ribbons awarded. The new schedule will be emailed to all members in a week or two. You can call Geri (508-833-4355) or Judy Brown (508-888-3638) with any questions you might have about a design class or to register. They are very willing to help you plan your design. So sign up for one of the design classes and try something new!</w:t>
                      </w:r>
                    </w:p>
                  </w:txbxContent>
                </v:textbox>
              </v:shape>
            </w:pict>
          </mc:Fallback>
        </mc:AlternateContent>
      </w:r>
    </w:p>
    <w:p w14:paraId="1C79D5E7" w14:textId="53B66933" w:rsidR="000878AD" w:rsidRPr="00C045D2" w:rsidRDefault="000878AD" w:rsidP="00C045D2"/>
    <w:p w14:paraId="090FC3DB" w14:textId="26F22362" w:rsidR="000878AD" w:rsidRPr="00B71F3C" w:rsidRDefault="007B6E38" w:rsidP="000878AD">
      <w:pPr>
        <w:rPr>
          <w:sz w:val="24"/>
          <w:szCs w:val="24"/>
        </w:rPr>
      </w:pPr>
      <w:r>
        <w:rPr>
          <w:noProof/>
          <w:sz w:val="24"/>
          <w:szCs w:val="24"/>
        </w:rPr>
        <mc:AlternateContent>
          <mc:Choice Requires="wps">
            <w:drawing>
              <wp:anchor distT="0" distB="0" distL="114300" distR="114300" simplePos="0" relativeHeight="251655680" behindDoc="0" locked="0" layoutInCell="1" allowOverlap="1" wp14:anchorId="78E9A9C7" wp14:editId="6DD969DE">
                <wp:simplePos x="0" y="0"/>
                <wp:positionH relativeFrom="column">
                  <wp:posOffset>-687705</wp:posOffset>
                </wp:positionH>
                <wp:positionV relativeFrom="paragraph">
                  <wp:posOffset>120650</wp:posOffset>
                </wp:positionV>
                <wp:extent cx="2385060" cy="7772400"/>
                <wp:effectExtent l="0" t="0" r="27940" b="2540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7772400"/>
                        </a:xfrm>
                        <a:prstGeom prst="rect">
                          <a:avLst/>
                        </a:prstGeom>
                        <a:ln/>
                      </wps:spPr>
                      <wps:style>
                        <a:lnRef idx="2">
                          <a:schemeClr val="accent6"/>
                        </a:lnRef>
                        <a:fillRef idx="1">
                          <a:schemeClr val="lt1"/>
                        </a:fillRef>
                        <a:effectRef idx="0">
                          <a:schemeClr val="accent6"/>
                        </a:effectRef>
                        <a:fontRef idx="minor">
                          <a:schemeClr val="dk1"/>
                        </a:fontRef>
                      </wps:style>
                      <wps:txbx id="5">
                        <w:txbxContent>
                          <w:p w14:paraId="321481B7" w14:textId="77777777" w:rsidR="00D77145" w:rsidRPr="00F62CFD" w:rsidRDefault="00D77145" w:rsidP="008F19DB">
                            <w:pPr>
                              <w:shd w:val="clear" w:color="auto" w:fill="E6E6E6"/>
                              <w:rPr>
                                <w:sz w:val="16"/>
                                <w:szCs w:val="16"/>
                              </w:rPr>
                            </w:pPr>
                          </w:p>
                          <w:p w14:paraId="57C10F3D" w14:textId="77777777" w:rsidR="00D77145" w:rsidRPr="00DA4885" w:rsidRDefault="00D77145" w:rsidP="008F19DB">
                            <w:pPr>
                              <w:shd w:val="clear" w:color="auto" w:fill="E6E6E6"/>
                              <w:jc w:val="center"/>
                              <w:rPr>
                                <w:b/>
                                <w:sz w:val="24"/>
                                <w:szCs w:val="24"/>
                                <w:u w:val="single"/>
                              </w:rPr>
                            </w:pPr>
                            <w:r w:rsidRPr="00DA4885">
                              <w:rPr>
                                <w:b/>
                                <w:sz w:val="24"/>
                                <w:szCs w:val="24"/>
                                <w:u w:val="single"/>
                              </w:rPr>
                              <w:t>Membership</w:t>
                            </w:r>
                          </w:p>
                          <w:p w14:paraId="2472751F" w14:textId="77777777" w:rsidR="00D77145" w:rsidRPr="00486AE7" w:rsidRDefault="00D77145" w:rsidP="008F19DB">
                            <w:pPr>
                              <w:shd w:val="clear" w:color="auto" w:fill="E6E6E6"/>
                              <w:jc w:val="center"/>
                              <w:rPr>
                                <w:b/>
                                <w:sz w:val="16"/>
                                <w:szCs w:val="16"/>
                                <w:u w:val="single"/>
                              </w:rPr>
                            </w:pPr>
                          </w:p>
                          <w:p w14:paraId="5603F78F" w14:textId="3238A9DB" w:rsidR="00D77145" w:rsidRDefault="00D77145" w:rsidP="008F19DB">
                            <w:pPr>
                              <w:shd w:val="clear" w:color="auto" w:fill="E6E6E6"/>
                              <w:rPr>
                                <w:sz w:val="24"/>
                                <w:szCs w:val="24"/>
                              </w:rPr>
                            </w:pPr>
                            <w:r w:rsidRPr="00DB2250">
                              <w:rPr>
                                <w:b/>
                                <w:sz w:val="24"/>
                                <w:szCs w:val="24"/>
                              </w:rPr>
                              <w:t>Active</w:t>
                            </w:r>
                            <w:r>
                              <w:rPr>
                                <w:sz w:val="24"/>
                                <w:szCs w:val="24"/>
                              </w:rPr>
                              <w:t xml:space="preserve"> </w:t>
                            </w:r>
                            <w:r>
                              <w:rPr>
                                <w:sz w:val="24"/>
                                <w:szCs w:val="24"/>
                              </w:rPr>
                              <w:tab/>
                            </w:r>
                            <w:r>
                              <w:rPr>
                                <w:sz w:val="24"/>
                                <w:szCs w:val="24"/>
                              </w:rPr>
                              <w:tab/>
                            </w:r>
                            <w:r>
                              <w:rPr>
                                <w:sz w:val="24"/>
                                <w:szCs w:val="24"/>
                              </w:rPr>
                              <w:tab/>
                            </w:r>
                            <w:r>
                              <w:rPr>
                                <w:sz w:val="24"/>
                                <w:szCs w:val="24"/>
                              </w:rPr>
                              <w:tab/>
                            </w:r>
                            <w:r>
                              <w:rPr>
                                <w:b/>
                                <w:sz w:val="24"/>
                                <w:szCs w:val="24"/>
                              </w:rPr>
                              <w:t>74</w:t>
                            </w:r>
                          </w:p>
                          <w:p w14:paraId="4D16ABC0" w14:textId="755199A2" w:rsidR="00D77145" w:rsidRPr="0026241E" w:rsidRDefault="00D77145" w:rsidP="008F19DB">
                            <w:pPr>
                              <w:shd w:val="clear" w:color="auto" w:fill="E6E6E6"/>
                              <w:rPr>
                                <w:b/>
                                <w:sz w:val="24"/>
                                <w:szCs w:val="24"/>
                              </w:rPr>
                            </w:pPr>
                            <w:r w:rsidRPr="0026241E">
                              <w:rPr>
                                <w:b/>
                                <w:sz w:val="24"/>
                                <w:szCs w:val="24"/>
                              </w:rPr>
                              <w:t xml:space="preserve">Associate </w:t>
                            </w:r>
                            <w:r w:rsidRPr="0026241E">
                              <w:rPr>
                                <w:b/>
                                <w:sz w:val="24"/>
                                <w:szCs w:val="24"/>
                              </w:rPr>
                              <w:tab/>
                            </w:r>
                            <w:r w:rsidRPr="0026241E">
                              <w:rPr>
                                <w:b/>
                                <w:sz w:val="24"/>
                                <w:szCs w:val="24"/>
                              </w:rPr>
                              <w:tab/>
                            </w:r>
                            <w:r>
                              <w:rPr>
                                <w:b/>
                                <w:sz w:val="24"/>
                                <w:szCs w:val="24"/>
                              </w:rPr>
                              <w:tab/>
                              <w:t>13</w:t>
                            </w:r>
                          </w:p>
                          <w:p w14:paraId="7222D259" w14:textId="0118C30C" w:rsidR="00D77145" w:rsidRPr="0026241E" w:rsidRDefault="00D77145" w:rsidP="00DF64DB">
                            <w:pPr>
                              <w:shd w:val="clear" w:color="auto" w:fill="E6E6E6"/>
                              <w:rPr>
                                <w:b/>
                                <w:sz w:val="24"/>
                                <w:szCs w:val="24"/>
                              </w:rPr>
                            </w:pPr>
                            <w:r w:rsidRPr="0026241E">
                              <w:rPr>
                                <w:b/>
                                <w:sz w:val="24"/>
                                <w:szCs w:val="24"/>
                              </w:rPr>
                              <w:t>Life:</w:t>
                            </w:r>
                            <w:r w:rsidRPr="0026241E">
                              <w:rPr>
                                <w:b/>
                                <w:sz w:val="24"/>
                                <w:szCs w:val="24"/>
                              </w:rPr>
                              <w:tab/>
                            </w:r>
                            <w:r w:rsidRPr="0026241E">
                              <w:rPr>
                                <w:b/>
                                <w:sz w:val="24"/>
                                <w:szCs w:val="24"/>
                              </w:rPr>
                              <w:tab/>
                            </w:r>
                            <w:r w:rsidRPr="0026241E">
                              <w:rPr>
                                <w:b/>
                                <w:sz w:val="24"/>
                                <w:szCs w:val="24"/>
                              </w:rPr>
                              <w:tab/>
                            </w:r>
                            <w:r>
                              <w:rPr>
                                <w:b/>
                                <w:sz w:val="24"/>
                                <w:szCs w:val="24"/>
                              </w:rPr>
                              <w:tab/>
                              <w:t>3</w:t>
                            </w:r>
                          </w:p>
                          <w:p w14:paraId="2634AC93" w14:textId="11248E5D" w:rsidR="00D77145" w:rsidRPr="00E31EE4" w:rsidRDefault="00D77145" w:rsidP="008F19DB">
                            <w:pPr>
                              <w:shd w:val="clear" w:color="auto" w:fill="E6E6E6"/>
                              <w:rPr>
                                <w:b/>
                                <w:sz w:val="12"/>
                                <w:szCs w:val="12"/>
                              </w:rPr>
                            </w:pPr>
                            <w:r w:rsidRPr="00DF64DB">
                              <w:rPr>
                                <w:b/>
                                <w:sz w:val="24"/>
                                <w:szCs w:val="24"/>
                              </w:rPr>
                              <w:tab/>
                            </w:r>
                          </w:p>
                          <w:p w14:paraId="1F7BD97B" w14:textId="4D25198D" w:rsidR="00D77145" w:rsidRDefault="00D77145" w:rsidP="00366AA5">
                            <w:pPr>
                              <w:jc w:val="center"/>
                              <w:rPr>
                                <w:b/>
                                <w:bCs/>
                                <w:sz w:val="24"/>
                                <w:szCs w:val="24"/>
                              </w:rPr>
                            </w:pPr>
                            <w:r>
                              <w:rPr>
                                <w:b/>
                                <w:bCs/>
                                <w:sz w:val="24"/>
                                <w:szCs w:val="24"/>
                              </w:rPr>
                              <w:t>May Musings</w:t>
                            </w:r>
                          </w:p>
                          <w:p w14:paraId="0B36A55C" w14:textId="4BD9053C" w:rsidR="00D77145" w:rsidRDefault="00D77145" w:rsidP="00C95B85">
                            <w:pPr>
                              <w:jc w:val="center"/>
                              <w:rPr>
                                <w:b/>
                                <w:sz w:val="24"/>
                                <w:szCs w:val="24"/>
                              </w:rPr>
                            </w:pPr>
                            <w:r>
                              <w:rPr>
                                <w:b/>
                                <w:sz w:val="24"/>
                                <w:szCs w:val="24"/>
                              </w:rPr>
                              <w:t>From Joy Sand</w:t>
                            </w:r>
                          </w:p>
                          <w:p w14:paraId="313137B2" w14:textId="77777777" w:rsidR="00D77145" w:rsidRPr="00D755FF" w:rsidRDefault="00D77145" w:rsidP="006203E1">
                            <w:pPr>
                              <w:jc w:val="center"/>
                              <w:rPr>
                                <w:b/>
                                <w:sz w:val="12"/>
                                <w:szCs w:val="12"/>
                              </w:rPr>
                            </w:pPr>
                          </w:p>
                          <w:p w14:paraId="779DEAD4" w14:textId="77777777" w:rsidR="00D77145" w:rsidRDefault="00D77145" w:rsidP="00496DFF">
                            <w:pPr>
                              <w:tabs>
                                <w:tab w:val="left" w:pos="1440"/>
                              </w:tabs>
                              <w:rPr>
                                <w:color w:val="000000"/>
                                <w:sz w:val="24"/>
                                <w:szCs w:val="24"/>
                              </w:rPr>
                            </w:pPr>
                            <w:r>
                              <w:rPr>
                                <w:sz w:val="24"/>
                                <w:szCs w:val="24"/>
                              </w:rPr>
                              <w:t xml:space="preserve"> It is spring</w:t>
                            </w:r>
                            <w:r>
                              <w:rPr>
                                <w:color w:val="000000"/>
                                <w:sz w:val="24"/>
                                <w:szCs w:val="24"/>
                              </w:rPr>
                              <w:t xml:space="preserve"> and the peepers, the tiny tree frogs with the big voices are calling from vernal ponds on spring nights when the temp is above freezing. The peepers are seeking mates to lay their up to 800 eggs in a long breeding season that can last to mid summer.</w:t>
                            </w:r>
                          </w:p>
                          <w:p w14:paraId="3A78CDBE" w14:textId="61442A70" w:rsidR="00D77145" w:rsidRDefault="00D77145" w:rsidP="00496DFF">
                            <w:pPr>
                              <w:tabs>
                                <w:tab w:val="left" w:pos="1440"/>
                              </w:tabs>
                              <w:rPr>
                                <w:color w:val="000000"/>
                                <w:sz w:val="24"/>
                                <w:szCs w:val="24"/>
                              </w:rPr>
                            </w:pPr>
                            <w:r>
                              <w:rPr>
                                <w:color w:val="000000"/>
                                <w:sz w:val="24"/>
                                <w:szCs w:val="24"/>
                              </w:rPr>
                              <w:t xml:space="preserve"> According to the Xerces Society for Invertebrate Conservation, there is encouraging news for the growing community of gardeners working to save Monarch butterflies. Nearly 250K Monarchs reached the Pacific coast during 2020-’21 winter. That is 1000% increase over the previous year. In fact, it’s the highest tally since 2016.  </w:t>
                            </w:r>
                          </w:p>
                          <w:p w14:paraId="39CB1D1D" w14:textId="0F1CF96F" w:rsidR="00D77145" w:rsidRDefault="00D77145" w:rsidP="00496DFF">
                            <w:pPr>
                              <w:tabs>
                                <w:tab w:val="left" w:pos="1440"/>
                              </w:tabs>
                              <w:rPr>
                                <w:color w:val="000000"/>
                                <w:sz w:val="24"/>
                                <w:szCs w:val="24"/>
                              </w:rPr>
                            </w:pPr>
                            <w:r>
                              <w:rPr>
                                <w:color w:val="000000"/>
                                <w:sz w:val="24"/>
                                <w:szCs w:val="24"/>
                              </w:rPr>
                              <w:t xml:space="preserve"> But that doesn’t mean we can relax. Insect populations fluctuate wildly from year to year. Hotter, drier weather and more potent storms continue to plague our pollinators. Continue efforts to protect habitats and curb the use of pesticides, especially systemic insecticides that poison pollen and nectar.</w:t>
                            </w:r>
                          </w:p>
                          <w:p w14:paraId="08558E52" w14:textId="4F129F5B" w:rsidR="00D77145" w:rsidRPr="00883F3D" w:rsidRDefault="00D77145" w:rsidP="0079366E">
                            <w:pPr>
                              <w:tabs>
                                <w:tab w:val="left" w:pos="1440"/>
                              </w:tabs>
                              <w:rPr>
                                <w:color w:val="000000"/>
                                <w:sz w:val="24"/>
                                <w:szCs w:val="24"/>
                              </w:rPr>
                            </w:pPr>
                            <w:r>
                              <w:rPr>
                                <w:color w:val="000000"/>
                                <w:sz w:val="24"/>
                                <w:szCs w:val="24"/>
                              </w:rPr>
                              <w:t>With rekindled hope, continue to plant Pollinator Gardens. Make space for milkweed plants at the edge of your groomed gardens. Add “Butterfly Puddles” to your      (over)</w:t>
                            </w:r>
                          </w:p>
                          <w:p w14:paraId="301459AC" w14:textId="77777777" w:rsidR="00D77145" w:rsidRPr="00C922D8" w:rsidRDefault="00D77145" w:rsidP="00C9729D">
                            <w:pPr>
                              <w:rPr>
                                <w:sz w:val="20"/>
                                <w:szCs w:val="20"/>
                              </w:rPr>
                            </w:pPr>
                            <w:r w:rsidRPr="00481627">
                              <w:rPr>
                                <w:b/>
                                <w:sz w:val="26"/>
                                <w:szCs w:val="26"/>
                              </w:rPr>
                              <w:t>WAYS and MEANS:</w:t>
                            </w:r>
                            <w:r w:rsidRPr="00490983">
                              <w:rPr>
                                <w:color w:val="000000"/>
                                <w:sz w:val="26"/>
                                <w:szCs w:val="26"/>
                              </w:rPr>
                              <w:t xml:space="preserve"> The winner of Valentine's basket was Karen Baker, all she had to do was sign </w:t>
                            </w:r>
                            <w:r>
                              <w:rPr>
                                <w:color w:val="000000"/>
                                <w:sz w:val="26"/>
                                <w:szCs w:val="26"/>
                              </w:rPr>
                              <w:t>into the meeting! </w:t>
                            </w:r>
                            <w:r w:rsidRPr="00490983">
                              <w:rPr>
                                <w:color w:val="000000"/>
                                <w:sz w:val="26"/>
                                <w:szCs w:val="26"/>
                              </w:rPr>
                              <w:t xml:space="preserve">This month - How may coins???? Closest guess wins beautiful basket, two runner-up prizes, </w:t>
                            </w:r>
                            <w:r>
                              <w:rPr>
                                <w:color w:val="000000"/>
                                <w:sz w:val="26"/>
                                <w:szCs w:val="26"/>
                              </w:rPr>
                              <w:t xml:space="preserve">thanks to </w:t>
                            </w:r>
                            <w:r w:rsidRPr="00490983">
                              <w:rPr>
                                <w:color w:val="000000"/>
                                <w:sz w:val="26"/>
                                <w:szCs w:val="26"/>
                              </w:rPr>
                              <w:t xml:space="preserve">Debby </w:t>
                            </w:r>
                            <w:proofErr w:type="spellStart"/>
                            <w:r w:rsidRPr="00490983">
                              <w:rPr>
                                <w:color w:val="000000"/>
                                <w:sz w:val="26"/>
                                <w:szCs w:val="26"/>
                              </w:rPr>
                              <w:t>Lally</w:t>
                            </w:r>
                            <w:proofErr w:type="spellEnd"/>
                            <w:r w:rsidRPr="00490983">
                              <w:rPr>
                                <w:color w:val="000000"/>
                                <w:sz w:val="26"/>
                                <w:szCs w:val="26"/>
                              </w:rPr>
                              <w:t>.</w:t>
                            </w:r>
                            <w:r>
                              <w:rPr>
                                <w:sz w:val="20"/>
                                <w:szCs w:val="20"/>
                              </w:rPr>
                              <w:t xml:space="preserve"> </w:t>
                            </w:r>
                            <w:r>
                              <w:rPr>
                                <w:sz w:val="26"/>
                                <w:szCs w:val="26"/>
                                <w:shd w:val="clear" w:color="auto" w:fill="FFFFFF"/>
                              </w:rPr>
                              <w:t xml:space="preserve">The Board vote to purchase a SSL certificate which insures that our website is safe and secure. The shop on our </w:t>
                            </w:r>
                            <w:hyperlink r:id="rId12" w:history="1">
                              <w:r w:rsidRPr="002274A4">
                                <w:rPr>
                                  <w:rStyle w:val="Hyperlink"/>
                                  <w:sz w:val="26"/>
                                  <w:szCs w:val="26"/>
                                  <w:shd w:val="clear" w:color="auto" w:fill="FFFFFF"/>
                                </w:rPr>
                                <w:t>website</w:t>
                              </w:r>
                            </w:hyperlink>
                            <w:r>
                              <w:rPr>
                                <w:sz w:val="26"/>
                                <w:szCs w:val="26"/>
                                <w:shd w:val="clear" w:color="auto" w:fill="FFFFFF"/>
                              </w:rPr>
                              <w:t xml:space="preserve"> has PGC logo items and gardening gloves for sale.</w:t>
                            </w:r>
                          </w:p>
                          <w:p w14:paraId="17C0DDCC" w14:textId="77777777" w:rsidR="00D77145" w:rsidRDefault="00D77145" w:rsidP="00C9729D">
                            <w:pPr>
                              <w:rPr>
                                <w:sz w:val="16"/>
                                <w:szCs w:val="16"/>
                              </w:rPr>
                            </w:pPr>
                          </w:p>
                          <w:p w14:paraId="5D09AB6E" w14:textId="77777777" w:rsidR="00D77145" w:rsidRPr="002241AD" w:rsidRDefault="00D77145" w:rsidP="00C9729D">
                            <w:pPr>
                              <w:rPr>
                                <w:sz w:val="26"/>
                                <w:szCs w:val="26"/>
                              </w:rPr>
                            </w:pPr>
                          </w:p>
                          <w:p w14:paraId="53EE2341" w14:textId="19941257" w:rsidR="00D77145" w:rsidRPr="006203E1" w:rsidRDefault="00D77145" w:rsidP="004E0AB2">
                            <w:pPr>
                              <w:spacing w:before="100" w:beforeAutospacing="1" w:after="120"/>
                              <w:jc w:val="right"/>
                              <w:rPr>
                                <w:color w:val="000000"/>
                                <w:sz w:val="24"/>
                                <w:szCs w:val="24"/>
                              </w:rPr>
                            </w:pPr>
                          </w:p>
                          <w:p w14:paraId="4586E5C1" w14:textId="36B159EA" w:rsidR="00D77145" w:rsidRPr="006203E1" w:rsidRDefault="00D77145" w:rsidP="008223F6">
                            <w:pPr>
                              <w:ind w:left="1440" w:firstLine="720"/>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9A9C7" id="Text Box 30" o:spid="_x0000_s1030" type="#_x0000_t202" style="position:absolute;margin-left:-54.15pt;margin-top:9.5pt;width:187.8pt;height:6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" fillcolor="white [3201]" strokecolor="#f79646 [3209]" strokeweight="2pt">
                <v:textbox style="mso-next-textbox:#Text Box 10">
                  <w:txbxContent>
                    <w:p w14:paraId="321481B7" w14:textId="77777777" w:rsidR="00D77145" w:rsidRPr="00F62CFD" w:rsidRDefault="00D77145" w:rsidP="008F19DB">
                      <w:pPr>
                        <w:shd w:val="clear" w:color="auto" w:fill="E6E6E6"/>
                        <w:rPr>
                          <w:sz w:val="16"/>
                          <w:szCs w:val="16"/>
                        </w:rPr>
                      </w:pPr>
                    </w:p>
                    <w:p w14:paraId="57C10F3D" w14:textId="77777777" w:rsidR="00D77145" w:rsidRPr="00DA4885" w:rsidRDefault="00D77145" w:rsidP="008F19DB">
                      <w:pPr>
                        <w:shd w:val="clear" w:color="auto" w:fill="E6E6E6"/>
                        <w:jc w:val="center"/>
                        <w:rPr>
                          <w:b/>
                          <w:sz w:val="24"/>
                          <w:szCs w:val="24"/>
                          <w:u w:val="single"/>
                        </w:rPr>
                      </w:pPr>
                      <w:r w:rsidRPr="00DA4885">
                        <w:rPr>
                          <w:b/>
                          <w:sz w:val="24"/>
                          <w:szCs w:val="24"/>
                          <w:u w:val="single"/>
                        </w:rPr>
                        <w:t>Membership</w:t>
                      </w:r>
                    </w:p>
                    <w:p w14:paraId="2472751F" w14:textId="77777777" w:rsidR="00D77145" w:rsidRPr="00486AE7" w:rsidRDefault="00D77145" w:rsidP="008F19DB">
                      <w:pPr>
                        <w:shd w:val="clear" w:color="auto" w:fill="E6E6E6"/>
                        <w:jc w:val="center"/>
                        <w:rPr>
                          <w:b/>
                          <w:sz w:val="16"/>
                          <w:szCs w:val="16"/>
                          <w:u w:val="single"/>
                        </w:rPr>
                      </w:pPr>
                    </w:p>
                    <w:p w14:paraId="5603F78F" w14:textId="3238A9DB" w:rsidR="00D77145" w:rsidRDefault="00D77145" w:rsidP="008F19DB">
                      <w:pPr>
                        <w:shd w:val="clear" w:color="auto" w:fill="E6E6E6"/>
                        <w:rPr>
                          <w:sz w:val="24"/>
                          <w:szCs w:val="24"/>
                        </w:rPr>
                      </w:pPr>
                      <w:r w:rsidRPr="00DB2250">
                        <w:rPr>
                          <w:b/>
                          <w:sz w:val="24"/>
                          <w:szCs w:val="24"/>
                        </w:rPr>
                        <w:t>Active</w:t>
                      </w:r>
                      <w:r>
                        <w:rPr>
                          <w:sz w:val="24"/>
                          <w:szCs w:val="24"/>
                        </w:rPr>
                        <w:t xml:space="preserve"> </w:t>
                      </w:r>
                      <w:r>
                        <w:rPr>
                          <w:sz w:val="24"/>
                          <w:szCs w:val="24"/>
                        </w:rPr>
                        <w:tab/>
                      </w:r>
                      <w:r>
                        <w:rPr>
                          <w:sz w:val="24"/>
                          <w:szCs w:val="24"/>
                        </w:rPr>
                        <w:tab/>
                      </w:r>
                      <w:r>
                        <w:rPr>
                          <w:sz w:val="24"/>
                          <w:szCs w:val="24"/>
                        </w:rPr>
                        <w:tab/>
                      </w:r>
                      <w:r>
                        <w:rPr>
                          <w:sz w:val="24"/>
                          <w:szCs w:val="24"/>
                        </w:rPr>
                        <w:tab/>
                      </w:r>
                      <w:r>
                        <w:rPr>
                          <w:b/>
                          <w:sz w:val="24"/>
                          <w:szCs w:val="24"/>
                        </w:rPr>
                        <w:t>74</w:t>
                      </w:r>
                    </w:p>
                    <w:p w14:paraId="4D16ABC0" w14:textId="755199A2" w:rsidR="00D77145" w:rsidRPr="0026241E" w:rsidRDefault="00D77145" w:rsidP="008F19DB">
                      <w:pPr>
                        <w:shd w:val="clear" w:color="auto" w:fill="E6E6E6"/>
                        <w:rPr>
                          <w:b/>
                          <w:sz w:val="24"/>
                          <w:szCs w:val="24"/>
                        </w:rPr>
                      </w:pPr>
                      <w:r w:rsidRPr="0026241E">
                        <w:rPr>
                          <w:b/>
                          <w:sz w:val="24"/>
                          <w:szCs w:val="24"/>
                        </w:rPr>
                        <w:t xml:space="preserve">Associate </w:t>
                      </w:r>
                      <w:r w:rsidRPr="0026241E">
                        <w:rPr>
                          <w:b/>
                          <w:sz w:val="24"/>
                          <w:szCs w:val="24"/>
                        </w:rPr>
                        <w:tab/>
                      </w:r>
                      <w:r w:rsidRPr="0026241E">
                        <w:rPr>
                          <w:b/>
                          <w:sz w:val="24"/>
                          <w:szCs w:val="24"/>
                        </w:rPr>
                        <w:tab/>
                      </w:r>
                      <w:r>
                        <w:rPr>
                          <w:b/>
                          <w:sz w:val="24"/>
                          <w:szCs w:val="24"/>
                        </w:rPr>
                        <w:tab/>
                        <w:t>13</w:t>
                      </w:r>
                    </w:p>
                    <w:p w14:paraId="7222D259" w14:textId="0118C30C" w:rsidR="00D77145" w:rsidRPr="0026241E" w:rsidRDefault="00D77145" w:rsidP="00DF64DB">
                      <w:pPr>
                        <w:shd w:val="clear" w:color="auto" w:fill="E6E6E6"/>
                        <w:rPr>
                          <w:b/>
                          <w:sz w:val="24"/>
                          <w:szCs w:val="24"/>
                        </w:rPr>
                      </w:pPr>
                      <w:r w:rsidRPr="0026241E">
                        <w:rPr>
                          <w:b/>
                          <w:sz w:val="24"/>
                          <w:szCs w:val="24"/>
                        </w:rPr>
                        <w:t>Life:</w:t>
                      </w:r>
                      <w:r w:rsidRPr="0026241E">
                        <w:rPr>
                          <w:b/>
                          <w:sz w:val="24"/>
                          <w:szCs w:val="24"/>
                        </w:rPr>
                        <w:tab/>
                      </w:r>
                      <w:r w:rsidRPr="0026241E">
                        <w:rPr>
                          <w:b/>
                          <w:sz w:val="24"/>
                          <w:szCs w:val="24"/>
                        </w:rPr>
                        <w:tab/>
                      </w:r>
                      <w:r w:rsidRPr="0026241E">
                        <w:rPr>
                          <w:b/>
                          <w:sz w:val="24"/>
                          <w:szCs w:val="24"/>
                        </w:rPr>
                        <w:tab/>
                      </w:r>
                      <w:r>
                        <w:rPr>
                          <w:b/>
                          <w:sz w:val="24"/>
                          <w:szCs w:val="24"/>
                        </w:rPr>
                        <w:tab/>
                        <w:t>3</w:t>
                      </w:r>
                    </w:p>
                    <w:p w14:paraId="2634AC93" w14:textId="11248E5D" w:rsidR="00D77145" w:rsidRPr="00E31EE4" w:rsidRDefault="00D77145" w:rsidP="008F19DB">
                      <w:pPr>
                        <w:shd w:val="clear" w:color="auto" w:fill="E6E6E6"/>
                        <w:rPr>
                          <w:b/>
                          <w:sz w:val="12"/>
                          <w:szCs w:val="12"/>
                        </w:rPr>
                      </w:pPr>
                      <w:r w:rsidRPr="00DF64DB">
                        <w:rPr>
                          <w:b/>
                          <w:sz w:val="24"/>
                          <w:szCs w:val="24"/>
                        </w:rPr>
                        <w:tab/>
                      </w:r>
                    </w:p>
                    <w:p w14:paraId="1F7BD97B" w14:textId="4D25198D" w:rsidR="00D77145" w:rsidRDefault="00D77145" w:rsidP="00366AA5">
                      <w:pPr>
                        <w:jc w:val="center"/>
                        <w:rPr>
                          <w:b/>
                          <w:bCs/>
                          <w:sz w:val="24"/>
                          <w:szCs w:val="24"/>
                        </w:rPr>
                      </w:pPr>
                      <w:r>
                        <w:rPr>
                          <w:b/>
                          <w:bCs/>
                          <w:sz w:val="24"/>
                          <w:szCs w:val="24"/>
                        </w:rPr>
                        <w:t>May Musings</w:t>
                      </w:r>
                    </w:p>
                    <w:p w14:paraId="0B36A55C" w14:textId="4BD9053C" w:rsidR="00D77145" w:rsidRDefault="00D77145" w:rsidP="00C95B85">
                      <w:pPr>
                        <w:jc w:val="center"/>
                        <w:rPr>
                          <w:b/>
                          <w:sz w:val="24"/>
                          <w:szCs w:val="24"/>
                        </w:rPr>
                      </w:pPr>
                      <w:r>
                        <w:rPr>
                          <w:b/>
                          <w:sz w:val="24"/>
                          <w:szCs w:val="24"/>
                        </w:rPr>
                        <w:t>From Joy Sand</w:t>
                      </w:r>
                    </w:p>
                    <w:p w14:paraId="313137B2" w14:textId="77777777" w:rsidR="00D77145" w:rsidRPr="00D755FF" w:rsidRDefault="00D77145" w:rsidP="006203E1">
                      <w:pPr>
                        <w:jc w:val="center"/>
                        <w:rPr>
                          <w:b/>
                          <w:sz w:val="12"/>
                          <w:szCs w:val="12"/>
                        </w:rPr>
                      </w:pPr>
                    </w:p>
                    <w:p w14:paraId="779DEAD4" w14:textId="77777777" w:rsidR="00D77145" w:rsidRDefault="00D77145" w:rsidP="00496DFF">
                      <w:pPr>
                        <w:tabs>
                          <w:tab w:val="left" w:pos="1440"/>
                        </w:tabs>
                        <w:rPr>
                          <w:color w:val="000000"/>
                          <w:sz w:val="24"/>
                          <w:szCs w:val="24"/>
                        </w:rPr>
                      </w:pPr>
                      <w:r>
                        <w:rPr>
                          <w:sz w:val="24"/>
                          <w:szCs w:val="24"/>
                        </w:rPr>
                        <w:t xml:space="preserve"> It is spring</w:t>
                      </w:r>
                      <w:r>
                        <w:rPr>
                          <w:color w:val="000000"/>
                          <w:sz w:val="24"/>
                          <w:szCs w:val="24"/>
                        </w:rPr>
                        <w:t xml:space="preserve"> and the peepers, the tiny tree frogs with the big voices are calling from vernal ponds on spring nights when the temp is above freezing. The peepers are seeking mates to lay their up to 800 eggs in a long breeding season that can last to mid summer.</w:t>
                      </w:r>
                    </w:p>
                    <w:p w14:paraId="3A78CDBE" w14:textId="61442A70" w:rsidR="00D77145" w:rsidRDefault="00D77145" w:rsidP="00496DFF">
                      <w:pPr>
                        <w:tabs>
                          <w:tab w:val="left" w:pos="1440"/>
                        </w:tabs>
                        <w:rPr>
                          <w:color w:val="000000"/>
                          <w:sz w:val="24"/>
                          <w:szCs w:val="24"/>
                        </w:rPr>
                      </w:pPr>
                      <w:r>
                        <w:rPr>
                          <w:color w:val="000000"/>
                          <w:sz w:val="24"/>
                          <w:szCs w:val="24"/>
                        </w:rPr>
                        <w:t xml:space="preserve"> According to the Xerces Society for Invertebrate Conservation, there is encouraging news for the growing community of gardeners working to save Monarch butterflies. Nearly 250K Monarchs reached the Pacific coast during 2020-’21 winter. That is 1000% increase over the previous year. In fact, it’s the highest tally since 2016.  </w:t>
                      </w:r>
                    </w:p>
                    <w:p w14:paraId="39CB1D1D" w14:textId="0F1CF96F" w:rsidR="00D77145" w:rsidRDefault="00D77145" w:rsidP="00496DFF">
                      <w:pPr>
                        <w:tabs>
                          <w:tab w:val="left" w:pos="1440"/>
                        </w:tabs>
                        <w:rPr>
                          <w:color w:val="000000"/>
                          <w:sz w:val="24"/>
                          <w:szCs w:val="24"/>
                        </w:rPr>
                      </w:pPr>
                      <w:r>
                        <w:rPr>
                          <w:color w:val="000000"/>
                          <w:sz w:val="24"/>
                          <w:szCs w:val="24"/>
                        </w:rPr>
                        <w:t xml:space="preserve"> But that doesn’t mean we can relax. Insect populations fluctuate wildly from year to year. Hotter, drier weather and more potent storms continue to plague our pollinators. Continue efforts to protect habitats and curb the use of pesticides, especially systemic insecticides that poison pollen and nectar.</w:t>
                      </w:r>
                    </w:p>
                    <w:p w14:paraId="08558E52" w14:textId="4F129F5B" w:rsidR="00D77145" w:rsidRPr="00883F3D" w:rsidRDefault="00D77145" w:rsidP="0079366E">
                      <w:pPr>
                        <w:tabs>
                          <w:tab w:val="left" w:pos="1440"/>
                        </w:tabs>
                        <w:rPr>
                          <w:color w:val="000000"/>
                          <w:sz w:val="24"/>
                          <w:szCs w:val="24"/>
                        </w:rPr>
                      </w:pPr>
                      <w:r>
                        <w:rPr>
                          <w:color w:val="000000"/>
                          <w:sz w:val="24"/>
                          <w:szCs w:val="24"/>
                        </w:rPr>
                        <w:t>With rekindled hope, continue to plant Pollinator Gardens. Make space for milkweed plants at the edge of your groomed gardens. Add “Butterfly Puddles” to your      (over)</w:t>
                      </w:r>
                    </w:p>
                    <w:p w14:paraId="301459AC" w14:textId="77777777" w:rsidR="00D77145" w:rsidRPr="00C922D8" w:rsidRDefault="00D77145" w:rsidP="00C9729D">
                      <w:pPr>
                        <w:rPr>
                          <w:sz w:val="20"/>
                          <w:szCs w:val="20"/>
                        </w:rPr>
                      </w:pPr>
                      <w:r w:rsidRPr="00481627">
                        <w:rPr>
                          <w:b/>
                          <w:sz w:val="26"/>
                          <w:szCs w:val="26"/>
                        </w:rPr>
                        <w:t>WAYS and MEANS:</w:t>
                      </w:r>
                      <w:r w:rsidRPr="00490983">
                        <w:rPr>
                          <w:color w:val="000000"/>
                          <w:sz w:val="26"/>
                          <w:szCs w:val="26"/>
                        </w:rPr>
                        <w:t xml:space="preserve"> The winner of Valentine's basket was Karen Baker, all she had to do was sign </w:t>
                      </w:r>
                      <w:r>
                        <w:rPr>
                          <w:color w:val="000000"/>
                          <w:sz w:val="26"/>
                          <w:szCs w:val="26"/>
                        </w:rPr>
                        <w:t>into the meeting! </w:t>
                      </w:r>
                      <w:r w:rsidRPr="00490983">
                        <w:rPr>
                          <w:color w:val="000000"/>
                          <w:sz w:val="26"/>
                          <w:szCs w:val="26"/>
                        </w:rPr>
                        <w:t xml:space="preserve">This month - How may coins???? Closest guess wins beautiful basket, two runner-up prizes, </w:t>
                      </w:r>
                      <w:r>
                        <w:rPr>
                          <w:color w:val="000000"/>
                          <w:sz w:val="26"/>
                          <w:szCs w:val="26"/>
                        </w:rPr>
                        <w:t xml:space="preserve">thanks to </w:t>
                      </w:r>
                      <w:r w:rsidRPr="00490983">
                        <w:rPr>
                          <w:color w:val="000000"/>
                          <w:sz w:val="26"/>
                          <w:szCs w:val="26"/>
                        </w:rPr>
                        <w:t xml:space="preserve">Debby </w:t>
                      </w:r>
                      <w:proofErr w:type="spellStart"/>
                      <w:r w:rsidRPr="00490983">
                        <w:rPr>
                          <w:color w:val="000000"/>
                          <w:sz w:val="26"/>
                          <w:szCs w:val="26"/>
                        </w:rPr>
                        <w:t>Lally</w:t>
                      </w:r>
                      <w:proofErr w:type="spellEnd"/>
                      <w:r w:rsidRPr="00490983">
                        <w:rPr>
                          <w:color w:val="000000"/>
                          <w:sz w:val="26"/>
                          <w:szCs w:val="26"/>
                        </w:rPr>
                        <w:t>.</w:t>
                      </w:r>
                      <w:r>
                        <w:rPr>
                          <w:sz w:val="20"/>
                          <w:szCs w:val="20"/>
                        </w:rPr>
                        <w:t xml:space="preserve"> </w:t>
                      </w:r>
                      <w:r>
                        <w:rPr>
                          <w:sz w:val="26"/>
                          <w:szCs w:val="26"/>
                          <w:shd w:val="clear" w:color="auto" w:fill="FFFFFF"/>
                        </w:rPr>
                        <w:t xml:space="preserve">The Board vote to purchase a SSL certificate which insures that our website is safe and secure. The shop on our </w:t>
                      </w:r>
                      <w:hyperlink r:id="rId13" w:history="1">
                        <w:r w:rsidRPr="002274A4">
                          <w:rPr>
                            <w:rStyle w:val="Hyperlink"/>
                            <w:sz w:val="26"/>
                            <w:szCs w:val="26"/>
                            <w:shd w:val="clear" w:color="auto" w:fill="FFFFFF"/>
                          </w:rPr>
                          <w:t>website</w:t>
                        </w:r>
                      </w:hyperlink>
                      <w:r>
                        <w:rPr>
                          <w:sz w:val="26"/>
                          <w:szCs w:val="26"/>
                          <w:shd w:val="clear" w:color="auto" w:fill="FFFFFF"/>
                        </w:rPr>
                        <w:t xml:space="preserve"> has PGC logo items and gardening gloves for sale.</w:t>
                      </w:r>
                    </w:p>
                    <w:p w14:paraId="17C0DDCC" w14:textId="77777777" w:rsidR="00D77145" w:rsidRDefault="00D77145" w:rsidP="00C9729D">
                      <w:pPr>
                        <w:rPr>
                          <w:sz w:val="16"/>
                          <w:szCs w:val="16"/>
                        </w:rPr>
                      </w:pPr>
                    </w:p>
                    <w:p w14:paraId="5D09AB6E" w14:textId="77777777" w:rsidR="00D77145" w:rsidRPr="002241AD" w:rsidRDefault="00D77145" w:rsidP="00C9729D">
                      <w:pPr>
                        <w:rPr>
                          <w:sz w:val="26"/>
                          <w:szCs w:val="26"/>
                        </w:rPr>
                      </w:pPr>
                    </w:p>
                    <w:p w14:paraId="53EE2341" w14:textId="19941257" w:rsidR="00D77145" w:rsidRPr="006203E1" w:rsidRDefault="00D77145" w:rsidP="004E0AB2">
                      <w:pPr>
                        <w:spacing w:before="100" w:beforeAutospacing="1" w:after="120"/>
                        <w:jc w:val="right"/>
                        <w:rPr>
                          <w:color w:val="000000"/>
                          <w:sz w:val="24"/>
                          <w:szCs w:val="24"/>
                        </w:rPr>
                      </w:pPr>
                    </w:p>
                    <w:p w14:paraId="4586E5C1" w14:textId="36B159EA" w:rsidR="00D77145" w:rsidRPr="006203E1" w:rsidRDefault="00D77145" w:rsidP="008223F6">
                      <w:pPr>
                        <w:ind w:left="1440" w:firstLine="720"/>
                        <w:jc w:val="center"/>
                        <w:rPr>
                          <w:sz w:val="24"/>
                          <w:szCs w:val="24"/>
                        </w:rPr>
                      </w:pPr>
                    </w:p>
                  </w:txbxContent>
                </v:textbox>
              </v:shape>
            </w:pict>
          </mc:Fallback>
        </mc:AlternateContent>
      </w:r>
    </w:p>
    <w:p w14:paraId="3CD9603B" w14:textId="754BFB82" w:rsidR="000878AD" w:rsidRPr="00B71F3C" w:rsidRDefault="000878AD" w:rsidP="000B6EB5">
      <w:pPr>
        <w:ind w:left="-1440" w:firstLine="450"/>
        <w:jc w:val="center"/>
        <w:rPr>
          <w:sz w:val="24"/>
          <w:szCs w:val="24"/>
        </w:rPr>
      </w:pPr>
    </w:p>
    <w:p w14:paraId="7A4D8FB2" w14:textId="43EE45A2" w:rsidR="000878AD" w:rsidRPr="00B71F3C" w:rsidRDefault="000878AD" w:rsidP="002321DB">
      <w:pPr>
        <w:pBdr>
          <w:top w:val="single" w:sz="4" w:space="1" w:color="auto"/>
          <w:bottom w:val="single" w:sz="4" w:space="1" w:color="auto"/>
        </w:pBdr>
        <w:rPr>
          <w:sz w:val="24"/>
          <w:szCs w:val="24"/>
        </w:rPr>
      </w:pPr>
    </w:p>
    <w:p w14:paraId="0C8E9ED2" w14:textId="2C35028C" w:rsidR="000878AD" w:rsidRDefault="000878AD" w:rsidP="000878AD"/>
    <w:p w14:paraId="566F9B34" w14:textId="7532CCB3" w:rsidR="000878AD" w:rsidRPr="00E15BAD" w:rsidRDefault="00862C94" w:rsidP="000878AD">
      <w:pPr>
        <w:sectPr w:rsidR="000878AD" w:rsidRPr="00E15BAD" w:rsidSect="000B6EB5">
          <w:pgSz w:w="12240" w:h="15840"/>
          <w:pgMar w:top="1440" w:right="1800" w:bottom="1440" w:left="1260" w:header="720" w:footer="720" w:gutter="0"/>
          <w:cols w:num="2" w:space="720" w:equalWidth="0">
            <w:col w:w="1989" w:space="720"/>
            <w:col w:w="5400"/>
          </w:cols>
          <w:docGrid w:linePitch="360"/>
        </w:sectPr>
      </w:pPr>
      <w:r>
        <w:rPr>
          <w:noProof/>
        </w:rPr>
        <mc:AlternateContent>
          <mc:Choice Requires="wps">
            <w:drawing>
              <wp:anchor distT="0" distB="0" distL="114300" distR="114300" simplePos="0" relativeHeight="251666944" behindDoc="0" locked="0" layoutInCell="1" allowOverlap="1" wp14:anchorId="38E3D275" wp14:editId="66D7B4C5">
                <wp:simplePos x="0" y="0"/>
                <wp:positionH relativeFrom="column">
                  <wp:posOffset>1588770</wp:posOffset>
                </wp:positionH>
                <wp:positionV relativeFrom="paragraph">
                  <wp:posOffset>7239000</wp:posOffset>
                </wp:positionV>
                <wp:extent cx="108585" cy="45719"/>
                <wp:effectExtent l="0" t="25400" r="0" b="5715"/>
                <wp:wrapSquare wrapText="bothSides"/>
                <wp:docPr id="10" name="Text Box 10"/>
                <wp:cNvGraphicFramePr/>
                <a:graphic xmlns:a="http://schemas.openxmlformats.org/drawingml/2006/main">
                  <a:graphicData uri="http://schemas.microsoft.com/office/word/2010/wordprocessingShape">
                    <wps:wsp>
                      <wps:cNvSpPr txBox="1"/>
                      <wps:spPr>
                        <a:xfrm>
                          <a:off x="0" y="0"/>
                          <a:ext cx="108585" cy="45719"/>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linkedTxbx id="5"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E3D275" id="Text Box 10" o:spid="_x0000_s1031" type="#_x0000_t202" style="position:absolute;margin-left:125.1pt;margin-top:570pt;width:8.55pt;height:3.6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" filled="f" stroked="f">
                <v:textbox>
                  <w:txbxContent/>
                </v:textbox>
                <w10:wrap type="square"/>
              </v:shape>
            </w:pict>
          </mc:Fallback>
        </mc:AlternateContent>
      </w:r>
      <w:r w:rsidR="001B7957">
        <w:tab/>
      </w:r>
      <w:r w:rsidR="001B7957">
        <w:tab/>
      </w:r>
      <w:r w:rsidR="001B7957">
        <w:tab/>
      </w:r>
    </w:p>
    <w:p w14:paraId="12A20D95" w14:textId="7BAB669A" w:rsidR="00A565AB" w:rsidRDefault="007A54CF" w:rsidP="00ED564C">
      <w:r>
        <w:rPr>
          <w:noProof/>
          <w:sz w:val="24"/>
          <w:szCs w:val="24"/>
        </w:rPr>
        <w:lastRenderedPageBreak/>
        <mc:AlternateContent>
          <mc:Choice Requires="wps">
            <w:drawing>
              <wp:anchor distT="0" distB="0" distL="114300" distR="114300" simplePos="0" relativeHeight="251653632" behindDoc="0" locked="0" layoutInCell="1" allowOverlap="1" wp14:anchorId="75A52D06" wp14:editId="5C15B016">
                <wp:simplePos x="0" y="0"/>
                <wp:positionH relativeFrom="column">
                  <wp:posOffset>-615315</wp:posOffset>
                </wp:positionH>
                <wp:positionV relativeFrom="paragraph">
                  <wp:posOffset>-114300</wp:posOffset>
                </wp:positionV>
                <wp:extent cx="2388870" cy="9486900"/>
                <wp:effectExtent l="0" t="0" r="24130" b="3810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8870" cy="9486900"/>
                        </a:xfrm>
                        <a:prstGeom prst="rect">
                          <a:avLst/>
                        </a:prstGeom>
                        <a:ln/>
                      </wps:spPr>
                      <wps:style>
                        <a:lnRef idx="2">
                          <a:schemeClr val="accent6"/>
                        </a:lnRef>
                        <a:fillRef idx="1">
                          <a:schemeClr val="lt1"/>
                        </a:fillRef>
                        <a:effectRef idx="0">
                          <a:schemeClr val="accent6"/>
                        </a:effectRef>
                        <a:fontRef idx="minor">
                          <a:schemeClr val="dk1"/>
                        </a:fontRef>
                      </wps:style>
                      <wps:txbx>
                        <w:txbxContent>
                          <w:p w14:paraId="145233B1" w14:textId="19E45545" w:rsidR="00D77145" w:rsidRDefault="00D77145" w:rsidP="001638C0">
                            <w:pPr>
                              <w:rPr>
                                <w:sz w:val="24"/>
                                <w:szCs w:val="24"/>
                              </w:rPr>
                            </w:pPr>
                            <w:r>
                              <w:rPr>
                                <w:sz w:val="24"/>
                                <w:szCs w:val="24"/>
                              </w:rPr>
                              <w:t>(continued)</w:t>
                            </w:r>
                          </w:p>
                          <w:p w14:paraId="0424C93F" w14:textId="06FF219A" w:rsidR="00D77145" w:rsidRDefault="00D77145" w:rsidP="004B607F">
                            <w:pPr>
                              <w:rPr>
                                <w:sz w:val="24"/>
                                <w:szCs w:val="24"/>
                              </w:rPr>
                            </w:pPr>
                            <w:r>
                              <w:rPr>
                                <w:sz w:val="24"/>
                                <w:szCs w:val="24"/>
                              </w:rPr>
                              <w:t>perennial gardens. A puddle is a large flat rock (at least hand sized) where a soft mud of soil and water is kept soft and damp. Butterflies can get moisture and minerals there. Together we can inch the Monarch off the path to extinction.</w:t>
                            </w:r>
                          </w:p>
                          <w:p w14:paraId="564743C1" w14:textId="183D817F" w:rsidR="00D77145" w:rsidRDefault="00D77145" w:rsidP="004B607F">
                            <w:pPr>
                              <w:rPr>
                                <w:sz w:val="24"/>
                                <w:szCs w:val="24"/>
                              </w:rPr>
                            </w:pPr>
                            <w:r>
                              <w:rPr>
                                <w:sz w:val="24"/>
                                <w:szCs w:val="24"/>
                              </w:rPr>
                              <w:t xml:space="preserve"> Many gardeners want to plant sunflowers to show support for Ukraine. Sunflowers do not like to be transplanted. Direct sowing is best. Unfortunately, almost everything like to eat sunflower seeds! The answer is Cow-pots, </w:t>
                            </w:r>
                            <w:proofErr w:type="spellStart"/>
                            <w:r>
                              <w:rPr>
                                <w:sz w:val="24"/>
                                <w:szCs w:val="24"/>
                              </w:rPr>
                              <w:t>Ferti</w:t>
                            </w:r>
                            <w:proofErr w:type="spellEnd"/>
                            <w:r>
                              <w:rPr>
                                <w:sz w:val="24"/>
                                <w:szCs w:val="24"/>
                              </w:rPr>
                              <w:t>-pots or Gro-pots. These starter pots are made of pressed growing medium, filled with potting soil, holding one seed.</w:t>
                            </w:r>
                          </w:p>
                          <w:p w14:paraId="6298BAA7" w14:textId="30316D98" w:rsidR="00D77145" w:rsidRDefault="00D77145" w:rsidP="004B607F">
                            <w:pPr>
                              <w:rPr>
                                <w:sz w:val="24"/>
                                <w:szCs w:val="24"/>
                              </w:rPr>
                            </w:pPr>
                            <w:r>
                              <w:rPr>
                                <w:sz w:val="24"/>
                                <w:szCs w:val="24"/>
                              </w:rPr>
                              <w:t xml:space="preserve"> Fill the pot, make a hole ½ to ¾ inch deep, and drop in a seed. Firm the soil, water, and set the pots in a tray in the sun. When the seedlings has two true leaves, plant it pot and all in an east facing location. Keep the plants moist and wait for flowers.</w:t>
                            </w:r>
                          </w:p>
                          <w:p w14:paraId="2CD63163" w14:textId="22E686B0" w:rsidR="00D77145" w:rsidRDefault="00D77145" w:rsidP="004B607F">
                            <w:pPr>
                              <w:rPr>
                                <w:sz w:val="24"/>
                                <w:szCs w:val="24"/>
                              </w:rPr>
                            </w:pPr>
                            <w:r>
                              <w:rPr>
                                <w:sz w:val="24"/>
                                <w:szCs w:val="24"/>
                              </w:rPr>
                              <w:t xml:space="preserve"> Spring blooming trees and shrubs should get their trimming and shaping right after they bloom. Please resist the lollipop trim of weeping cherries or the drum shear of azaleas, PJM rhododendrons and forsythia. Tall stalks of Montauk daisies with a ruffle of green at the top can be cut down and rooted. Fall blooming asters, mums, and phlox may be trimmed of ¼ of their heights.</w:t>
                            </w:r>
                          </w:p>
                          <w:p w14:paraId="5AC3C196" w14:textId="1E3C240D" w:rsidR="00D77145" w:rsidRPr="00031A87" w:rsidRDefault="00D77145" w:rsidP="004B607F">
                            <w:pPr>
                              <w:rPr>
                                <w:sz w:val="24"/>
                                <w:szCs w:val="24"/>
                              </w:rPr>
                            </w:pPr>
                            <w:r>
                              <w:rPr>
                                <w:sz w:val="24"/>
                                <w:szCs w:val="24"/>
                              </w:rPr>
                              <w:t xml:space="preserve"> </w:t>
                            </w:r>
                            <w:r>
                              <w:rPr>
                                <w:i/>
                                <w:sz w:val="24"/>
                                <w:szCs w:val="24"/>
                              </w:rPr>
                              <w:t>Just when the caterpillar though all was lost, she became a butterfly. -</w:t>
                            </w:r>
                            <w:r>
                              <w:rPr>
                                <w:sz w:val="24"/>
                                <w:szCs w:val="24"/>
                              </w:rPr>
                              <w:t xml:space="preserve"> Unknown</w:t>
                            </w:r>
                          </w:p>
                          <w:p w14:paraId="24CA9087" w14:textId="1B88492D" w:rsidR="00D77145" w:rsidRPr="00917EAC" w:rsidRDefault="00D77145" w:rsidP="004B607F">
                            <w:pPr>
                              <w:rPr>
                                <w:sz w:val="24"/>
                                <w:szCs w:val="24"/>
                              </w:rPr>
                            </w:pPr>
                            <w:r>
                              <w:rPr>
                                <w:sz w:val="24"/>
                                <w:szCs w:val="24"/>
                              </w:rPr>
                              <w:t xml:space="preserve">   Garden On!</w:t>
                            </w:r>
                          </w:p>
                          <w:p w14:paraId="4B4735CB" w14:textId="7972F6C3" w:rsidR="00D77145" w:rsidRDefault="00D77145" w:rsidP="00DE44E3">
                            <w:pPr>
                              <w:rPr>
                                <w:rFonts w:asciiTheme="majorHAnsi" w:hAnsiTheme="majorHAnsi"/>
                                <w:i/>
                                <w:color w:val="008000"/>
                                <w:sz w:val="26"/>
                                <w:szCs w:val="26"/>
                              </w:rPr>
                            </w:pPr>
                          </w:p>
                          <w:p w14:paraId="05E795E0" w14:textId="16C598E6" w:rsidR="00D77145" w:rsidRDefault="00D77145" w:rsidP="00DE44E3">
                            <w:pPr>
                              <w:rPr>
                                <w:rFonts w:asciiTheme="majorHAnsi" w:hAnsiTheme="majorHAnsi"/>
                                <w:i/>
                                <w:color w:val="008000"/>
                                <w:sz w:val="26"/>
                                <w:szCs w:val="26"/>
                              </w:rPr>
                            </w:pPr>
                          </w:p>
                          <w:p w14:paraId="7D4F63AC" w14:textId="0DFD31AC" w:rsidR="00D77145" w:rsidRPr="004B292F" w:rsidRDefault="00D77145" w:rsidP="00DE44E3">
                            <w:pPr>
                              <w:rPr>
                                <w:rFonts w:asciiTheme="majorHAnsi" w:hAnsiTheme="majorHAnsi"/>
                                <w:i/>
                                <w:color w:val="008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2D06" id="Text Box 16" o:spid="_x0000_s1032" type="#_x0000_t202" style="position:absolute;margin-left:-48.45pt;margin-top:-9pt;width:188.1pt;height:74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" fillcolor="white [3201]" strokecolor="#f79646 [3209]" strokeweight="2pt">
                <v:textbox>
                  <w:txbxContent>
                    <w:p w14:paraId="145233B1" w14:textId="19E45545" w:rsidR="00D77145" w:rsidRDefault="00D77145" w:rsidP="001638C0">
                      <w:pPr>
                        <w:rPr>
                          <w:sz w:val="24"/>
                          <w:szCs w:val="24"/>
                        </w:rPr>
                      </w:pPr>
                      <w:r>
                        <w:rPr>
                          <w:sz w:val="24"/>
                          <w:szCs w:val="24"/>
                        </w:rPr>
                        <w:t>(continued)</w:t>
                      </w:r>
                    </w:p>
                    <w:p w14:paraId="0424C93F" w14:textId="06FF219A" w:rsidR="00D77145" w:rsidRDefault="00D77145" w:rsidP="004B607F">
                      <w:pPr>
                        <w:rPr>
                          <w:sz w:val="24"/>
                          <w:szCs w:val="24"/>
                        </w:rPr>
                      </w:pPr>
                      <w:r>
                        <w:rPr>
                          <w:sz w:val="24"/>
                          <w:szCs w:val="24"/>
                        </w:rPr>
                        <w:t>perennial gardens. A puddle is a large flat rock (at least hand sized) where a soft mud of soil and water is kept soft and damp. Butterflies can get moisture and minerals there. Together we can inch the Monarch off the path to extinction.</w:t>
                      </w:r>
                    </w:p>
                    <w:p w14:paraId="564743C1" w14:textId="183D817F" w:rsidR="00D77145" w:rsidRDefault="00D77145" w:rsidP="004B607F">
                      <w:pPr>
                        <w:rPr>
                          <w:sz w:val="24"/>
                          <w:szCs w:val="24"/>
                        </w:rPr>
                      </w:pPr>
                      <w:r>
                        <w:rPr>
                          <w:sz w:val="24"/>
                          <w:szCs w:val="24"/>
                        </w:rPr>
                        <w:t xml:space="preserve"> Many gardeners want to plant sunflowers to show support for Ukraine. Sunflowers do not like to be transplanted. Direct sowing is best. Unfortunately, almost everything like to eat sunflower seeds! The answer is Cow-pots, </w:t>
                      </w:r>
                      <w:proofErr w:type="spellStart"/>
                      <w:r>
                        <w:rPr>
                          <w:sz w:val="24"/>
                          <w:szCs w:val="24"/>
                        </w:rPr>
                        <w:t>Ferti</w:t>
                      </w:r>
                      <w:proofErr w:type="spellEnd"/>
                      <w:r>
                        <w:rPr>
                          <w:sz w:val="24"/>
                          <w:szCs w:val="24"/>
                        </w:rPr>
                        <w:t>-pots or Gro-pots. These starter pots are made of pressed growing medium, filled with potting soil, holding one seed.</w:t>
                      </w:r>
                    </w:p>
                    <w:p w14:paraId="6298BAA7" w14:textId="30316D98" w:rsidR="00D77145" w:rsidRDefault="00D77145" w:rsidP="004B607F">
                      <w:pPr>
                        <w:rPr>
                          <w:sz w:val="24"/>
                          <w:szCs w:val="24"/>
                        </w:rPr>
                      </w:pPr>
                      <w:r>
                        <w:rPr>
                          <w:sz w:val="24"/>
                          <w:szCs w:val="24"/>
                        </w:rPr>
                        <w:t xml:space="preserve"> Fill the pot, make a hole ½ to ¾ inch deep, and drop in a seed. Firm the soil, water, and set the pots in a tray in the sun. When the seedlings has two true leaves, plant it pot and all in an east facing location. Keep the plants moist and wait for flowers.</w:t>
                      </w:r>
                    </w:p>
                    <w:p w14:paraId="2CD63163" w14:textId="22E686B0" w:rsidR="00D77145" w:rsidRDefault="00D77145" w:rsidP="004B607F">
                      <w:pPr>
                        <w:rPr>
                          <w:sz w:val="24"/>
                          <w:szCs w:val="24"/>
                        </w:rPr>
                      </w:pPr>
                      <w:r>
                        <w:rPr>
                          <w:sz w:val="24"/>
                          <w:szCs w:val="24"/>
                        </w:rPr>
                        <w:t xml:space="preserve"> Spring blooming trees and shrubs should get their trimming and shaping right after they bloom. Please resist the lollipop trim of weeping cherries or the drum shear of azaleas, PJM rhododendrons and forsythia. Tall stalks of Montauk daisies with a ruffle of green at the top can be cut down and rooted. Fall blooming asters, mums, and phlox may be trimmed of ¼ of their heights.</w:t>
                      </w:r>
                    </w:p>
                    <w:p w14:paraId="5AC3C196" w14:textId="1E3C240D" w:rsidR="00D77145" w:rsidRPr="00031A87" w:rsidRDefault="00D77145" w:rsidP="004B607F">
                      <w:pPr>
                        <w:rPr>
                          <w:sz w:val="24"/>
                          <w:szCs w:val="24"/>
                        </w:rPr>
                      </w:pPr>
                      <w:r>
                        <w:rPr>
                          <w:sz w:val="24"/>
                          <w:szCs w:val="24"/>
                        </w:rPr>
                        <w:t xml:space="preserve"> </w:t>
                      </w:r>
                      <w:r>
                        <w:rPr>
                          <w:i/>
                          <w:sz w:val="24"/>
                          <w:szCs w:val="24"/>
                        </w:rPr>
                        <w:t>Just when the caterpillar though all was lost, she became a butterfly. -</w:t>
                      </w:r>
                      <w:r>
                        <w:rPr>
                          <w:sz w:val="24"/>
                          <w:szCs w:val="24"/>
                        </w:rPr>
                        <w:t xml:space="preserve"> Unknown</w:t>
                      </w:r>
                    </w:p>
                    <w:p w14:paraId="24CA9087" w14:textId="1B88492D" w:rsidR="00D77145" w:rsidRPr="00917EAC" w:rsidRDefault="00D77145" w:rsidP="004B607F">
                      <w:pPr>
                        <w:rPr>
                          <w:sz w:val="24"/>
                          <w:szCs w:val="24"/>
                        </w:rPr>
                      </w:pPr>
                      <w:r>
                        <w:rPr>
                          <w:sz w:val="24"/>
                          <w:szCs w:val="24"/>
                        </w:rPr>
                        <w:t xml:space="preserve">   Garden On!</w:t>
                      </w:r>
                    </w:p>
                    <w:p w14:paraId="4B4735CB" w14:textId="7972F6C3" w:rsidR="00D77145" w:rsidRDefault="00D77145" w:rsidP="00DE44E3">
                      <w:pPr>
                        <w:rPr>
                          <w:rFonts w:asciiTheme="majorHAnsi" w:hAnsiTheme="majorHAnsi"/>
                          <w:i/>
                          <w:color w:val="008000"/>
                          <w:sz w:val="26"/>
                          <w:szCs w:val="26"/>
                        </w:rPr>
                      </w:pPr>
                    </w:p>
                    <w:p w14:paraId="05E795E0" w14:textId="16C598E6" w:rsidR="00D77145" w:rsidRDefault="00D77145" w:rsidP="00DE44E3">
                      <w:pPr>
                        <w:rPr>
                          <w:rFonts w:asciiTheme="majorHAnsi" w:hAnsiTheme="majorHAnsi"/>
                          <w:i/>
                          <w:color w:val="008000"/>
                          <w:sz w:val="26"/>
                          <w:szCs w:val="26"/>
                        </w:rPr>
                      </w:pPr>
                    </w:p>
                    <w:p w14:paraId="7D4F63AC" w14:textId="0DFD31AC" w:rsidR="00D77145" w:rsidRPr="004B292F" w:rsidRDefault="00D77145" w:rsidP="00DE44E3">
                      <w:pPr>
                        <w:rPr>
                          <w:rFonts w:asciiTheme="majorHAnsi" w:hAnsiTheme="majorHAnsi"/>
                          <w:i/>
                          <w:color w:val="008000"/>
                        </w:rPr>
                      </w:pPr>
                    </w:p>
                  </w:txbxContent>
                </v:textbox>
              </v:shape>
            </w:pict>
          </mc:Fallback>
        </mc:AlternateContent>
      </w:r>
      <w:r w:rsidR="006978FB">
        <w:rPr>
          <w:noProof/>
          <w:sz w:val="24"/>
          <w:szCs w:val="24"/>
        </w:rPr>
        <mc:AlternateContent>
          <mc:Choice Requires="wps">
            <w:drawing>
              <wp:anchor distT="0" distB="0" distL="114300" distR="114300" simplePos="0" relativeHeight="251654656" behindDoc="0" locked="0" layoutInCell="1" allowOverlap="1" wp14:anchorId="5B518943" wp14:editId="229ECF57">
                <wp:simplePos x="0" y="0"/>
                <wp:positionH relativeFrom="column">
                  <wp:posOffset>1773555</wp:posOffset>
                </wp:positionH>
                <wp:positionV relativeFrom="paragraph">
                  <wp:posOffset>-114300</wp:posOffset>
                </wp:positionV>
                <wp:extent cx="5008245" cy="9601200"/>
                <wp:effectExtent l="0" t="0" r="0" b="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8245" cy="96012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000384" w14:textId="6348098E" w:rsidR="00D77145" w:rsidRDefault="00D77145" w:rsidP="004D4DC0">
                            <w:pPr>
                              <w:rPr>
                                <w:sz w:val="24"/>
                                <w:szCs w:val="24"/>
                              </w:rPr>
                            </w:pPr>
                            <w:r>
                              <w:rPr>
                                <w:b/>
                                <w:sz w:val="24"/>
                                <w:szCs w:val="24"/>
                              </w:rPr>
                              <w:t xml:space="preserve">TEA HOSTESSES: </w:t>
                            </w:r>
                            <w:r w:rsidRPr="008E4668">
                              <w:rPr>
                                <w:sz w:val="24"/>
                                <w:szCs w:val="24"/>
                              </w:rPr>
                              <w:t>K</w:t>
                            </w:r>
                            <w:r>
                              <w:rPr>
                                <w:sz w:val="24"/>
                                <w:szCs w:val="24"/>
                              </w:rPr>
                              <w:t>aren Baker and JoA</w:t>
                            </w:r>
                            <w:r w:rsidRPr="008E4668">
                              <w:rPr>
                                <w:sz w:val="24"/>
                                <w:szCs w:val="24"/>
                              </w:rPr>
                              <w:t>nne</w:t>
                            </w:r>
                            <w:r>
                              <w:rPr>
                                <w:sz w:val="24"/>
                                <w:szCs w:val="24"/>
                              </w:rPr>
                              <w:t xml:space="preserve"> </w:t>
                            </w:r>
                            <w:proofErr w:type="spellStart"/>
                            <w:r>
                              <w:rPr>
                                <w:sz w:val="24"/>
                                <w:szCs w:val="24"/>
                              </w:rPr>
                              <w:t>Makely</w:t>
                            </w:r>
                            <w:proofErr w:type="spellEnd"/>
                            <w:r>
                              <w:rPr>
                                <w:sz w:val="24"/>
                                <w:szCs w:val="24"/>
                              </w:rPr>
                              <w:t xml:space="preserve"> thank everyone for signing up for a Tea Committee for next year. All Set!</w:t>
                            </w:r>
                          </w:p>
                          <w:p w14:paraId="17CB8779" w14:textId="77777777" w:rsidR="00D77145" w:rsidRPr="00A95AA8" w:rsidRDefault="00D77145" w:rsidP="003D3F89">
                            <w:pPr>
                              <w:rPr>
                                <w:color w:val="000000"/>
                                <w:sz w:val="16"/>
                                <w:szCs w:val="16"/>
                              </w:rPr>
                            </w:pPr>
                          </w:p>
                          <w:p w14:paraId="7AB97CBA" w14:textId="386B39A0" w:rsidR="00D77145" w:rsidRPr="003D3F89" w:rsidRDefault="00D77145" w:rsidP="00B034E9">
                            <w:pPr>
                              <w:rPr>
                                <w:sz w:val="24"/>
                                <w:szCs w:val="24"/>
                              </w:rPr>
                            </w:pPr>
                            <w:r>
                              <w:rPr>
                                <w:b/>
                                <w:sz w:val="24"/>
                                <w:szCs w:val="24"/>
                              </w:rPr>
                              <w:t xml:space="preserve">SLATE OF OFFICERS FOR THE COMING YEAR: </w:t>
                            </w:r>
                            <w:r>
                              <w:rPr>
                                <w:sz w:val="24"/>
                                <w:szCs w:val="24"/>
                              </w:rPr>
                              <w:t>The</w:t>
                            </w:r>
                            <w:r w:rsidRPr="007F19C4">
                              <w:rPr>
                                <w:sz w:val="24"/>
                                <w:szCs w:val="24"/>
                              </w:rPr>
                              <w:t xml:space="preserve"> </w:t>
                            </w:r>
                            <w:r>
                              <w:rPr>
                                <w:sz w:val="24"/>
                                <w:szCs w:val="24"/>
                              </w:rPr>
                              <w:t xml:space="preserve">Nominating Committee of Diane Dunlap and Eileen </w:t>
                            </w:r>
                            <w:proofErr w:type="spellStart"/>
                            <w:r>
                              <w:rPr>
                                <w:sz w:val="24"/>
                                <w:szCs w:val="24"/>
                              </w:rPr>
                              <w:t>Gallerani</w:t>
                            </w:r>
                            <w:proofErr w:type="spellEnd"/>
                            <w:r>
                              <w:rPr>
                                <w:sz w:val="24"/>
                                <w:szCs w:val="24"/>
                              </w:rPr>
                              <w:t xml:space="preserve"> report that we still </w:t>
                            </w:r>
                            <w:r w:rsidRPr="00DA7C48">
                              <w:rPr>
                                <w:b/>
                                <w:sz w:val="24"/>
                                <w:szCs w:val="24"/>
                              </w:rPr>
                              <w:t xml:space="preserve">need a Second Vice President </w:t>
                            </w:r>
                            <w:r>
                              <w:rPr>
                                <w:sz w:val="24"/>
                                <w:szCs w:val="24"/>
                              </w:rPr>
                              <w:t>for next year. We will be voting to approve the slate at the May meeting and they will be installed at our June Luncheon.</w:t>
                            </w:r>
                          </w:p>
                          <w:p w14:paraId="5B93B7E4" w14:textId="77777777" w:rsidR="00D77145" w:rsidRDefault="00D77145" w:rsidP="004D4DC0">
                            <w:pPr>
                              <w:rPr>
                                <w:b/>
                                <w:sz w:val="16"/>
                                <w:szCs w:val="16"/>
                              </w:rPr>
                            </w:pPr>
                          </w:p>
                          <w:p w14:paraId="6EFD1641" w14:textId="7ABAB5AB" w:rsidR="00D77145" w:rsidRPr="008672E1" w:rsidRDefault="00D77145" w:rsidP="004D4DC0">
                            <w:pPr>
                              <w:rPr>
                                <w:sz w:val="24"/>
                                <w:szCs w:val="24"/>
                              </w:rPr>
                            </w:pPr>
                            <w:r w:rsidRPr="008672E1">
                              <w:rPr>
                                <w:b/>
                                <w:sz w:val="24"/>
                                <w:szCs w:val="24"/>
                              </w:rPr>
                              <w:t>PENNY FOR PINES</w:t>
                            </w:r>
                            <w:r>
                              <w:rPr>
                                <w:b/>
                                <w:sz w:val="24"/>
                                <w:szCs w:val="24"/>
                              </w:rPr>
                              <w:t xml:space="preserve">: </w:t>
                            </w:r>
                            <w:r>
                              <w:rPr>
                                <w:sz w:val="24"/>
                                <w:szCs w:val="24"/>
                              </w:rPr>
                              <w:t>We will be circulating the donation can during our meeting to hopefully collect enough to reach $68 to support the planting of trees in devastated areas.</w:t>
                            </w:r>
                          </w:p>
                          <w:p w14:paraId="7E4BB4EB" w14:textId="77777777" w:rsidR="00D77145" w:rsidRPr="00F651BF" w:rsidRDefault="00D77145" w:rsidP="004D4DC0">
                            <w:pPr>
                              <w:rPr>
                                <w:b/>
                                <w:sz w:val="16"/>
                                <w:szCs w:val="16"/>
                              </w:rPr>
                            </w:pPr>
                          </w:p>
                          <w:p w14:paraId="6B6F1C92" w14:textId="16DF5019" w:rsidR="00D77145" w:rsidRDefault="00D77145" w:rsidP="008672E1">
                            <w:pPr>
                              <w:rPr>
                                <w:sz w:val="24"/>
                                <w:szCs w:val="24"/>
                              </w:rPr>
                            </w:pPr>
                            <w:r w:rsidRPr="00A26C0F">
                              <w:rPr>
                                <w:b/>
                                <w:sz w:val="24"/>
                                <w:szCs w:val="24"/>
                              </w:rPr>
                              <w:t xml:space="preserve">CONSERVATION TIPS: </w:t>
                            </w:r>
                            <w:r>
                              <w:rPr>
                                <w:sz w:val="24"/>
                                <w:szCs w:val="24"/>
                              </w:rPr>
                              <w:t>From Liz Hester, Conservation Chair</w:t>
                            </w:r>
                          </w:p>
                          <w:p w14:paraId="70655AED" w14:textId="77777777" w:rsidR="00D77145" w:rsidRPr="008672E1" w:rsidRDefault="00D77145" w:rsidP="008672E1">
                            <w:pPr>
                              <w:rPr>
                                <w:color w:val="000000"/>
                                <w:sz w:val="24"/>
                                <w:szCs w:val="24"/>
                              </w:rPr>
                            </w:pPr>
                            <w:r w:rsidRPr="008672E1">
                              <w:rPr>
                                <w:b/>
                                <w:bCs/>
                                <w:color w:val="000000"/>
                                <w:sz w:val="24"/>
                                <w:szCs w:val="24"/>
                                <w:u w:val="single"/>
                              </w:rPr>
                              <w:t>SAVE A TREE</w:t>
                            </w:r>
                          </w:p>
                          <w:p w14:paraId="7B5E1CD2" w14:textId="77777777" w:rsidR="00D77145" w:rsidRPr="008672E1" w:rsidRDefault="00D77145" w:rsidP="008672E1">
                            <w:pPr>
                              <w:rPr>
                                <w:color w:val="000000"/>
                                <w:sz w:val="24"/>
                                <w:szCs w:val="24"/>
                              </w:rPr>
                            </w:pPr>
                            <w:r w:rsidRPr="008672E1">
                              <w:rPr>
                                <w:color w:val="000000"/>
                                <w:sz w:val="24"/>
                                <w:szCs w:val="24"/>
                              </w:rPr>
                              <w:t>The average American receives more than 41 pounds of junk mail a year.</w:t>
                            </w:r>
                          </w:p>
                          <w:p w14:paraId="4FD54573" w14:textId="55E94A55" w:rsidR="00D77145" w:rsidRPr="008672E1" w:rsidRDefault="00D77145" w:rsidP="008672E1">
                            <w:pPr>
                              <w:rPr>
                                <w:color w:val="000000"/>
                                <w:sz w:val="24"/>
                                <w:szCs w:val="24"/>
                              </w:rPr>
                            </w:pPr>
                            <w:r w:rsidRPr="008672E1">
                              <w:rPr>
                                <w:color w:val="000000"/>
                                <w:sz w:val="24"/>
                                <w:szCs w:val="24"/>
                              </w:rPr>
                              <w:t>That’s more than 10</w:t>
                            </w:r>
                            <w:r>
                              <w:rPr>
                                <w:color w:val="000000"/>
                                <w:sz w:val="24"/>
                                <w:szCs w:val="24"/>
                              </w:rPr>
                              <w:t>0 million trees for JUNK MAIL! </w:t>
                            </w:r>
                            <w:r w:rsidRPr="008672E1">
                              <w:rPr>
                                <w:color w:val="000000"/>
                                <w:sz w:val="24"/>
                                <w:szCs w:val="24"/>
                              </w:rPr>
                              <w:t>42% of trees har</w:t>
                            </w:r>
                            <w:r>
                              <w:rPr>
                                <w:color w:val="000000"/>
                                <w:sz w:val="24"/>
                                <w:szCs w:val="24"/>
                              </w:rPr>
                              <w:t>vested becomes pulp wood for </w:t>
                            </w:r>
                            <w:r w:rsidRPr="008672E1">
                              <w:rPr>
                                <w:color w:val="000000"/>
                                <w:sz w:val="24"/>
                                <w:szCs w:val="24"/>
                              </w:rPr>
                              <w:t>paper.</w:t>
                            </w:r>
                            <w:r w:rsidRPr="00D77145">
                              <w:rPr>
                                <w:color w:val="000000"/>
                                <w:sz w:val="24"/>
                                <w:szCs w:val="24"/>
                              </w:rPr>
                              <w:t xml:space="preserve"> </w:t>
                            </w:r>
                            <w:r w:rsidRPr="008672E1">
                              <w:rPr>
                                <w:color w:val="000000"/>
                                <w:sz w:val="24"/>
                                <w:szCs w:val="24"/>
                              </w:rPr>
                              <w:t xml:space="preserve">28 billion </w:t>
                            </w:r>
                            <w:proofErr w:type="gramStart"/>
                            <w:r w:rsidRPr="008672E1">
                              <w:rPr>
                                <w:color w:val="000000"/>
                                <w:sz w:val="24"/>
                                <w:szCs w:val="24"/>
                              </w:rPr>
                              <w:t>gallon</w:t>
                            </w:r>
                            <w:proofErr w:type="gramEnd"/>
                            <w:r w:rsidRPr="008672E1">
                              <w:rPr>
                                <w:color w:val="000000"/>
                                <w:sz w:val="24"/>
                                <w:szCs w:val="24"/>
                              </w:rPr>
                              <w:t xml:space="preserve"> of water are wasted to produce and recycle junk mail</w:t>
                            </w:r>
                            <w:r>
                              <w:rPr>
                                <w:color w:val="000000"/>
                                <w:sz w:val="24"/>
                                <w:szCs w:val="24"/>
                              </w:rPr>
                              <w:t>.</w:t>
                            </w:r>
                          </w:p>
                          <w:p w14:paraId="0C2C4F33" w14:textId="34512A76" w:rsidR="00D77145" w:rsidRPr="008672E1" w:rsidRDefault="00D77145" w:rsidP="008672E1">
                            <w:pPr>
                              <w:rPr>
                                <w:color w:val="000000"/>
                                <w:sz w:val="24"/>
                                <w:szCs w:val="24"/>
                              </w:rPr>
                            </w:pPr>
                            <w:r>
                              <w:rPr>
                                <w:color w:val="000000"/>
                                <w:sz w:val="24"/>
                                <w:szCs w:val="24"/>
                              </w:rPr>
                              <w:t xml:space="preserve">Creating and shipping junk mail </w:t>
                            </w:r>
                            <w:r w:rsidRPr="008672E1">
                              <w:rPr>
                                <w:color w:val="000000"/>
                                <w:sz w:val="24"/>
                                <w:szCs w:val="24"/>
                              </w:rPr>
                              <w:t>produces more greenhouse gas</w:t>
                            </w:r>
                            <w:r>
                              <w:rPr>
                                <w:color w:val="000000"/>
                                <w:sz w:val="24"/>
                                <w:szCs w:val="24"/>
                              </w:rPr>
                              <w:t xml:space="preserve"> emissions than 9 million cars.</w:t>
                            </w:r>
                          </w:p>
                          <w:p w14:paraId="2D9DCB87" w14:textId="490583EC" w:rsidR="00D77145" w:rsidRPr="008672E1" w:rsidRDefault="00D77145" w:rsidP="008672E1">
                            <w:pPr>
                              <w:rPr>
                                <w:color w:val="000000"/>
                                <w:sz w:val="24"/>
                                <w:szCs w:val="24"/>
                              </w:rPr>
                            </w:pPr>
                            <w:r w:rsidRPr="008672E1">
                              <w:rPr>
                                <w:color w:val="000000"/>
                                <w:sz w:val="24"/>
                                <w:szCs w:val="24"/>
                              </w:rPr>
                              <w:t xml:space="preserve">You can make a change! Contact </w:t>
                            </w:r>
                            <w:proofErr w:type="spellStart"/>
                            <w:r w:rsidRPr="008672E1">
                              <w:rPr>
                                <w:color w:val="000000"/>
                                <w:sz w:val="24"/>
                                <w:szCs w:val="24"/>
                              </w:rPr>
                              <w:t>DMAChoice</w:t>
                            </w:r>
                            <w:proofErr w:type="spellEnd"/>
                            <w:r w:rsidRPr="008672E1">
                              <w:rPr>
                                <w:color w:val="000000"/>
                                <w:sz w:val="24"/>
                                <w:szCs w:val="24"/>
                              </w:rPr>
                              <w:t xml:space="preserve"> (dmachoice.thedma.org</w:t>
                            </w:r>
                            <w:r>
                              <w:rPr>
                                <w:color w:val="000000"/>
                                <w:sz w:val="24"/>
                                <w:szCs w:val="24"/>
                              </w:rPr>
                              <w:t xml:space="preserve">) to rid yourself of junk mail. </w:t>
                            </w:r>
                            <w:r w:rsidRPr="008672E1">
                              <w:rPr>
                                <w:color w:val="000000"/>
                                <w:sz w:val="24"/>
                                <w:szCs w:val="24"/>
                              </w:rPr>
                              <w:t>There is a charge of $2.00 but well worth it!</w:t>
                            </w:r>
                          </w:p>
                          <w:p w14:paraId="1995BDEE" w14:textId="77777777" w:rsidR="00D77145" w:rsidRPr="008672E1" w:rsidRDefault="00D77145" w:rsidP="008672E1">
                            <w:pPr>
                              <w:rPr>
                                <w:color w:val="000000"/>
                                <w:sz w:val="12"/>
                                <w:szCs w:val="12"/>
                              </w:rPr>
                            </w:pPr>
                            <w:r w:rsidRPr="008672E1">
                              <w:rPr>
                                <w:color w:val="000000"/>
                                <w:sz w:val="12"/>
                                <w:szCs w:val="12"/>
                              </w:rPr>
                              <w:t> </w:t>
                            </w:r>
                          </w:p>
                          <w:p w14:paraId="52EC915B" w14:textId="46F2D98D" w:rsidR="00D77145" w:rsidRPr="00D77145" w:rsidRDefault="00D77145" w:rsidP="008672E1">
                            <w:pPr>
                              <w:rPr>
                                <w:b/>
                                <w:color w:val="000000"/>
                                <w:sz w:val="24"/>
                                <w:szCs w:val="24"/>
                              </w:rPr>
                            </w:pPr>
                            <w:r w:rsidRPr="00D77145">
                              <w:rPr>
                                <w:b/>
                                <w:color w:val="000000"/>
                                <w:sz w:val="24"/>
                                <w:szCs w:val="24"/>
                              </w:rPr>
                              <w:t>Upcoming Program</w:t>
                            </w:r>
                            <w:r>
                              <w:rPr>
                                <w:b/>
                                <w:color w:val="000000"/>
                                <w:sz w:val="24"/>
                                <w:szCs w:val="24"/>
                              </w:rPr>
                              <w:t>:</w:t>
                            </w:r>
                            <w:r w:rsidRPr="008672E1">
                              <w:rPr>
                                <w:color w:val="000000"/>
                                <w:sz w:val="24"/>
                                <w:szCs w:val="24"/>
                              </w:rPr>
                              <w:t xml:space="preserve"> </w:t>
                            </w:r>
                            <w:r w:rsidRPr="008672E1">
                              <w:rPr>
                                <w:b/>
                                <w:color w:val="000000"/>
                                <w:sz w:val="24"/>
                                <w:szCs w:val="24"/>
                              </w:rPr>
                              <w:t>Monday, May 23</w:t>
                            </w:r>
                            <w:r w:rsidRPr="008672E1">
                              <w:rPr>
                                <w:b/>
                                <w:color w:val="000000"/>
                                <w:sz w:val="24"/>
                                <w:szCs w:val="24"/>
                                <w:vertAlign w:val="superscript"/>
                              </w:rPr>
                              <w:t>rd</w:t>
                            </w:r>
                            <w:r w:rsidRPr="008672E1">
                              <w:rPr>
                                <w:b/>
                                <w:color w:val="000000"/>
                                <w:sz w:val="24"/>
                                <w:szCs w:val="24"/>
                              </w:rPr>
                              <w:t> at 6:30 PM at the Plymouth Public Library.</w:t>
                            </w:r>
                            <w:r>
                              <w:rPr>
                                <w:b/>
                                <w:color w:val="000000"/>
                                <w:sz w:val="24"/>
                                <w:szCs w:val="24"/>
                              </w:rPr>
                              <w:t xml:space="preserve"> </w:t>
                            </w:r>
                            <w:r w:rsidRPr="008672E1">
                              <w:rPr>
                                <w:color w:val="000000"/>
                                <w:sz w:val="24"/>
                                <w:szCs w:val="24"/>
                              </w:rPr>
                              <w:t>Sustainable Plymouth is offering a program on Backyard Gardening: Permaculture &amp; Historical Practices.</w:t>
                            </w:r>
                          </w:p>
                          <w:p w14:paraId="59E63145" w14:textId="77777777" w:rsidR="00D77145" w:rsidRPr="008672E1" w:rsidRDefault="00D77145" w:rsidP="008672E1">
                            <w:pPr>
                              <w:rPr>
                                <w:color w:val="000000"/>
                                <w:sz w:val="16"/>
                                <w:szCs w:val="16"/>
                              </w:rPr>
                            </w:pPr>
                          </w:p>
                          <w:p w14:paraId="5732E779" w14:textId="71B7066D" w:rsidR="00D77145" w:rsidRPr="00A95AA8" w:rsidRDefault="00D77145" w:rsidP="009837FC">
                            <w:pPr>
                              <w:rPr>
                                <w:color w:val="222222"/>
                                <w:sz w:val="24"/>
                                <w:szCs w:val="24"/>
                                <w:shd w:val="clear" w:color="auto" w:fill="FFFFFF"/>
                              </w:rPr>
                            </w:pPr>
                            <w:r w:rsidRPr="00A95AA8">
                              <w:rPr>
                                <w:b/>
                                <w:color w:val="222222"/>
                                <w:sz w:val="24"/>
                                <w:szCs w:val="24"/>
                                <w:shd w:val="clear" w:color="auto" w:fill="FFFFFF"/>
                              </w:rPr>
                              <w:t>PLANT SALE</w:t>
                            </w:r>
                            <w:r>
                              <w:rPr>
                                <w:b/>
                                <w:color w:val="222222"/>
                                <w:sz w:val="24"/>
                                <w:szCs w:val="24"/>
                                <w:shd w:val="clear" w:color="auto" w:fill="FFFFFF"/>
                              </w:rPr>
                              <w:t xml:space="preserve">: </w:t>
                            </w:r>
                            <w:r>
                              <w:rPr>
                                <w:color w:val="222222"/>
                                <w:sz w:val="24"/>
                                <w:szCs w:val="24"/>
                                <w:shd w:val="clear" w:color="auto" w:fill="FFFFFF"/>
                              </w:rPr>
                              <w:t xml:space="preserve">Our plant sale fundraiser to support scholarships will be </w:t>
                            </w:r>
                            <w:r w:rsidRPr="00D77145">
                              <w:rPr>
                                <w:b/>
                                <w:color w:val="222222"/>
                                <w:sz w:val="24"/>
                                <w:szCs w:val="24"/>
                                <w:shd w:val="clear" w:color="auto" w:fill="FFFFFF"/>
                              </w:rPr>
                              <w:t>May 21 from 10am-1pm</w:t>
                            </w:r>
                            <w:r>
                              <w:rPr>
                                <w:color w:val="222222"/>
                                <w:sz w:val="24"/>
                                <w:szCs w:val="24"/>
                                <w:shd w:val="clear" w:color="auto" w:fill="FFFFFF"/>
                              </w:rPr>
                              <w:t xml:space="preserve"> on the lawn of the Library. In addition to plants donated by members, we plant to sell ‘Attic treasures’ and baked goods. Volunteers are needed to </w:t>
                            </w:r>
                            <w:proofErr w:type="gramStart"/>
                            <w:r>
                              <w:rPr>
                                <w:color w:val="222222"/>
                                <w:sz w:val="24"/>
                                <w:szCs w:val="24"/>
                                <w:shd w:val="clear" w:color="auto" w:fill="FFFFFF"/>
                              </w:rPr>
                              <w:t>help,</w:t>
                            </w:r>
                            <w:proofErr w:type="gramEnd"/>
                            <w:r>
                              <w:rPr>
                                <w:color w:val="222222"/>
                                <w:sz w:val="24"/>
                                <w:szCs w:val="24"/>
                                <w:shd w:val="clear" w:color="auto" w:fill="FFFFFF"/>
                              </w:rPr>
                              <w:t xml:space="preserve"> a sign-up sheet will be at the meeting. Please plan to help price and organize plants and help educate our customers for a few hours Saturday anytime between 7am-1:30pm. Divide and pot up your extra plants. Please label your plants with as much information possible. If you suspect that you have ‘jumping worms’ in your soil, you can wash off all soil and use commercial potting soil to pot them or wrap the roots in moist newspaper. You can fill a planter or basket with purchased annuals. If you donate an ‘Attic Treasure’ make sure that it is something that you would purchase</w:t>
                            </w:r>
                            <w:r w:rsidRPr="00BB6BF9">
                              <w:rPr>
                                <w:color w:val="222222"/>
                                <w:sz w:val="24"/>
                                <w:szCs w:val="24"/>
                                <w:shd w:val="clear" w:color="auto" w:fill="FFFFFF"/>
                              </w:rPr>
                              <w:t xml:space="preserve"> </w:t>
                            </w:r>
                            <w:r>
                              <w:rPr>
                                <w:color w:val="222222"/>
                                <w:sz w:val="24"/>
                                <w:szCs w:val="24"/>
                                <w:shd w:val="clear" w:color="auto" w:fill="FFFFFF"/>
                              </w:rPr>
                              <w:t xml:space="preserve">yourself, keep it gardening related. </w:t>
                            </w:r>
                            <w:r w:rsidRPr="00D77145">
                              <w:rPr>
                                <w:b/>
                                <w:color w:val="222222"/>
                                <w:sz w:val="24"/>
                                <w:szCs w:val="24"/>
                                <w:shd w:val="clear" w:color="auto" w:fill="FFFFFF"/>
                              </w:rPr>
                              <w:t>Plants can be dropped off at the back of the Library on Friday, May 20th from 3-5pm, or out front on the morning of the sale from 7:00-9:30am on the front lawn.</w:t>
                            </w:r>
                            <w:r>
                              <w:rPr>
                                <w:color w:val="222222"/>
                                <w:sz w:val="24"/>
                                <w:szCs w:val="24"/>
                                <w:shd w:val="clear" w:color="auto" w:fill="FFFFFF"/>
                              </w:rPr>
                              <w:t xml:space="preserve"> Attic Treasures and baked </w:t>
                            </w:r>
                            <w:proofErr w:type="gramStart"/>
                            <w:r>
                              <w:rPr>
                                <w:color w:val="222222"/>
                                <w:sz w:val="24"/>
                                <w:szCs w:val="24"/>
                                <w:shd w:val="clear" w:color="auto" w:fill="FFFFFF"/>
                              </w:rPr>
                              <w:t>goods  should</w:t>
                            </w:r>
                            <w:proofErr w:type="gramEnd"/>
                            <w:r>
                              <w:rPr>
                                <w:color w:val="222222"/>
                                <w:sz w:val="24"/>
                                <w:szCs w:val="24"/>
                                <w:shd w:val="clear" w:color="auto" w:fill="FFFFFF"/>
                              </w:rPr>
                              <w:t xml:space="preserve"> be dropped off Sat. morning between 8am-10am. We need sup</w:t>
                            </w:r>
                            <w:r w:rsidR="002151F5">
                              <w:rPr>
                                <w:color w:val="222222"/>
                                <w:sz w:val="24"/>
                                <w:szCs w:val="24"/>
                                <w:shd w:val="clear" w:color="auto" w:fill="FFFFFF"/>
                              </w:rPr>
                              <w:t>-</w:t>
                            </w:r>
                            <w:r>
                              <w:rPr>
                                <w:color w:val="222222"/>
                                <w:sz w:val="24"/>
                                <w:szCs w:val="24"/>
                                <w:shd w:val="clear" w:color="auto" w:fill="FFFFFF"/>
                              </w:rPr>
                              <w:t>port from every member. Download and print the flyer to share with friends. If you can’t donate plants, you should make a donation of $10 to the club.</w:t>
                            </w:r>
                          </w:p>
                          <w:p w14:paraId="7B884DA4" w14:textId="77777777" w:rsidR="00D77145" w:rsidRPr="00190B61" w:rsidRDefault="00D77145" w:rsidP="00CE1F3F">
                            <w:pPr>
                              <w:rPr>
                                <w:sz w:val="16"/>
                                <w:szCs w:val="16"/>
                              </w:rPr>
                            </w:pPr>
                          </w:p>
                          <w:p w14:paraId="2352DAF9" w14:textId="2D4044D4" w:rsidR="00D77145" w:rsidRPr="005868CF" w:rsidRDefault="00D77145" w:rsidP="00183A46">
                            <w:pPr>
                              <w:rPr>
                                <w:sz w:val="24"/>
                                <w:szCs w:val="24"/>
                              </w:rPr>
                            </w:pPr>
                            <w:r>
                              <w:rPr>
                                <w:b/>
                                <w:sz w:val="24"/>
                                <w:szCs w:val="24"/>
                              </w:rPr>
                              <w:t>HEDGE HOUSE TOUR AND LECTURE:</w:t>
                            </w:r>
                            <w:r>
                              <w:rPr>
                                <w:sz w:val="24"/>
                                <w:szCs w:val="24"/>
                              </w:rPr>
                              <w:t xml:space="preserve"> Kate </w:t>
                            </w:r>
                            <w:proofErr w:type="spellStart"/>
                            <w:r>
                              <w:rPr>
                                <w:sz w:val="24"/>
                                <w:szCs w:val="24"/>
                              </w:rPr>
                              <w:t>Angley</w:t>
                            </w:r>
                            <w:proofErr w:type="spellEnd"/>
                            <w:r>
                              <w:rPr>
                                <w:sz w:val="24"/>
                                <w:szCs w:val="24"/>
                              </w:rPr>
                              <w:t xml:space="preserve"> has arranged a tour of the house and gardens with a lecture by Bob Hoxie on </w:t>
                            </w:r>
                            <w:r w:rsidRPr="00BC6F55">
                              <w:rPr>
                                <w:b/>
                                <w:sz w:val="24"/>
                                <w:szCs w:val="24"/>
                              </w:rPr>
                              <w:t xml:space="preserve">Wed. June 22 from 9-10:30am </w:t>
                            </w:r>
                            <w:r>
                              <w:rPr>
                                <w:sz w:val="24"/>
                                <w:szCs w:val="24"/>
                              </w:rPr>
                              <w:t>at the historic Hedge House ($5 donation collected on the day). After up to 34 members can enjoy Tea with a scone and clotted cream, sandwiches and a pot of tea at Shelly’s tea room, 1 Court St. Kate will be taking reservations and checks or cash of $21 for the tea including tax and tip.</w:t>
                            </w:r>
                          </w:p>
                          <w:p w14:paraId="5DDC4627" w14:textId="6F3AAB71" w:rsidR="00D77145" w:rsidRPr="00BC6F55" w:rsidRDefault="00D77145" w:rsidP="00183A46">
                            <w:pPr>
                              <w:rPr>
                                <w:sz w:val="12"/>
                                <w:szCs w:val="12"/>
                              </w:rPr>
                            </w:pPr>
                          </w:p>
                          <w:p w14:paraId="10F28461" w14:textId="3CFD465D" w:rsidR="00D77145" w:rsidRPr="00BC6F55" w:rsidRDefault="00D77145" w:rsidP="00183A46">
                            <w:pPr>
                              <w:rPr>
                                <w:sz w:val="24"/>
                                <w:szCs w:val="24"/>
                              </w:rPr>
                            </w:pPr>
                            <w:r>
                              <w:rPr>
                                <w:b/>
                                <w:sz w:val="24"/>
                                <w:szCs w:val="24"/>
                              </w:rPr>
                              <w:t xml:space="preserve">TEAPOT ARRANGEMENTS: </w:t>
                            </w:r>
                            <w:r>
                              <w:rPr>
                                <w:sz w:val="24"/>
                                <w:szCs w:val="24"/>
                              </w:rPr>
                              <w:t xml:space="preserve">The Center for Active Living will be holding a fund raiser High </w:t>
                            </w:r>
                            <w:proofErr w:type="gramStart"/>
                            <w:r>
                              <w:rPr>
                                <w:sz w:val="24"/>
                                <w:szCs w:val="24"/>
                              </w:rPr>
                              <w:t>Tea  on</w:t>
                            </w:r>
                            <w:proofErr w:type="gramEnd"/>
                            <w:r>
                              <w:rPr>
                                <w:sz w:val="24"/>
                                <w:szCs w:val="24"/>
                              </w:rPr>
                              <w:t xml:space="preserve"> June 24</w:t>
                            </w:r>
                            <w:r w:rsidRPr="00BC6F55">
                              <w:rPr>
                                <w:sz w:val="24"/>
                                <w:szCs w:val="24"/>
                                <w:vertAlign w:val="superscript"/>
                              </w:rPr>
                              <w:t>th</w:t>
                            </w:r>
                            <w:r>
                              <w:rPr>
                                <w:sz w:val="24"/>
                                <w:szCs w:val="24"/>
                              </w:rPr>
                              <w:t xml:space="preserve">. They have requested our members create 8-10 centerpiece arrangements in teapots they will provide. Meghan Rinker will coordinate this effort. Let her know if you can fill one of the teapots. (774-404-7539 or </w:t>
                            </w:r>
                            <w:hyperlink r:id="rId14" w:history="1">
                              <w:r w:rsidRPr="00AC0DB1">
                                <w:rPr>
                                  <w:rStyle w:val="Hyperlink"/>
                                  <w:sz w:val="24"/>
                                  <w:szCs w:val="24"/>
                                </w:rPr>
                                <w:t>Meghan.rinker@outlook.com</w:t>
                              </w:r>
                            </w:hyperlink>
                            <w:r>
                              <w:rPr>
                                <w:sz w:val="24"/>
                                <w:szCs w:val="24"/>
                              </w:rPr>
                              <w:t xml:space="preserve">) </w:t>
                            </w:r>
                          </w:p>
                          <w:p w14:paraId="216F4A30" w14:textId="34DBB043" w:rsidR="00D77145" w:rsidRPr="00A26C0F" w:rsidRDefault="00D77145" w:rsidP="00183A46">
                            <w:pPr>
                              <w:rPr>
                                <w:sz w:val="24"/>
                                <w:szCs w:val="24"/>
                              </w:rPr>
                            </w:pPr>
                          </w:p>
                          <w:p w14:paraId="63BC1854" w14:textId="0F9B0D08" w:rsidR="00D77145" w:rsidRPr="00A26C0F" w:rsidRDefault="00D7714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18943" id="Text Box 19" o:spid="_x0000_s1033" type="#_x0000_t202" style="position:absolute;margin-left:139.65pt;margin-top:-9pt;width:394.35pt;height:7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" stroked="f">
                <v:textbox>
                  <w:txbxContent>
                    <w:p w14:paraId="40000384" w14:textId="6348098E" w:rsidR="00D77145" w:rsidRDefault="00D77145" w:rsidP="004D4DC0">
                      <w:pPr>
                        <w:rPr>
                          <w:sz w:val="24"/>
                          <w:szCs w:val="24"/>
                        </w:rPr>
                      </w:pPr>
                      <w:r>
                        <w:rPr>
                          <w:b/>
                          <w:sz w:val="24"/>
                          <w:szCs w:val="24"/>
                        </w:rPr>
                        <w:t xml:space="preserve">TEA HOSTESSES: </w:t>
                      </w:r>
                      <w:r w:rsidRPr="008E4668">
                        <w:rPr>
                          <w:sz w:val="24"/>
                          <w:szCs w:val="24"/>
                        </w:rPr>
                        <w:t>K</w:t>
                      </w:r>
                      <w:r>
                        <w:rPr>
                          <w:sz w:val="24"/>
                          <w:szCs w:val="24"/>
                        </w:rPr>
                        <w:t>aren Baker and JoA</w:t>
                      </w:r>
                      <w:r w:rsidRPr="008E4668">
                        <w:rPr>
                          <w:sz w:val="24"/>
                          <w:szCs w:val="24"/>
                        </w:rPr>
                        <w:t>nne</w:t>
                      </w:r>
                      <w:r>
                        <w:rPr>
                          <w:sz w:val="24"/>
                          <w:szCs w:val="24"/>
                        </w:rPr>
                        <w:t xml:space="preserve"> </w:t>
                      </w:r>
                      <w:proofErr w:type="spellStart"/>
                      <w:r>
                        <w:rPr>
                          <w:sz w:val="24"/>
                          <w:szCs w:val="24"/>
                        </w:rPr>
                        <w:t>Makely</w:t>
                      </w:r>
                      <w:proofErr w:type="spellEnd"/>
                      <w:r>
                        <w:rPr>
                          <w:sz w:val="24"/>
                          <w:szCs w:val="24"/>
                        </w:rPr>
                        <w:t xml:space="preserve"> thank everyone for signing up for a Tea Committee for next year. All Set!</w:t>
                      </w:r>
                    </w:p>
                    <w:p w14:paraId="17CB8779" w14:textId="77777777" w:rsidR="00D77145" w:rsidRPr="00A95AA8" w:rsidRDefault="00D77145" w:rsidP="003D3F89">
                      <w:pPr>
                        <w:rPr>
                          <w:color w:val="000000"/>
                          <w:sz w:val="16"/>
                          <w:szCs w:val="16"/>
                        </w:rPr>
                      </w:pPr>
                    </w:p>
                    <w:p w14:paraId="7AB97CBA" w14:textId="386B39A0" w:rsidR="00D77145" w:rsidRPr="003D3F89" w:rsidRDefault="00D77145" w:rsidP="00B034E9">
                      <w:pPr>
                        <w:rPr>
                          <w:sz w:val="24"/>
                          <w:szCs w:val="24"/>
                        </w:rPr>
                      </w:pPr>
                      <w:r>
                        <w:rPr>
                          <w:b/>
                          <w:sz w:val="24"/>
                          <w:szCs w:val="24"/>
                        </w:rPr>
                        <w:t xml:space="preserve">SLATE OF OFFICERS FOR THE COMING YEAR: </w:t>
                      </w:r>
                      <w:r>
                        <w:rPr>
                          <w:sz w:val="24"/>
                          <w:szCs w:val="24"/>
                        </w:rPr>
                        <w:t>The</w:t>
                      </w:r>
                      <w:r w:rsidRPr="007F19C4">
                        <w:rPr>
                          <w:sz w:val="24"/>
                          <w:szCs w:val="24"/>
                        </w:rPr>
                        <w:t xml:space="preserve"> </w:t>
                      </w:r>
                      <w:r>
                        <w:rPr>
                          <w:sz w:val="24"/>
                          <w:szCs w:val="24"/>
                        </w:rPr>
                        <w:t xml:space="preserve">Nominating Committee of Diane Dunlap and Eileen </w:t>
                      </w:r>
                      <w:proofErr w:type="spellStart"/>
                      <w:r>
                        <w:rPr>
                          <w:sz w:val="24"/>
                          <w:szCs w:val="24"/>
                        </w:rPr>
                        <w:t>Gallerani</w:t>
                      </w:r>
                      <w:proofErr w:type="spellEnd"/>
                      <w:r>
                        <w:rPr>
                          <w:sz w:val="24"/>
                          <w:szCs w:val="24"/>
                        </w:rPr>
                        <w:t xml:space="preserve"> report that we still </w:t>
                      </w:r>
                      <w:r w:rsidRPr="00DA7C48">
                        <w:rPr>
                          <w:b/>
                          <w:sz w:val="24"/>
                          <w:szCs w:val="24"/>
                        </w:rPr>
                        <w:t xml:space="preserve">need a Second Vice President </w:t>
                      </w:r>
                      <w:r>
                        <w:rPr>
                          <w:sz w:val="24"/>
                          <w:szCs w:val="24"/>
                        </w:rPr>
                        <w:t>for next year. We will be voting to approve the slate at the May meeting and they will be installed at our June Luncheon.</w:t>
                      </w:r>
                    </w:p>
                    <w:p w14:paraId="5B93B7E4" w14:textId="77777777" w:rsidR="00D77145" w:rsidRDefault="00D77145" w:rsidP="004D4DC0">
                      <w:pPr>
                        <w:rPr>
                          <w:b/>
                          <w:sz w:val="16"/>
                          <w:szCs w:val="16"/>
                        </w:rPr>
                      </w:pPr>
                    </w:p>
                    <w:p w14:paraId="6EFD1641" w14:textId="7ABAB5AB" w:rsidR="00D77145" w:rsidRPr="008672E1" w:rsidRDefault="00D77145" w:rsidP="004D4DC0">
                      <w:pPr>
                        <w:rPr>
                          <w:sz w:val="24"/>
                          <w:szCs w:val="24"/>
                        </w:rPr>
                      </w:pPr>
                      <w:r w:rsidRPr="008672E1">
                        <w:rPr>
                          <w:b/>
                          <w:sz w:val="24"/>
                          <w:szCs w:val="24"/>
                        </w:rPr>
                        <w:t>PENNY FOR PINES</w:t>
                      </w:r>
                      <w:r>
                        <w:rPr>
                          <w:b/>
                          <w:sz w:val="24"/>
                          <w:szCs w:val="24"/>
                        </w:rPr>
                        <w:t xml:space="preserve">: </w:t>
                      </w:r>
                      <w:r>
                        <w:rPr>
                          <w:sz w:val="24"/>
                          <w:szCs w:val="24"/>
                        </w:rPr>
                        <w:t>We will be circulating the donation can during our meeting to hopefully collect enough to reach $68 to support the planting of trees in devastated areas.</w:t>
                      </w:r>
                    </w:p>
                    <w:p w14:paraId="7E4BB4EB" w14:textId="77777777" w:rsidR="00D77145" w:rsidRPr="00F651BF" w:rsidRDefault="00D77145" w:rsidP="004D4DC0">
                      <w:pPr>
                        <w:rPr>
                          <w:b/>
                          <w:sz w:val="16"/>
                          <w:szCs w:val="16"/>
                        </w:rPr>
                      </w:pPr>
                    </w:p>
                    <w:p w14:paraId="6B6F1C92" w14:textId="16DF5019" w:rsidR="00D77145" w:rsidRDefault="00D77145" w:rsidP="008672E1">
                      <w:pPr>
                        <w:rPr>
                          <w:sz w:val="24"/>
                          <w:szCs w:val="24"/>
                        </w:rPr>
                      </w:pPr>
                      <w:r w:rsidRPr="00A26C0F">
                        <w:rPr>
                          <w:b/>
                          <w:sz w:val="24"/>
                          <w:szCs w:val="24"/>
                        </w:rPr>
                        <w:t xml:space="preserve">CONSERVATION TIPS: </w:t>
                      </w:r>
                      <w:r>
                        <w:rPr>
                          <w:sz w:val="24"/>
                          <w:szCs w:val="24"/>
                        </w:rPr>
                        <w:t>From Liz Hester, Conservation Chair</w:t>
                      </w:r>
                    </w:p>
                    <w:p w14:paraId="70655AED" w14:textId="77777777" w:rsidR="00D77145" w:rsidRPr="008672E1" w:rsidRDefault="00D77145" w:rsidP="008672E1">
                      <w:pPr>
                        <w:rPr>
                          <w:color w:val="000000"/>
                          <w:sz w:val="24"/>
                          <w:szCs w:val="24"/>
                        </w:rPr>
                      </w:pPr>
                      <w:r w:rsidRPr="008672E1">
                        <w:rPr>
                          <w:b/>
                          <w:bCs/>
                          <w:color w:val="000000"/>
                          <w:sz w:val="24"/>
                          <w:szCs w:val="24"/>
                          <w:u w:val="single"/>
                        </w:rPr>
                        <w:t>SAVE A TREE</w:t>
                      </w:r>
                    </w:p>
                    <w:p w14:paraId="7B5E1CD2" w14:textId="77777777" w:rsidR="00D77145" w:rsidRPr="008672E1" w:rsidRDefault="00D77145" w:rsidP="008672E1">
                      <w:pPr>
                        <w:rPr>
                          <w:color w:val="000000"/>
                          <w:sz w:val="24"/>
                          <w:szCs w:val="24"/>
                        </w:rPr>
                      </w:pPr>
                      <w:r w:rsidRPr="008672E1">
                        <w:rPr>
                          <w:color w:val="000000"/>
                          <w:sz w:val="24"/>
                          <w:szCs w:val="24"/>
                        </w:rPr>
                        <w:t>The average American receives more than 41 pounds of junk mail a year.</w:t>
                      </w:r>
                    </w:p>
                    <w:p w14:paraId="4FD54573" w14:textId="55E94A55" w:rsidR="00D77145" w:rsidRPr="008672E1" w:rsidRDefault="00D77145" w:rsidP="008672E1">
                      <w:pPr>
                        <w:rPr>
                          <w:color w:val="000000"/>
                          <w:sz w:val="24"/>
                          <w:szCs w:val="24"/>
                        </w:rPr>
                      </w:pPr>
                      <w:r w:rsidRPr="008672E1">
                        <w:rPr>
                          <w:color w:val="000000"/>
                          <w:sz w:val="24"/>
                          <w:szCs w:val="24"/>
                        </w:rPr>
                        <w:t>That’s more than 10</w:t>
                      </w:r>
                      <w:r>
                        <w:rPr>
                          <w:color w:val="000000"/>
                          <w:sz w:val="24"/>
                          <w:szCs w:val="24"/>
                        </w:rPr>
                        <w:t>0 million trees for JUNK MAIL! </w:t>
                      </w:r>
                      <w:r w:rsidRPr="008672E1">
                        <w:rPr>
                          <w:color w:val="000000"/>
                          <w:sz w:val="24"/>
                          <w:szCs w:val="24"/>
                        </w:rPr>
                        <w:t>42% of trees har</w:t>
                      </w:r>
                      <w:r>
                        <w:rPr>
                          <w:color w:val="000000"/>
                          <w:sz w:val="24"/>
                          <w:szCs w:val="24"/>
                        </w:rPr>
                        <w:t>vested becomes pulp wood for </w:t>
                      </w:r>
                      <w:r w:rsidRPr="008672E1">
                        <w:rPr>
                          <w:color w:val="000000"/>
                          <w:sz w:val="24"/>
                          <w:szCs w:val="24"/>
                        </w:rPr>
                        <w:t>paper.</w:t>
                      </w:r>
                      <w:r w:rsidRPr="00D77145">
                        <w:rPr>
                          <w:color w:val="000000"/>
                          <w:sz w:val="24"/>
                          <w:szCs w:val="24"/>
                        </w:rPr>
                        <w:t xml:space="preserve"> </w:t>
                      </w:r>
                      <w:r w:rsidRPr="008672E1">
                        <w:rPr>
                          <w:color w:val="000000"/>
                          <w:sz w:val="24"/>
                          <w:szCs w:val="24"/>
                        </w:rPr>
                        <w:t xml:space="preserve">28 billion </w:t>
                      </w:r>
                      <w:proofErr w:type="gramStart"/>
                      <w:r w:rsidRPr="008672E1">
                        <w:rPr>
                          <w:color w:val="000000"/>
                          <w:sz w:val="24"/>
                          <w:szCs w:val="24"/>
                        </w:rPr>
                        <w:t>gallon</w:t>
                      </w:r>
                      <w:proofErr w:type="gramEnd"/>
                      <w:r w:rsidRPr="008672E1">
                        <w:rPr>
                          <w:color w:val="000000"/>
                          <w:sz w:val="24"/>
                          <w:szCs w:val="24"/>
                        </w:rPr>
                        <w:t xml:space="preserve"> of water are wasted to produce and recycle junk mail</w:t>
                      </w:r>
                      <w:r>
                        <w:rPr>
                          <w:color w:val="000000"/>
                          <w:sz w:val="24"/>
                          <w:szCs w:val="24"/>
                        </w:rPr>
                        <w:t>.</w:t>
                      </w:r>
                    </w:p>
                    <w:p w14:paraId="0C2C4F33" w14:textId="34512A76" w:rsidR="00D77145" w:rsidRPr="008672E1" w:rsidRDefault="00D77145" w:rsidP="008672E1">
                      <w:pPr>
                        <w:rPr>
                          <w:color w:val="000000"/>
                          <w:sz w:val="24"/>
                          <w:szCs w:val="24"/>
                        </w:rPr>
                      </w:pPr>
                      <w:r>
                        <w:rPr>
                          <w:color w:val="000000"/>
                          <w:sz w:val="24"/>
                          <w:szCs w:val="24"/>
                        </w:rPr>
                        <w:t xml:space="preserve">Creating and shipping junk mail </w:t>
                      </w:r>
                      <w:r w:rsidRPr="008672E1">
                        <w:rPr>
                          <w:color w:val="000000"/>
                          <w:sz w:val="24"/>
                          <w:szCs w:val="24"/>
                        </w:rPr>
                        <w:t>produces more greenhouse gas</w:t>
                      </w:r>
                      <w:r>
                        <w:rPr>
                          <w:color w:val="000000"/>
                          <w:sz w:val="24"/>
                          <w:szCs w:val="24"/>
                        </w:rPr>
                        <w:t xml:space="preserve"> emissions than 9 million cars.</w:t>
                      </w:r>
                    </w:p>
                    <w:p w14:paraId="2D9DCB87" w14:textId="490583EC" w:rsidR="00D77145" w:rsidRPr="008672E1" w:rsidRDefault="00D77145" w:rsidP="008672E1">
                      <w:pPr>
                        <w:rPr>
                          <w:color w:val="000000"/>
                          <w:sz w:val="24"/>
                          <w:szCs w:val="24"/>
                        </w:rPr>
                      </w:pPr>
                      <w:r w:rsidRPr="008672E1">
                        <w:rPr>
                          <w:color w:val="000000"/>
                          <w:sz w:val="24"/>
                          <w:szCs w:val="24"/>
                        </w:rPr>
                        <w:t xml:space="preserve">You can make a change! Contact </w:t>
                      </w:r>
                      <w:proofErr w:type="spellStart"/>
                      <w:r w:rsidRPr="008672E1">
                        <w:rPr>
                          <w:color w:val="000000"/>
                          <w:sz w:val="24"/>
                          <w:szCs w:val="24"/>
                        </w:rPr>
                        <w:t>DMAChoice</w:t>
                      </w:r>
                      <w:proofErr w:type="spellEnd"/>
                      <w:r w:rsidRPr="008672E1">
                        <w:rPr>
                          <w:color w:val="000000"/>
                          <w:sz w:val="24"/>
                          <w:szCs w:val="24"/>
                        </w:rPr>
                        <w:t xml:space="preserve"> (dmachoice.thedma.org</w:t>
                      </w:r>
                      <w:r>
                        <w:rPr>
                          <w:color w:val="000000"/>
                          <w:sz w:val="24"/>
                          <w:szCs w:val="24"/>
                        </w:rPr>
                        <w:t xml:space="preserve">) to rid yourself of junk mail. </w:t>
                      </w:r>
                      <w:r w:rsidRPr="008672E1">
                        <w:rPr>
                          <w:color w:val="000000"/>
                          <w:sz w:val="24"/>
                          <w:szCs w:val="24"/>
                        </w:rPr>
                        <w:t>There is a charge of $2.00 but well worth it!</w:t>
                      </w:r>
                    </w:p>
                    <w:p w14:paraId="1995BDEE" w14:textId="77777777" w:rsidR="00D77145" w:rsidRPr="008672E1" w:rsidRDefault="00D77145" w:rsidP="008672E1">
                      <w:pPr>
                        <w:rPr>
                          <w:color w:val="000000"/>
                          <w:sz w:val="12"/>
                          <w:szCs w:val="12"/>
                        </w:rPr>
                      </w:pPr>
                      <w:r w:rsidRPr="008672E1">
                        <w:rPr>
                          <w:color w:val="000000"/>
                          <w:sz w:val="12"/>
                          <w:szCs w:val="12"/>
                        </w:rPr>
                        <w:t> </w:t>
                      </w:r>
                    </w:p>
                    <w:p w14:paraId="52EC915B" w14:textId="46F2D98D" w:rsidR="00D77145" w:rsidRPr="00D77145" w:rsidRDefault="00D77145" w:rsidP="008672E1">
                      <w:pPr>
                        <w:rPr>
                          <w:b/>
                          <w:color w:val="000000"/>
                          <w:sz w:val="24"/>
                          <w:szCs w:val="24"/>
                        </w:rPr>
                      </w:pPr>
                      <w:r w:rsidRPr="00D77145">
                        <w:rPr>
                          <w:b/>
                          <w:color w:val="000000"/>
                          <w:sz w:val="24"/>
                          <w:szCs w:val="24"/>
                        </w:rPr>
                        <w:t>Upcoming Program</w:t>
                      </w:r>
                      <w:r>
                        <w:rPr>
                          <w:b/>
                          <w:color w:val="000000"/>
                          <w:sz w:val="24"/>
                          <w:szCs w:val="24"/>
                        </w:rPr>
                        <w:t>:</w:t>
                      </w:r>
                      <w:r w:rsidRPr="008672E1">
                        <w:rPr>
                          <w:color w:val="000000"/>
                          <w:sz w:val="24"/>
                          <w:szCs w:val="24"/>
                        </w:rPr>
                        <w:t xml:space="preserve"> </w:t>
                      </w:r>
                      <w:r w:rsidRPr="008672E1">
                        <w:rPr>
                          <w:b/>
                          <w:color w:val="000000"/>
                          <w:sz w:val="24"/>
                          <w:szCs w:val="24"/>
                        </w:rPr>
                        <w:t>Monday, May 23</w:t>
                      </w:r>
                      <w:r w:rsidRPr="008672E1">
                        <w:rPr>
                          <w:b/>
                          <w:color w:val="000000"/>
                          <w:sz w:val="24"/>
                          <w:szCs w:val="24"/>
                          <w:vertAlign w:val="superscript"/>
                        </w:rPr>
                        <w:t>rd</w:t>
                      </w:r>
                      <w:r w:rsidRPr="008672E1">
                        <w:rPr>
                          <w:b/>
                          <w:color w:val="000000"/>
                          <w:sz w:val="24"/>
                          <w:szCs w:val="24"/>
                        </w:rPr>
                        <w:t> at 6:30 PM at the Plymouth Public Library.</w:t>
                      </w:r>
                      <w:r>
                        <w:rPr>
                          <w:b/>
                          <w:color w:val="000000"/>
                          <w:sz w:val="24"/>
                          <w:szCs w:val="24"/>
                        </w:rPr>
                        <w:t xml:space="preserve"> </w:t>
                      </w:r>
                      <w:r w:rsidRPr="008672E1">
                        <w:rPr>
                          <w:color w:val="000000"/>
                          <w:sz w:val="24"/>
                          <w:szCs w:val="24"/>
                        </w:rPr>
                        <w:t>Sustainable Plymouth is offering a program on Backyard Gardening: Permaculture &amp; Historical Practices.</w:t>
                      </w:r>
                    </w:p>
                    <w:p w14:paraId="59E63145" w14:textId="77777777" w:rsidR="00D77145" w:rsidRPr="008672E1" w:rsidRDefault="00D77145" w:rsidP="008672E1">
                      <w:pPr>
                        <w:rPr>
                          <w:color w:val="000000"/>
                          <w:sz w:val="16"/>
                          <w:szCs w:val="16"/>
                        </w:rPr>
                      </w:pPr>
                    </w:p>
                    <w:p w14:paraId="5732E779" w14:textId="71B7066D" w:rsidR="00D77145" w:rsidRPr="00A95AA8" w:rsidRDefault="00D77145" w:rsidP="009837FC">
                      <w:pPr>
                        <w:rPr>
                          <w:color w:val="222222"/>
                          <w:sz w:val="24"/>
                          <w:szCs w:val="24"/>
                          <w:shd w:val="clear" w:color="auto" w:fill="FFFFFF"/>
                        </w:rPr>
                      </w:pPr>
                      <w:r w:rsidRPr="00A95AA8">
                        <w:rPr>
                          <w:b/>
                          <w:color w:val="222222"/>
                          <w:sz w:val="24"/>
                          <w:szCs w:val="24"/>
                          <w:shd w:val="clear" w:color="auto" w:fill="FFFFFF"/>
                        </w:rPr>
                        <w:t>PLANT SALE</w:t>
                      </w:r>
                      <w:r>
                        <w:rPr>
                          <w:b/>
                          <w:color w:val="222222"/>
                          <w:sz w:val="24"/>
                          <w:szCs w:val="24"/>
                          <w:shd w:val="clear" w:color="auto" w:fill="FFFFFF"/>
                        </w:rPr>
                        <w:t xml:space="preserve">: </w:t>
                      </w:r>
                      <w:r>
                        <w:rPr>
                          <w:color w:val="222222"/>
                          <w:sz w:val="24"/>
                          <w:szCs w:val="24"/>
                          <w:shd w:val="clear" w:color="auto" w:fill="FFFFFF"/>
                        </w:rPr>
                        <w:t xml:space="preserve">Our plant sale fundraiser to support scholarships will be </w:t>
                      </w:r>
                      <w:r w:rsidRPr="00D77145">
                        <w:rPr>
                          <w:b/>
                          <w:color w:val="222222"/>
                          <w:sz w:val="24"/>
                          <w:szCs w:val="24"/>
                          <w:shd w:val="clear" w:color="auto" w:fill="FFFFFF"/>
                        </w:rPr>
                        <w:t>May 21 from 10am-1pm</w:t>
                      </w:r>
                      <w:r>
                        <w:rPr>
                          <w:color w:val="222222"/>
                          <w:sz w:val="24"/>
                          <w:szCs w:val="24"/>
                          <w:shd w:val="clear" w:color="auto" w:fill="FFFFFF"/>
                        </w:rPr>
                        <w:t xml:space="preserve"> on the lawn of the Library. In addition to plants donated by members, we plant to sell ‘Attic treasures’ and baked goods. Volunteers are needed to </w:t>
                      </w:r>
                      <w:proofErr w:type="gramStart"/>
                      <w:r>
                        <w:rPr>
                          <w:color w:val="222222"/>
                          <w:sz w:val="24"/>
                          <w:szCs w:val="24"/>
                          <w:shd w:val="clear" w:color="auto" w:fill="FFFFFF"/>
                        </w:rPr>
                        <w:t>help,</w:t>
                      </w:r>
                      <w:proofErr w:type="gramEnd"/>
                      <w:r>
                        <w:rPr>
                          <w:color w:val="222222"/>
                          <w:sz w:val="24"/>
                          <w:szCs w:val="24"/>
                          <w:shd w:val="clear" w:color="auto" w:fill="FFFFFF"/>
                        </w:rPr>
                        <w:t xml:space="preserve"> a sign-up sheet will be at the meeting. Please plan to help price and organize plants and help educate our customers for a few hours Saturday anytime between 7am-1:30pm. Divide and pot up your extra plants. Please label your plants with as much information possible. If you suspect that you have ‘jumping worms’ in your soil, you can wash off all soil and use commercial potting soil to pot them or wrap the roots in moist newspaper. You can fill a planter or basket with purchased annuals. If you donate an ‘Attic Treasure’ make sure that it is something that you would purchase</w:t>
                      </w:r>
                      <w:r w:rsidRPr="00BB6BF9">
                        <w:rPr>
                          <w:color w:val="222222"/>
                          <w:sz w:val="24"/>
                          <w:szCs w:val="24"/>
                          <w:shd w:val="clear" w:color="auto" w:fill="FFFFFF"/>
                        </w:rPr>
                        <w:t xml:space="preserve"> </w:t>
                      </w:r>
                      <w:r>
                        <w:rPr>
                          <w:color w:val="222222"/>
                          <w:sz w:val="24"/>
                          <w:szCs w:val="24"/>
                          <w:shd w:val="clear" w:color="auto" w:fill="FFFFFF"/>
                        </w:rPr>
                        <w:t xml:space="preserve">yourself, keep it gardening related. </w:t>
                      </w:r>
                      <w:r w:rsidRPr="00D77145">
                        <w:rPr>
                          <w:b/>
                          <w:color w:val="222222"/>
                          <w:sz w:val="24"/>
                          <w:szCs w:val="24"/>
                          <w:shd w:val="clear" w:color="auto" w:fill="FFFFFF"/>
                        </w:rPr>
                        <w:t>Plants can be dropped off at the back of the Library on Friday, May 20th from 3-5pm, or out front on the morning of the sale from 7:00-9:30am on the front lawn.</w:t>
                      </w:r>
                      <w:r>
                        <w:rPr>
                          <w:color w:val="222222"/>
                          <w:sz w:val="24"/>
                          <w:szCs w:val="24"/>
                          <w:shd w:val="clear" w:color="auto" w:fill="FFFFFF"/>
                        </w:rPr>
                        <w:t xml:space="preserve"> Attic Treasures and baked </w:t>
                      </w:r>
                      <w:proofErr w:type="gramStart"/>
                      <w:r>
                        <w:rPr>
                          <w:color w:val="222222"/>
                          <w:sz w:val="24"/>
                          <w:szCs w:val="24"/>
                          <w:shd w:val="clear" w:color="auto" w:fill="FFFFFF"/>
                        </w:rPr>
                        <w:t>goods  should</w:t>
                      </w:r>
                      <w:proofErr w:type="gramEnd"/>
                      <w:r>
                        <w:rPr>
                          <w:color w:val="222222"/>
                          <w:sz w:val="24"/>
                          <w:szCs w:val="24"/>
                          <w:shd w:val="clear" w:color="auto" w:fill="FFFFFF"/>
                        </w:rPr>
                        <w:t xml:space="preserve"> be dropped off Sat. morning between 8am-10am. We need sup</w:t>
                      </w:r>
                      <w:r w:rsidR="002151F5">
                        <w:rPr>
                          <w:color w:val="222222"/>
                          <w:sz w:val="24"/>
                          <w:szCs w:val="24"/>
                          <w:shd w:val="clear" w:color="auto" w:fill="FFFFFF"/>
                        </w:rPr>
                        <w:t>-</w:t>
                      </w:r>
                      <w:r>
                        <w:rPr>
                          <w:color w:val="222222"/>
                          <w:sz w:val="24"/>
                          <w:szCs w:val="24"/>
                          <w:shd w:val="clear" w:color="auto" w:fill="FFFFFF"/>
                        </w:rPr>
                        <w:t>port from every member. Download and print the flyer to share with friends. If you can’t donate plants, you should make a donation of $10 to the club.</w:t>
                      </w:r>
                    </w:p>
                    <w:p w14:paraId="7B884DA4" w14:textId="77777777" w:rsidR="00D77145" w:rsidRPr="00190B61" w:rsidRDefault="00D77145" w:rsidP="00CE1F3F">
                      <w:pPr>
                        <w:rPr>
                          <w:sz w:val="16"/>
                          <w:szCs w:val="16"/>
                        </w:rPr>
                      </w:pPr>
                    </w:p>
                    <w:p w14:paraId="2352DAF9" w14:textId="2D4044D4" w:rsidR="00D77145" w:rsidRPr="005868CF" w:rsidRDefault="00D77145" w:rsidP="00183A46">
                      <w:pPr>
                        <w:rPr>
                          <w:sz w:val="24"/>
                          <w:szCs w:val="24"/>
                        </w:rPr>
                      </w:pPr>
                      <w:r>
                        <w:rPr>
                          <w:b/>
                          <w:sz w:val="24"/>
                          <w:szCs w:val="24"/>
                        </w:rPr>
                        <w:t>HEDGE HOUSE TOUR AND LECTURE:</w:t>
                      </w:r>
                      <w:r>
                        <w:rPr>
                          <w:sz w:val="24"/>
                          <w:szCs w:val="24"/>
                        </w:rPr>
                        <w:t xml:space="preserve"> Kate </w:t>
                      </w:r>
                      <w:proofErr w:type="spellStart"/>
                      <w:r>
                        <w:rPr>
                          <w:sz w:val="24"/>
                          <w:szCs w:val="24"/>
                        </w:rPr>
                        <w:t>Angley</w:t>
                      </w:r>
                      <w:proofErr w:type="spellEnd"/>
                      <w:r>
                        <w:rPr>
                          <w:sz w:val="24"/>
                          <w:szCs w:val="24"/>
                        </w:rPr>
                        <w:t xml:space="preserve"> has arranged a tour of the house and gardens with a lecture by Bob Hoxie on </w:t>
                      </w:r>
                      <w:r w:rsidRPr="00BC6F55">
                        <w:rPr>
                          <w:b/>
                          <w:sz w:val="24"/>
                          <w:szCs w:val="24"/>
                        </w:rPr>
                        <w:t xml:space="preserve">Wed. June 22 from 9-10:30am </w:t>
                      </w:r>
                      <w:r>
                        <w:rPr>
                          <w:sz w:val="24"/>
                          <w:szCs w:val="24"/>
                        </w:rPr>
                        <w:t>at the historic Hedge House ($5 donation collected on the day). After up to 34 members can enjoy Tea with a scone and clotted cream, sandwiches and a pot of tea at Shelly’s tea room, 1 Court St. Kate will be taking reservations and checks or cash of $21 for the tea including tax and tip.</w:t>
                      </w:r>
                    </w:p>
                    <w:p w14:paraId="5DDC4627" w14:textId="6F3AAB71" w:rsidR="00D77145" w:rsidRPr="00BC6F55" w:rsidRDefault="00D77145" w:rsidP="00183A46">
                      <w:pPr>
                        <w:rPr>
                          <w:sz w:val="12"/>
                          <w:szCs w:val="12"/>
                        </w:rPr>
                      </w:pPr>
                    </w:p>
                    <w:p w14:paraId="10F28461" w14:textId="3CFD465D" w:rsidR="00D77145" w:rsidRPr="00BC6F55" w:rsidRDefault="00D77145" w:rsidP="00183A46">
                      <w:pPr>
                        <w:rPr>
                          <w:sz w:val="24"/>
                          <w:szCs w:val="24"/>
                        </w:rPr>
                      </w:pPr>
                      <w:r>
                        <w:rPr>
                          <w:b/>
                          <w:sz w:val="24"/>
                          <w:szCs w:val="24"/>
                        </w:rPr>
                        <w:t xml:space="preserve">TEAPOT ARRANGEMENTS: </w:t>
                      </w:r>
                      <w:r>
                        <w:rPr>
                          <w:sz w:val="24"/>
                          <w:szCs w:val="24"/>
                        </w:rPr>
                        <w:t xml:space="preserve">The Center for Active Living will be holding a fund raiser High </w:t>
                      </w:r>
                      <w:proofErr w:type="gramStart"/>
                      <w:r>
                        <w:rPr>
                          <w:sz w:val="24"/>
                          <w:szCs w:val="24"/>
                        </w:rPr>
                        <w:t>Tea  on</w:t>
                      </w:r>
                      <w:proofErr w:type="gramEnd"/>
                      <w:r>
                        <w:rPr>
                          <w:sz w:val="24"/>
                          <w:szCs w:val="24"/>
                        </w:rPr>
                        <w:t xml:space="preserve"> June 24</w:t>
                      </w:r>
                      <w:r w:rsidRPr="00BC6F55">
                        <w:rPr>
                          <w:sz w:val="24"/>
                          <w:szCs w:val="24"/>
                          <w:vertAlign w:val="superscript"/>
                        </w:rPr>
                        <w:t>th</w:t>
                      </w:r>
                      <w:r>
                        <w:rPr>
                          <w:sz w:val="24"/>
                          <w:szCs w:val="24"/>
                        </w:rPr>
                        <w:t xml:space="preserve">. They have requested our members create 8-10 centerpiece arrangements in teapots they will provide. Meghan Rinker will coordinate this effort. Let her know if you can fill one of the teapots. (774-404-7539 or </w:t>
                      </w:r>
                      <w:hyperlink r:id="rId15" w:history="1">
                        <w:r w:rsidRPr="00AC0DB1">
                          <w:rPr>
                            <w:rStyle w:val="Hyperlink"/>
                            <w:sz w:val="24"/>
                            <w:szCs w:val="24"/>
                          </w:rPr>
                          <w:t>Meghan.rinker@outlook.com</w:t>
                        </w:r>
                      </w:hyperlink>
                      <w:r>
                        <w:rPr>
                          <w:sz w:val="24"/>
                          <w:szCs w:val="24"/>
                        </w:rPr>
                        <w:t xml:space="preserve">) </w:t>
                      </w:r>
                    </w:p>
                    <w:p w14:paraId="216F4A30" w14:textId="34DBB043" w:rsidR="00D77145" w:rsidRPr="00A26C0F" w:rsidRDefault="00D77145" w:rsidP="00183A46">
                      <w:pPr>
                        <w:rPr>
                          <w:sz w:val="24"/>
                          <w:szCs w:val="24"/>
                        </w:rPr>
                      </w:pPr>
                    </w:p>
                    <w:p w14:paraId="63BC1854" w14:textId="0F9B0D08" w:rsidR="00D77145" w:rsidRPr="00A26C0F" w:rsidRDefault="00D77145">
                      <w:pPr>
                        <w:rPr>
                          <w:sz w:val="24"/>
                          <w:szCs w:val="24"/>
                        </w:rPr>
                      </w:pPr>
                    </w:p>
                  </w:txbxContent>
                </v:textbox>
              </v:shape>
            </w:pict>
          </mc:Fallback>
        </mc:AlternateContent>
      </w:r>
      <w:r w:rsidR="00557075">
        <w:tab/>
      </w:r>
      <w:r w:rsidR="00B44143">
        <w:tab/>
      </w:r>
    </w:p>
    <w:p w14:paraId="6DEFD1FC" w14:textId="77777777" w:rsidR="000663A2" w:rsidRPr="00A565AB" w:rsidRDefault="000663A2" w:rsidP="00A565AB">
      <w:pPr>
        <w:ind w:left="-855" w:firstLine="456"/>
        <w:rPr>
          <w:b/>
          <w:sz w:val="24"/>
          <w:szCs w:val="24"/>
          <w:u w:val="single"/>
        </w:rPr>
      </w:pPr>
    </w:p>
    <w:p w14:paraId="2457ADFB" w14:textId="77777777" w:rsidR="00B71F3C" w:rsidRDefault="00B71F3C" w:rsidP="00E15BAD">
      <w:pPr>
        <w:rPr>
          <w:sz w:val="24"/>
          <w:szCs w:val="24"/>
        </w:rPr>
      </w:pPr>
    </w:p>
    <w:p w14:paraId="52BA2C5B" w14:textId="77777777" w:rsidR="00B71F3C" w:rsidRPr="00B71F3C" w:rsidRDefault="00B71F3C" w:rsidP="00B71F3C">
      <w:pPr>
        <w:ind w:left="-798"/>
        <w:rPr>
          <w:sz w:val="24"/>
          <w:szCs w:val="24"/>
        </w:rPr>
      </w:pPr>
    </w:p>
    <w:p w14:paraId="4B448569" w14:textId="77777777" w:rsidR="00557075" w:rsidRDefault="00557075" w:rsidP="00E15BAD">
      <w:pPr>
        <w:rPr>
          <w:b/>
          <w:sz w:val="22"/>
          <w:szCs w:val="22"/>
        </w:rPr>
      </w:pPr>
      <w:r>
        <w:rPr>
          <w:b/>
          <w:sz w:val="22"/>
          <w:szCs w:val="22"/>
        </w:rPr>
        <w:tab/>
      </w:r>
      <w:r>
        <w:rPr>
          <w:b/>
          <w:sz w:val="22"/>
          <w:szCs w:val="22"/>
        </w:rPr>
        <w:tab/>
      </w:r>
    </w:p>
    <w:p w14:paraId="615199F4" w14:textId="77777777" w:rsidR="00B71F3C" w:rsidRPr="00B71F3C" w:rsidRDefault="00B71F3C" w:rsidP="00E15BAD">
      <w:pPr>
        <w:rPr>
          <w:sz w:val="24"/>
          <w:szCs w:val="24"/>
        </w:rPr>
      </w:pPr>
    </w:p>
    <w:p w14:paraId="128C0B19" w14:textId="77777777" w:rsidR="00B71F3C" w:rsidRPr="00B71F3C" w:rsidRDefault="00B71F3C" w:rsidP="00E15BAD">
      <w:pPr>
        <w:rPr>
          <w:sz w:val="24"/>
          <w:szCs w:val="24"/>
        </w:rPr>
      </w:pPr>
    </w:p>
    <w:p w14:paraId="21926F50" w14:textId="77777777" w:rsidR="00B71F3C" w:rsidRPr="00B71F3C" w:rsidRDefault="00B71F3C" w:rsidP="00E15BAD">
      <w:pPr>
        <w:rPr>
          <w:sz w:val="24"/>
          <w:szCs w:val="24"/>
        </w:rPr>
      </w:pPr>
    </w:p>
    <w:p w14:paraId="09C51081" w14:textId="77777777" w:rsidR="00B71F3C" w:rsidRPr="00B71F3C" w:rsidRDefault="00B71F3C" w:rsidP="00E15BAD">
      <w:pPr>
        <w:rPr>
          <w:sz w:val="24"/>
          <w:szCs w:val="24"/>
        </w:rPr>
      </w:pPr>
    </w:p>
    <w:p w14:paraId="6816E06E" w14:textId="77777777" w:rsidR="00B71F3C" w:rsidRDefault="00B71F3C" w:rsidP="00E15BAD"/>
    <w:p w14:paraId="50ACC54F" w14:textId="77777777" w:rsidR="00B71F3C" w:rsidRPr="00E15BAD" w:rsidRDefault="00097F80" w:rsidP="00E15BAD">
      <w:pPr>
        <w:sectPr w:rsidR="00B71F3C" w:rsidRPr="00E15BAD" w:rsidSect="00DF3301">
          <w:pgSz w:w="12240" w:h="15840"/>
          <w:pgMar w:top="540" w:right="1800" w:bottom="1440" w:left="1140" w:header="720" w:footer="720" w:gutter="0"/>
          <w:cols w:num="2" w:space="720" w:equalWidth="0">
            <w:col w:w="2109" w:space="1791"/>
            <w:col w:w="5400"/>
          </w:cols>
          <w:docGrid w:linePitch="360"/>
        </w:sectPr>
      </w:pPr>
      <w:r>
        <w:t xml:space="preserve"> </w:t>
      </w:r>
    </w:p>
    <w:p w14:paraId="0F1A5061" w14:textId="22A56EB5" w:rsidR="00E15BAD" w:rsidRDefault="00E15BAD" w:rsidP="00E15BAD">
      <w:pPr>
        <w:rPr>
          <w:sz w:val="24"/>
          <w:szCs w:val="24"/>
        </w:rPr>
      </w:pPr>
    </w:p>
    <w:p w14:paraId="7F8A4332" w14:textId="53F454C8" w:rsidR="00E15BAD" w:rsidRPr="00E15BAD" w:rsidRDefault="00520A95" w:rsidP="00E15BAD">
      <w:pPr>
        <w:ind w:left="-798"/>
        <w:rPr>
          <w:sz w:val="24"/>
          <w:szCs w:val="24"/>
        </w:rPr>
      </w:pPr>
      <w:r>
        <w:rPr>
          <w:noProof/>
          <w:sz w:val="24"/>
          <w:szCs w:val="24"/>
        </w:rPr>
        <mc:AlternateContent>
          <mc:Choice Requires="wps">
            <w:drawing>
              <wp:anchor distT="0" distB="0" distL="114300" distR="114300" simplePos="0" relativeHeight="251656704" behindDoc="0" locked="0" layoutInCell="1" allowOverlap="1" wp14:anchorId="4DC6CE7D" wp14:editId="139FAB06">
                <wp:simplePos x="0" y="0"/>
                <wp:positionH relativeFrom="column">
                  <wp:posOffset>-721995</wp:posOffset>
                </wp:positionH>
                <wp:positionV relativeFrom="paragraph">
                  <wp:posOffset>6713855</wp:posOffset>
                </wp:positionV>
                <wp:extent cx="2316480" cy="914400"/>
                <wp:effectExtent l="0" t="0" r="0" b="0"/>
                <wp:wrapSquare wrapText="bothSides"/>
                <wp:docPr id="13" name="Text Box 13"/>
                <wp:cNvGraphicFramePr/>
                <a:graphic xmlns:a="http://schemas.openxmlformats.org/drawingml/2006/main">
                  <a:graphicData uri="http://schemas.microsoft.com/office/word/2010/wordprocessingShape">
                    <wps:wsp>
                      <wps:cNvSpPr txBox="1"/>
                      <wps:spPr>
                        <a:xfrm>
                          <a:off x="0" y="0"/>
                          <a:ext cx="2316480"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AD9F840" w14:textId="77777777" w:rsidR="00D77145" w:rsidRPr="001C302A" w:rsidRDefault="00D77145" w:rsidP="008F4063">
                            <w:pPr>
                              <w:jc w:val="center"/>
                              <w:rPr>
                                <w:b/>
                                <w:i/>
                                <w:color w:val="76923C" w:themeColor="accent3" w:themeShade="BF"/>
                                <w:sz w:val="36"/>
                                <w:szCs w:val="36"/>
                              </w:rPr>
                            </w:pPr>
                            <w:r w:rsidRPr="001C302A">
                              <w:rPr>
                                <w:b/>
                                <w:i/>
                                <w:color w:val="76923C" w:themeColor="accent3" w:themeShade="BF"/>
                                <w:sz w:val="36"/>
                                <w:szCs w:val="36"/>
                              </w:rPr>
                              <w:t xml:space="preserve">Building Community through </w:t>
                            </w:r>
                          </w:p>
                          <w:p w14:paraId="0B1E12D2" w14:textId="771598BF" w:rsidR="00D77145" w:rsidRPr="001C302A" w:rsidRDefault="00D77145" w:rsidP="008F4063">
                            <w:pPr>
                              <w:jc w:val="center"/>
                              <w:rPr>
                                <w:b/>
                                <w:i/>
                                <w:color w:val="76923C" w:themeColor="accent3" w:themeShade="BF"/>
                                <w:sz w:val="36"/>
                                <w:szCs w:val="36"/>
                              </w:rPr>
                            </w:pPr>
                            <w:r w:rsidRPr="001C302A">
                              <w:rPr>
                                <w:b/>
                                <w:i/>
                                <w:color w:val="76923C" w:themeColor="accent3" w:themeShade="BF"/>
                                <w:sz w:val="36"/>
                                <w:szCs w:val="36"/>
                              </w:rPr>
                              <w:t>Gardening Together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C6CE7D" id="Text Box 13" o:spid="_x0000_s1034" type="#_x0000_t202" style="position:absolute;left:0;text-align:left;margin-left:-56.85pt;margin-top:528.65pt;width:182.4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" filled="f" stroked="f">
                <v:textbox>
                  <w:txbxContent>
                    <w:p w14:paraId="5AD9F840" w14:textId="77777777" w:rsidR="00D77145" w:rsidRPr="001C302A" w:rsidRDefault="00D77145" w:rsidP="008F4063">
                      <w:pPr>
                        <w:jc w:val="center"/>
                        <w:rPr>
                          <w:b/>
                          <w:i/>
                          <w:color w:val="76923C" w:themeColor="accent3" w:themeShade="BF"/>
                          <w:sz w:val="36"/>
                          <w:szCs w:val="36"/>
                        </w:rPr>
                      </w:pPr>
                      <w:r w:rsidRPr="001C302A">
                        <w:rPr>
                          <w:b/>
                          <w:i/>
                          <w:color w:val="76923C" w:themeColor="accent3" w:themeShade="BF"/>
                          <w:sz w:val="36"/>
                          <w:szCs w:val="36"/>
                        </w:rPr>
                        <w:t xml:space="preserve">Building Community through </w:t>
                      </w:r>
                    </w:p>
                    <w:p w14:paraId="0B1E12D2" w14:textId="771598BF" w:rsidR="00D77145" w:rsidRPr="001C302A" w:rsidRDefault="00D77145" w:rsidP="008F4063">
                      <w:pPr>
                        <w:jc w:val="center"/>
                        <w:rPr>
                          <w:b/>
                          <w:i/>
                          <w:color w:val="76923C" w:themeColor="accent3" w:themeShade="BF"/>
                          <w:sz w:val="36"/>
                          <w:szCs w:val="36"/>
                        </w:rPr>
                      </w:pPr>
                      <w:r w:rsidRPr="001C302A">
                        <w:rPr>
                          <w:b/>
                          <w:i/>
                          <w:color w:val="76923C" w:themeColor="accent3" w:themeShade="BF"/>
                          <w:sz w:val="36"/>
                          <w:szCs w:val="36"/>
                        </w:rPr>
                        <w:t>Gardening Together</w:t>
                      </w:r>
                    </w:p>
                  </w:txbxContent>
                </v:textbox>
                <w10:wrap type="square"/>
              </v:shape>
            </w:pict>
          </mc:Fallback>
        </mc:AlternateContent>
      </w:r>
      <w:r w:rsidR="00DA4885">
        <w:rPr>
          <w:noProof/>
          <w:sz w:val="24"/>
          <w:szCs w:val="24"/>
        </w:rPr>
        <mc:AlternateContent>
          <mc:Choice Requires="wpg">
            <w:drawing>
              <wp:inline distT="0" distB="0" distL="0" distR="0" wp14:anchorId="63944001" wp14:editId="5F655E96">
                <wp:extent cx="1339215" cy="800100"/>
                <wp:effectExtent l="0" t="0" r="0" b="0"/>
                <wp:docPr id="1" name="Group 1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39215" cy="800100"/>
                          <a:chOff x="2514" y="4500"/>
                          <a:chExt cx="7182" cy="4320"/>
                        </a:xfrm>
                      </wpg:grpSpPr>
                      <wps:wsp>
                        <wps:cNvPr id="2" name="AutoShape 17"/>
                        <wps:cNvSpPr>
                          <a:spLocks noChangeAspect="1" noChangeArrowheads="1" noTextEdit="1"/>
                        </wps:cNvSpPr>
                        <wps:spPr bwMode="auto">
                          <a:xfrm>
                            <a:off x="2514" y="4500"/>
                            <a:ext cx="7182" cy="432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A2A6EC8" id="Group 18" o:spid="_x0000_s1026" style="width:105.45pt;height:63pt;mso-position-horizontal-relative:char;mso-position-vertical-relative:line" coordorigin="2514,4500" coordsize="7182,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">
                <o:lock v:ext="edit" aspectratio="t"/>
                <v:rect id="AutoShape 17" o:spid="_x0000_s1027" style="position:absolute;left:2514;top:4500;width:7182;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o:lock v:ext="edit" aspectratio="t" text="t"/>
                </v:rect>
                <w10:anchorlock/>
              </v:group>
            </w:pict>
          </mc:Fallback>
        </mc:AlternateContent>
      </w:r>
    </w:p>
    <w:sectPr w:rsidR="00E15BAD" w:rsidRPr="00E15BAD" w:rsidSect="00DF3301">
      <w:type w:val="continuous"/>
      <w:pgSz w:w="12240" w:h="15840"/>
      <w:pgMar w:top="1440" w:right="1800" w:bottom="1440" w:left="1440" w:header="720" w:footer="720" w:gutter="0"/>
      <w:cols w:num="2" w:space="720" w:equalWidth="0">
        <w:col w:w="2160" w:space="720"/>
        <w:col w:w="61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6B173" w14:textId="77777777" w:rsidR="00FB5FE2" w:rsidRDefault="00FB5FE2" w:rsidP="007C6134">
      <w:r>
        <w:separator/>
      </w:r>
    </w:p>
  </w:endnote>
  <w:endnote w:type="continuationSeparator" w:id="0">
    <w:p w14:paraId="24C0A813" w14:textId="77777777" w:rsidR="00FB5FE2" w:rsidRDefault="00FB5FE2" w:rsidP="007C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charset w:val="00"/>
    <w:family w:val="auto"/>
    <w:pitch w:val="variable"/>
    <w:sig w:usb0="E1000AEF" w:usb1="5000A1FF" w:usb2="00000000" w:usb3="00000000" w:csb0="000001BF" w:csb1="00000000"/>
  </w:font>
  <w:font w:name="Times">
    <w:altName w:val="Times New Roman"/>
    <w:panose1 w:val="02020603050405020304"/>
    <w:charset w:val="4D"/>
    <w:family w:val="roman"/>
    <w:notTrueType/>
    <w:pitch w:val="variable"/>
    <w:sig w:usb0="00000003" w:usb1="00000000" w:usb2="00000000" w:usb3="00000000" w:csb0="00000001" w:csb1="00000000"/>
  </w:font>
  <w:font w:name="Berlin Sans FB">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1789" w14:textId="77777777" w:rsidR="00FB5FE2" w:rsidRDefault="00FB5FE2" w:rsidP="007C6134">
      <w:r>
        <w:separator/>
      </w:r>
    </w:p>
  </w:footnote>
  <w:footnote w:type="continuationSeparator" w:id="0">
    <w:p w14:paraId="580FCD07" w14:textId="77777777" w:rsidR="00FB5FE2" w:rsidRDefault="00FB5FE2" w:rsidP="007C6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42EB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357F3C"/>
    <w:multiLevelType w:val="hybridMultilevel"/>
    <w:tmpl w:val="5662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3E7200"/>
    <w:multiLevelType w:val="hybridMultilevel"/>
    <w:tmpl w:val="679E9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70306"/>
    <w:multiLevelType w:val="hybridMultilevel"/>
    <w:tmpl w:val="594C0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CC1EA6"/>
    <w:multiLevelType w:val="multilevel"/>
    <w:tmpl w:val="D626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F5F109E"/>
    <w:multiLevelType w:val="hybridMultilevel"/>
    <w:tmpl w:val="3C5A9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3900EF"/>
    <w:multiLevelType w:val="hybridMultilevel"/>
    <w:tmpl w:val="0A8AD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286E1B"/>
    <w:multiLevelType w:val="multilevel"/>
    <w:tmpl w:val="C00AC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483089392">
    <w:abstractNumId w:val="1"/>
  </w:num>
  <w:num w:numId="2" w16cid:durableId="663630046">
    <w:abstractNumId w:val="3"/>
  </w:num>
  <w:num w:numId="3" w16cid:durableId="663976365">
    <w:abstractNumId w:val="0"/>
  </w:num>
  <w:num w:numId="4" w16cid:durableId="1539732385">
    <w:abstractNumId w:val="4"/>
  </w:num>
  <w:num w:numId="5" w16cid:durableId="492644810">
    <w:abstractNumId w:val="6"/>
  </w:num>
  <w:num w:numId="6" w16cid:durableId="696662719">
    <w:abstractNumId w:val="2"/>
  </w:num>
  <w:num w:numId="7" w16cid:durableId="1573274947">
    <w:abstractNumId w:val="5"/>
  </w:num>
  <w:num w:numId="8" w16cid:durableId="353940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21C"/>
    <w:rsid w:val="00000FAB"/>
    <w:rsid w:val="000019AA"/>
    <w:rsid w:val="00002576"/>
    <w:rsid w:val="00002E80"/>
    <w:rsid w:val="00003D5C"/>
    <w:rsid w:val="000047A6"/>
    <w:rsid w:val="00006692"/>
    <w:rsid w:val="00006A5D"/>
    <w:rsid w:val="0001026B"/>
    <w:rsid w:val="00010B4A"/>
    <w:rsid w:val="00011707"/>
    <w:rsid w:val="00015575"/>
    <w:rsid w:val="00015710"/>
    <w:rsid w:val="000168D6"/>
    <w:rsid w:val="0001740E"/>
    <w:rsid w:val="00022FF3"/>
    <w:rsid w:val="00023656"/>
    <w:rsid w:val="000245AB"/>
    <w:rsid w:val="0002480C"/>
    <w:rsid w:val="000259C8"/>
    <w:rsid w:val="0002639B"/>
    <w:rsid w:val="00026461"/>
    <w:rsid w:val="000276E4"/>
    <w:rsid w:val="00027DD7"/>
    <w:rsid w:val="00027E35"/>
    <w:rsid w:val="00030A9F"/>
    <w:rsid w:val="00031645"/>
    <w:rsid w:val="00031A05"/>
    <w:rsid w:val="00031A87"/>
    <w:rsid w:val="00034192"/>
    <w:rsid w:val="0003422F"/>
    <w:rsid w:val="00034951"/>
    <w:rsid w:val="000372C5"/>
    <w:rsid w:val="000374D0"/>
    <w:rsid w:val="00037E2B"/>
    <w:rsid w:val="000405C8"/>
    <w:rsid w:val="00042FA7"/>
    <w:rsid w:val="00043283"/>
    <w:rsid w:val="00043D18"/>
    <w:rsid w:val="00043DAF"/>
    <w:rsid w:val="000443CC"/>
    <w:rsid w:val="000454A3"/>
    <w:rsid w:val="0004579E"/>
    <w:rsid w:val="0004587E"/>
    <w:rsid w:val="000476F9"/>
    <w:rsid w:val="000502DA"/>
    <w:rsid w:val="000505CB"/>
    <w:rsid w:val="00050B32"/>
    <w:rsid w:val="0005161F"/>
    <w:rsid w:val="00052BB9"/>
    <w:rsid w:val="000534B2"/>
    <w:rsid w:val="00053942"/>
    <w:rsid w:val="00053CC8"/>
    <w:rsid w:val="0005415A"/>
    <w:rsid w:val="000541E7"/>
    <w:rsid w:val="00060837"/>
    <w:rsid w:val="00060CE7"/>
    <w:rsid w:val="00062064"/>
    <w:rsid w:val="00062758"/>
    <w:rsid w:val="00063E4E"/>
    <w:rsid w:val="00063F95"/>
    <w:rsid w:val="00064CD6"/>
    <w:rsid w:val="0006639C"/>
    <w:rsid w:val="000663A2"/>
    <w:rsid w:val="000672A4"/>
    <w:rsid w:val="0007118F"/>
    <w:rsid w:val="00074C55"/>
    <w:rsid w:val="00075199"/>
    <w:rsid w:val="000776A2"/>
    <w:rsid w:val="00077F1F"/>
    <w:rsid w:val="00083FB4"/>
    <w:rsid w:val="00084B87"/>
    <w:rsid w:val="00084CCC"/>
    <w:rsid w:val="0008552F"/>
    <w:rsid w:val="000868B1"/>
    <w:rsid w:val="0008738B"/>
    <w:rsid w:val="000878AD"/>
    <w:rsid w:val="0009051B"/>
    <w:rsid w:val="00090DB3"/>
    <w:rsid w:val="00091BBC"/>
    <w:rsid w:val="00091FE3"/>
    <w:rsid w:val="00092D9E"/>
    <w:rsid w:val="00093B97"/>
    <w:rsid w:val="00094C2F"/>
    <w:rsid w:val="0009522C"/>
    <w:rsid w:val="00095C91"/>
    <w:rsid w:val="00096774"/>
    <w:rsid w:val="000967FE"/>
    <w:rsid w:val="00096D8A"/>
    <w:rsid w:val="0009764D"/>
    <w:rsid w:val="000978F2"/>
    <w:rsid w:val="00097A29"/>
    <w:rsid w:val="00097F80"/>
    <w:rsid w:val="000A0DC1"/>
    <w:rsid w:val="000A1112"/>
    <w:rsid w:val="000A29E7"/>
    <w:rsid w:val="000A49FF"/>
    <w:rsid w:val="000A5CA7"/>
    <w:rsid w:val="000A60AA"/>
    <w:rsid w:val="000A7C35"/>
    <w:rsid w:val="000A7D0C"/>
    <w:rsid w:val="000B06A5"/>
    <w:rsid w:val="000B2BB7"/>
    <w:rsid w:val="000B4F75"/>
    <w:rsid w:val="000B5352"/>
    <w:rsid w:val="000B6054"/>
    <w:rsid w:val="000B6EB5"/>
    <w:rsid w:val="000C2528"/>
    <w:rsid w:val="000C27D1"/>
    <w:rsid w:val="000C2AAF"/>
    <w:rsid w:val="000C4A41"/>
    <w:rsid w:val="000C4DB1"/>
    <w:rsid w:val="000C58CA"/>
    <w:rsid w:val="000C6597"/>
    <w:rsid w:val="000C6CD4"/>
    <w:rsid w:val="000C7660"/>
    <w:rsid w:val="000C7B08"/>
    <w:rsid w:val="000D4EEF"/>
    <w:rsid w:val="000D56E2"/>
    <w:rsid w:val="000D6210"/>
    <w:rsid w:val="000D71F0"/>
    <w:rsid w:val="000D75D3"/>
    <w:rsid w:val="000D7802"/>
    <w:rsid w:val="000D791B"/>
    <w:rsid w:val="000E2B95"/>
    <w:rsid w:val="000E36C5"/>
    <w:rsid w:val="000E39D1"/>
    <w:rsid w:val="000E3E70"/>
    <w:rsid w:val="000E43E0"/>
    <w:rsid w:val="000E55E8"/>
    <w:rsid w:val="000E58B4"/>
    <w:rsid w:val="000E6EC6"/>
    <w:rsid w:val="000F298D"/>
    <w:rsid w:val="000F3825"/>
    <w:rsid w:val="000F3DAE"/>
    <w:rsid w:val="000F675D"/>
    <w:rsid w:val="000F6EC2"/>
    <w:rsid w:val="000F795E"/>
    <w:rsid w:val="000F7CA9"/>
    <w:rsid w:val="00100344"/>
    <w:rsid w:val="0010197F"/>
    <w:rsid w:val="001028FD"/>
    <w:rsid w:val="001044AB"/>
    <w:rsid w:val="00104674"/>
    <w:rsid w:val="001068A3"/>
    <w:rsid w:val="00106B4F"/>
    <w:rsid w:val="00111080"/>
    <w:rsid w:val="00112785"/>
    <w:rsid w:val="00113B8A"/>
    <w:rsid w:val="00114D22"/>
    <w:rsid w:val="00115FF6"/>
    <w:rsid w:val="00116443"/>
    <w:rsid w:val="00117095"/>
    <w:rsid w:val="00117628"/>
    <w:rsid w:val="00117852"/>
    <w:rsid w:val="00117CB3"/>
    <w:rsid w:val="00120BF3"/>
    <w:rsid w:val="0012212A"/>
    <w:rsid w:val="00122DE4"/>
    <w:rsid w:val="001242E9"/>
    <w:rsid w:val="00126D17"/>
    <w:rsid w:val="00126DB2"/>
    <w:rsid w:val="0013152A"/>
    <w:rsid w:val="001317FF"/>
    <w:rsid w:val="001320E8"/>
    <w:rsid w:val="001324E9"/>
    <w:rsid w:val="00134928"/>
    <w:rsid w:val="00135EF6"/>
    <w:rsid w:val="0013649B"/>
    <w:rsid w:val="00137106"/>
    <w:rsid w:val="00137134"/>
    <w:rsid w:val="00140455"/>
    <w:rsid w:val="0014137A"/>
    <w:rsid w:val="0014222A"/>
    <w:rsid w:val="00144F51"/>
    <w:rsid w:val="00150EC9"/>
    <w:rsid w:val="001511E3"/>
    <w:rsid w:val="0015231E"/>
    <w:rsid w:val="001532E3"/>
    <w:rsid w:val="00153643"/>
    <w:rsid w:val="001545D1"/>
    <w:rsid w:val="00154C2A"/>
    <w:rsid w:val="00155C1A"/>
    <w:rsid w:val="00156D7C"/>
    <w:rsid w:val="00156F7E"/>
    <w:rsid w:val="0016167A"/>
    <w:rsid w:val="001638C0"/>
    <w:rsid w:val="00163B14"/>
    <w:rsid w:val="001640A7"/>
    <w:rsid w:val="001641A3"/>
    <w:rsid w:val="001672FE"/>
    <w:rsid w:val="00170037"/>
    <w:rsid w:val="0017230B"/>
    <w:rsid w:val="00172FD2"/>
    <w:rsid w:val="001739C0"/>
    <w:rsid w:val="00177E3B"/>
    <w:rsid w:val="001806C6"/>
    <w:rsid w:val="00180BD8"/>
    <w:rsid w:val="00182311"/>
    <w:rsid w:val="00183A46"/>
    <w:rsid w:val="00185732"/>
    <w:rsid w:val="001858C6"/>
    <w:rsid w:val="00185C88"/>
    <w:rsid w:val="00186FE4"/>
    <w:rsid w:val="00187F0F"/>
    <w:rsid w:val="001900C0"/>
    <w:rsid w:val="001903D6"/>
    <w:rsid w:val="00190B61"/>
    <w:rsid w:val="001910FD"/>
    <w:rsid w:val="00192A07"/>
    <w:rsid w:val="00193645"/>
    <w:rsid w:val="00194970"/>
    <w:rsid w:val="00195842"/>
    <w:rsid w:val="00196413"/>
    <w:rsid w:val="001A1ED7"/>
    <w:rsid w:val="001A2289"/>
    <w:rsid w:val="001A2754"/>
    <w:rsid w:val="001A3179"/>
    <w:rsid w:val="001A3242"/>
    <w:rsid w:val="001A35C1"/>
    <w:rsid w:val="001A379F"/>
    <w:rsid w:val="001A43E3"/>
    <w:rsid w:val="001A497A"/>
    <w:rsid w:val="001A54EE"/>
    <w:rsid w:val="001A559D"/>
    <w:rsid w:val="001A5681"/>
    <w:rsid w:val="001A769B"/>
    <w:rsid w:val="001A7DB3"/>
    <w:rsid w:val="001B00F6"/>
    <w:rsid w:val="001B0BD9"/>
    <w:rsid w:val="001B153D"/>
    <w:rsid w:val="001B156C"/>
    <w:rsid w:val="001B1682"/>
    <w:rsid w:val="001B4624"/>
    <w:rsid w:val="001B4829"/>
    <w:rsid w:val="001B4AC0"/>
    <w:rsid w:val="001B4D91"/>
    <w:rsid w:val="001B4FDC"/>
    <w:rsid w:val="001B5600"/>
    <w:rsid w:val="001B65BF"/>
    <w:rsid w:val="001B681B"/>
    <w:rsid w:val="001B6B51"/>
    <w:rsid w:val="001B6DC0"/>
    <w:rsid w:val="001B732B"/>
    <w:rsid w:val="001B7957"/>
    <w:rsid w:val="001B7C64"/>
    <w:rsid w:val="001C0C95"/>
    <w:rsid w:val="001C14FF"/>
    <w:rsid w:val="001C194F"/>
    <w:rsid w:val="001C302A"/>
    <w:rsid w:val="001C311A"/>
    <w:rsid w:val="001C4052"/>
    <w:rsid w:val="001C4C3D"/>
    <w:rsid w:val="001C4FBC"/>
    <w:rsid w:val="001C7C5B"/>
    <w:rsid w:val="001D063C"/>
    <w:rsid w:val="001D0D94"/>
    <w:rsid w:val="001D1A67"/>
    <w:rsid w:val="001D2D0A"/>
    <w:rsid w:val="001D2EB6"/>
    <w:rsid w:val="001D340C"/>
    <w:rsid w:val="001D4B64"/>
    <w:rsid w:val="001D4BF5"/>
    <w:rsid w:val="001D5E11"/>
    <w:rsid w:val="001D7EE9"/>
    <w:rsid w:val="001E0C74"/>
    <w:rsid w:val="001E0E5A"/>
    <w:rsid w:val="001E1376"/>
    <w:rsid w:val="001E2544"/>
    <w:rsid w:val="001E5073"/>
    <w:rsid w:val="001E6A88"/>
    <w:rsid w:val="001E6C64"/>
    <w:rsid w:val="001E705C"/>
    <w:rsid w:val="001E7A7A"/>
    <w:rsid w:val="001E7C46"/>
    <w:rsid w:val="001F05CD"/>
    <w:rsid w:val="001F1707"/>
    <w:rsid w:val="001F1C5E"/>
    <w:rsid w:val="001F1E44"/>
    <w:rsid w:val="001F1FD7"/>
    <w:rsid w:val="001F347D"/>
    <w:rsid w:val="001F558F"/>
    <w:rsid w:val="001F57D1"/>
    <w:rsid w:val="001F5A4E"/>
    <w:rsid w:val="001F6654"/>
    <w:rsid w:val="0020024B"/>
    <w:rsid w:val="00200832"/>
    <w:rsid w:val="002017A0"/>
    <w:rsid w:val="00201B0E"/>
    <w:rsid w:val="002024DF"/>
    <w:rsid w:val="00202FD3"/>
    <w:rsid w:val="002032D4"/>
    <w:rsid w:val="00203604"/>
    <w:rsid w:val="00205C21"/>
    <w:rsid w:val="0021089F"/>
    <w:rsid w:val="002113A9"/>
    <w:rsid w:val="00211468"/>
    <w:rsid w:val="002118BE"/>
    <w:rsid w:val="002126EE"/>
    <w:rsid w:val="00212BB1"/>
    <w:rsid w:val="002136FA"/>
    <w:rsid w:val="00213994"/>
    <w:rsid w:val="002151F5"/>
    <w:rsid w:val="00216DAB"/>
    <w:rsid w:val="002179C1"/>
    <w:rsid w:val="002179D4"/>
    <w:rsid w:val="002204F0"/>
    <w:rsid w:val="002207BD"/>
    <w:rsid w:val="00220B2C"/>
    <w:rsid w:val="00221D16"/>
    <w:rsid w:val="002239B3"/>
    <w:rsid w:val="002241AD"/>
    <w:rsid w:val="00225BFC"/>
    <w:rsid w:val="00226432"/>
    <w:rsid w:val="002274A4"/>
    <w:rsid w:val="00227A45"/>
    <w:rsid w:val="00231F52"/>
    <w:rsid w:val="002321DB"/>
    <w:rsid w:val="00232ACE"/>
    <w:rsid w:val="00232C52"/>
    <w:rsid w:val="00233EB6"/>
    <w:rsid w:val="00234987"/>
    <w:rsid w:val="002351DE"/>
    <w:rsid w:val="00235AD9"/>
    <w:rsid w:val="002360D4"/>
    <w:rsid w:val="0023647F"/>
    <w:rsid w:val="00236630"/>
    <w:rsid w:val="002411B3"/>
    <w:rsid w:val="0024142B"/>
    <w:rsid w:val="00241531"/>
    <w:rsid w:val="002421A7"/>
    <w:rsid w:val="002431FE"/>
    <w:rsid w:val="0024355E"/>
    <w:rsid w:val="00244929"/>
    <w:rsid w:val="00245C95"/>
    <w:rsid w:val="00247157"/>
    <w:rsid w:val="002508C7"/>
    <w:rsid w:val="00250DA1"/>
    <w:rsid w:val="00251093"/>
    <w:rsid w:val="00251940"/>
    <w:rsid w:val="00251D4E"/>
    <w:rsid w:val="002527D6"/>
    <w:rsid w:val="0025288E"/>
    <w:rsid w:val="00252F6D"/>
    <w:rsid w:val="00253A64"/>
    <w:rsid w:val="002551F0"/>
    <w:rsid w:val="0025786D"/>
    <w:rsid w:val="00260F7A"/>
    <w:rsid w:val="00260F82"/>
    <w:rsid w:val="00261DED"/>
    <w:rsid w:val="0026241E"/>
    <w:rsid w:val="002649AF"/>
    <w:rsid w:val="00265123"/>
    <w:rsid w:val="00266EC9"/>
    <w:rsid w:val="00267197"/>
    <w:rsid w:val="00270D1E"/>
    <w:rsid w:val="00271C1F"/>
    <w:rsid w:val="0027239D"/>
    <w:rsid w:val="00272851"/>
    <w:rsid w:val="00273839"/>
    <w:rsid w:val="00273917"/>
    <w:rsid w:val="00273BC7"/>
    <w:rsid w:val="00273DEE"/>
    <w:rsid w:val="002747B2"/>
    <w:rsid w:val="00275082"/>
    <w:rsid w:val="0027561E"/>
    <w:rsid w:val="00277933"/>
    <w:rsid w:val="00281584"/>
    <w:rsid w:val="0028351A"/>
    <w:rsid w:val="00283FED"/>
    <w:rsid w:val="002847D4"/>
    <w:rsid w:val="002848DB"/>
    <w:rsid w:val="00285AE7"/>
    <w:rsid w:val="00286F6C"/>
    <w:rsid w:val="00287EAF"/>
    <w:rsid w:val="00291F1D"/>
    <w:rsid w:val="00292331"/>
    <w:rsid w:val="00293C95"/>
    <w:rsid w:val="00293CE0"/>
    <w:rsid w:val="002942F6"/>
    <w:rsid w:val="00294F3C"/>
    <w:rsid w:val="00295FD7"/>
    <w:rsid w:val="00296064"/>
    <w:rsid w:val="002A013D"/>
    <w:rsid w:val="002A16A4"/>
    <w:rsid w:val="002A2945"/>
    <w:rsid w:val="002A3976"/>
    <w:rsid w:val="002A4E23"/>
    <w:rsid w:val="002A5924"/>
    <w:rsid w:val="002A5E13"/>
    <w:rsid w:val="002A67B5"/>
    <w:rsid w:val="002B00D3"/>
    <w:rsid w:val="002B0FDB"/>
    <w:rsid w:val="002B1CEB"/>
    <w:rsid w:val="002B1EB7"/>
    <w:rsid w:val="002B446F"/>
    <w:rsid w:val="002B4676"/>
    <w:rsid w:val="002B5212"/>
    <w:rsid w:val="002B543B"/>
    <w:rsid w:val="002B586E"/>
    <w:rsid w:val="002B58FD"/>
    <w:rsid w:val="002B7F31"/>
    <w:rsid w:val="002C4D0D"/>
    <w:rsid w:val="002C5038"/>
    <w:rsid w:val="002C5628"/>
    <w:rsid w:val="002C60CC"/>
    <w:rsid w:val="002C6664"/>
    <w:rsid w:val="002C6D71"/>
    <w:rsid w:val="002C7761"/>
    <w:rsid w:val="002D0FDD"/>
    <w:rsid w:val="002D2220"/>
    <w:rsid w:val="002D28C3"/>
    <w:rsid w:val="002D32CC"/>
    <w:rsid w:val="002D3330"/>
    <w:rsid w:val="002D3D23"/>
    <w:rsid w:val="002D4980"/>
    <w:rsid w:val="002D5162"/>
    <w:rsid w:val="002D51AF"/>
    <w:rsid w:val="002D5D0D"/>
    <w:rsid w:val="002D6596"/>
    <w:rsid w:val="002D6E0F"/>
    <w:rsid w:val="002D72C2"/>
    <w:rsid w:val="002D7D7F"/>
    <w:rsid w:val="002E05FD"/>
    <w:rsid w:val="002E2CBD"/>
    <w:rsid w:val="002E52AE"/>
    <w:rsid w:val="002E640E"/>
    <w:rsid w:val="002F018B"/>
    <w:rsid w:val="002F0E79"/>
    <w:rsid w:val="002F0FE5"/>
    <w:rsid w:val="002F1592"/>
    <w:rsid w:val="002F251C"/>
    <w:rsid w:val="002F4936"/>
    <w:rsid w:val="002F59B0"/>
    <w:rsid w:val="002F5C08"/>
    <w:rsid w:val="002F66C0"/>
    <w:rsid w:val="002F7872"/>
    <w:rsid w:val="003013C4"/>
    <w:rsid w:val="00302D7C"/>
    <w:rsid w:val="003038F4"/>
    <w:rsid w:val="0030491E"/>
    <w:rsid w:val="003055AA"/>
    <w:rsid w:val="00307C3A"/>
    <w:rsid w:val="00307CBE"/>
    <w:rsid w:val="00311016"/>
    <w:rsid w:val="00312309"/>
    <w:rsid w:val="003131E9"/>
    <w:rsid w:val="00315199"/>
    <w:rsid w:val="00315719"/>
    <w:rsid w:val="0031584E"/>
    <w:rsid w:val="00316984"/>
    <w:rsid w:val="0032103D"/>
    <w:rsid w:val="0032106D"/>
    <w:rsid w:val="003219D6"/>
    <w:rsid w:val="00321BA9"/>
    <w:rsid w:val="00323812"/>
    <w:rsid w:val="00323C95"/>
    <w:rsid w:val="00324D7C"/>
    <w:rsid w:val="00325F60"/>
    <w:rsid w:val="00327698"/>
    <w:rsid w:val="003302AC"/>
    <w:rsid w:val="00333BD1"/>
    <w:rsid w:val="00333C1F"/>
    <w:rsid w:val="003341B0"/>
    <w:rsid w:val="003351A3"/>
    <w:rsid w:val="003359FC"/>
    <w:rsid w:val="00336BB1"/>
    <w:rsid w:val="00340C61"/>
    <w:rsid w:val="0034338E"/>
    <w:rsid w:val="00344F0E"/>
    <w:rsid w:val="003450A0"/>
    <w:rsid w:val="003475DC"/>
    <w:rsid w:val="003479EA"/>
    <w:rsid w:val="00347E8F"/>
    <w:rsid w:val="0035016D"/>
    <w:rsid w:val="0035192B"/>
    <w:rsid w:val="003524F4"/>
    <w:rsid w:val="00354176"/>
    <w:rsid w:val="00354235"/>
    <w:rsid w:val="00354631"/>
    <w:rsid w:val="00354793"/>
    <w:rsid w:val="00354B1D"/>
    <w:rsid w:val="00355188"/>
    <w:rsid w:val="00355787"/>
    <w:rsid w:val="0035586D"/>
    <w:rsid w:val="00355C74"/>
    <w:rsid w:val="00356027"/>
    <w:rsid w:val="003567B0"/>
    <w:rsid w:val="003570E5"/>
    <w:rsid w:val="00360271"/>
    <w:rsid w:val="00360C8C"/>
    <w:rsid w:val="00360E00"/>
    <w:rsid w:val="00361734"/>
    <w:rsid w:val="003618FC"/>
    <w:rsid w:val="003624D4"/>
    <w:rsid w:val="00362B32"/>
    <w:rsid w:val="00362F43"/>
    <w:rsid w:val="0036379D"/>
    <w:rsid w:val="0036481B"/>
    <w:rsid w:val="00364A93"/>
    <w:rsid w:val="00366AA5"/>
    <w:rsid w:val="003672F3"/>
    <w:rsid w:val="003702EB"/>
    <w:rsid w:val="003707E3"/>
    <w:rsid w:val="00370B4E"/>
    <w:rsid w:val="003718AF"/>
    <w:rsid w:val="00372E35"/>
    <w:rsid w:val="003755E4"/>
    <w:rsid w:val="00375FF6"/>
    <w:rsid w:val="0037630C"/>
    <w:rsid w:val="00377060"/>
    <w:rsid w:val="00377580"/>
    <w:rsid w:val="00377B66"/>
    <w:rsid w:val="00377DB6"/>
    <w:rsid w:val="00380161"/>
    <w:rsid w:val="0038102A"/>
    <w:rsid w:val="00383141"/>
    <w:rsid w:val="0038462F"/>
    <w:rsid w:val="003861B1"/>
    <w:rsid w:val="003865E0"/>
    <w:rsid w:val="00386859"/>
    <w:rsid w:val="00386F19"/>
    <w:rsid w:val="0038715A"/>
    <w:rsid w:val="003871A5"/>
    <w:rsid w:val="0038771D"/>
    <w:rsid w:val="00390977"/>
    <w:rsid w:val="003923DF"/>
    <w:rsid w:val="00393FE5"/>
    <w:rsid w:val="00395D38"/>
    <w:rsid w:val="003960A4"/>
    <w:rsid w:val="00396860"/>
    <w:rsid w:val="00396B68"/>
    <w:rsid w:val="00396E95"/>
    <w:rsid w:val="003974ED"/>
    <w:rsid w:val="00397AF2"/>
    <w:rsid w:val="00397B65"/>
    <w:rsid w:val="00397E2A"/>
    <w:rsid w:val="003A0A79"/>
    <w:rsid w:val="003A0FD9"/>
    <w:rsid w:val="003A1C9A"/>
    <w:rsid w:val="003A35D0"/>
    <w:rsid w:val="003A37A2"/>
    <w:rsid w:val="003A553A"/>
    <w:rsid w:val="003A6655"/>
    <w:rsid w:val="003A692A"/>
    <w:rsid w:val="003B3BB2"/>
    <w:rsid w:val="003B3C82"/>
    <w:rsid w:val="003B4053"/>
    <w:rsid w:val="003B49E2"/>
    <w:rsid w:val="003B5F7A"/>
    <w:rsid w:val="003B705A"/>
    <w:rsid w:val="003B7E7D"/>
    <w:rsid w:val="003C0DC7"/>
    <w:rsid w:val="003C1A08"/>
    <w:rsid w:val="003C3C44"/>
    <w:rsid w:val="003C62A0"/>
    <w:rsid w:val="003C670A"/>
    <w:rsid w:val="003C6DCA"/>
    <w:rsid w:val="003C7153"/>
    <w:rsid w:val="003C7844"/>
    <w:rsid w:val="003C7C28"/>
    <w:rsid w:val="003D187C"/>
    <w:rsid w:val="003D223E"/>
    <w:rsid w:val="003D2EAD"/>
    <w:rsid w:val="003D3682"/>
    <w:rsid w:val="003D3DDC"/>
    <w:rsid w:val="003D3F89"/>
    <w:rsid w:val="003E0719"/>
    <w:rsid w:val="003E0BC8"/>
    <w:rsid w:val="003E18F7"/>
    <w:rsid w:val="003E28A1"/>
    <w:rsid w:val="003E28BA"/>
    <w:rsid w:val="003E2A15"/>
    <w:rsid w:val="003E3296"/>
    <w:rsid w:val="003E3408"/>
    <w:rsid w:val="003E3C5E"/>
    <w:rsid w:val="003F240F"/>
    <w:rsid w:val="003F2EA5"/>
    <w:rsid w:val="003F63E6"/>
    <w:rsid w:val="003F7179"/>
    <w:rsid w:val="004010BF"/>
    <w:rsid w:val="00402049"/>
    <w:rsid w:val="00402DE5"/>
    <w:rsid w:val="0041045B"/>
    <w:rsid w:val="00412738"/>
    <w:rsid w:val="004128B1"/>
    <w:rsid w:val="00412AC0"/>
    <w:rsid w:val="0041394C"/>
    <w:rsid w:val="00414EAD"/>
    <w:rsid w:val="004151DC"/>
    <w:rsid w:val="00415E3D"/>
    <w:rsid w:val="00416840"/>
    <w:rsid w:val="00416F39"/>
    <w:rsid w:val="0041774B"/>
    <w:rsid w:val="004206B5"/>
    <w:rsid w:val="00421169"/>
    <w:rsid w:val="0042365F"/>
    <w:rsid w:val="0042390C"/>
    <w:rsid w:val="00423FF6"/>
    <w:rsid w:val="00424C6A"/>
    <w:rsid w:val="00425322"/>
    <w:rsid w:val="00425662"/>
    <w:rsid w:val="00426A35"/>
    <w:rsid w:val="00427756"/>
    <w:rsid w:val="004302AE"/>
    <w:rsid w:val="0043166F"/>
    <w:rsid w:val="00431BE2"/>
    <w:rsid w:val="00431BEC"/>
    <w:rsid w:val="00432161"/>
    <w:rsid w:val="0043246C"/>
    <w:rsid w:val="00433723"/>
    <w:rsid w:val="0043374D"/>
    <w:rsid w:val="00436E6C"/>
    <w:rsid w:val="004415CD"/>
    <w:rsid w:val="004435FC"/>
    <w:rsid w:val="00444115"/>
    <w:rsid w:val="0044458D"/>
    <w:rsid w:val="00445472"/>
    <w:rsid w:val="00446161"/>
    <w:rsid w:val="004473B2"/>
    <w:rsid w:val="0044764C"/>
    <w:rsid w:val="00447E8D"/>
    <w:rsid w:val="004502C2"/>
    <w:rsid w:val="00450601"/>
    <w:rsid w:val="004510C2"/>
    <w:rsid w:val="0045164A"/>
    <w:rsid w:val="004525FB"/>
    <w:rsid w:val="004527AC"/>
    <w:rsid w:val="004544C0"/>
    <w:rsid w:val="00454A0C"/>
    <w:rsid w:val="0045560B"/>
    <w:rsid w:val="0046095F"/>
    <w:rsid w:val="00460A79"/>
    <w:rsid w:val="00460ED8"/>
    <w:rsid w:val="00460F52"/>
    <w:rsid w:val="004610F3"/>
    <w:rsid w:val="00461429"/>
    <w:rsid w:val="00461E79"/>
    <w:rsid w:val="00463E3E"/>
    <w:rsid w:val="00463FE9"/>
    <w:rsid w:val="004651ED"/>
    <w:rsid w:val="00465287"/>
    <w:rsid w:val="004654C5"/>
    <w:rsid w:val="00466B08"/>
    <w:rsid w:val="004679FA"/>
    <w:rsid w:val="00473049"/>
    <w:rsid w:val="00473221"/>
    <w:rsid w:val="00473C67"/>
    <w:rsid w:val="00474556"/>
    <w:rsid w:val="00474ADE"/>
    <w:rsid w:val="00481627"/>
    <w:rsid w:val="00482A3D"/>
    <w:rsid w:val="00483490"/>
    <w:rsid w:val="0048398A"/>
    <w:rsid w:val="00485D67"/>
    <w:rsid w:val="00486AE7"/>
    <w:rsid w:val="00486F1E"/>
    <w:rsid w:val="00487BC5"/>
    <w:rsid w:val="00490983"/>
    <w:rsid w:val="00490F6B"/>
    <w:rsid w:val="004918BE"/>
    <w:rsid w:val="00492BC8"/>
    <w:rsid w:val="00493612"/>
    <w:rsid w:val="00493E22"/>
    <w:rsid w:val="00494425"/>
    <w:rsid w:val="00495731"/>
    <w:rsid w:val="0049612C"/>
    <w:rsid w:val="0049615F"/>
    <w:rsid w:val="00496DFF"/>
    <w:rsid w:val="004977D4"/>
    <w:rsid w:val="004A187B"/>
    <w:rsid w:val="004A1D31"/>
    <w:rsid w:val="004A30A4"/>
    <w:rsid w:val="004A3BFB"/>
    <w:rsid w:val="004A4420"/>
    <w:rsid w:val="004A4A32"/>
    <w:rsid w:val="004A6B44"/>
    <w:rsid w:val="004A6B45"/>
    <w:rsid w:val="004A7644"/>
    <w:rsid w:val="004B0128"/>
    <w:rsid w:val="004B09DC"/>
    <w:rsid w:val="004B0E55"/>
    <w:rsid w:val="004B167D"/>
    <w:rsid w:val="004B209A"/>
    <w:rsid w:val="004B292F"/>
    <w:rsid w:val="004B322F"/>
    <w:rsid w:val="004B42AB"/>
    <w:rsid w:val="004B469C"/>
    <w:rsid w:val="004B607F"/>
    <w:rsid w:val="004B6B53"/>
    <w:rsid w:val="004C1E13"/>
    <w:rsid w:val="004C229C"/>
    <w:rsid w:val="004C4A7F"/>
    <w:rsid w:val="004C5EC5"/>
    <w:rsid w:val="004C601B"/>
    <w:rsid w:val="004C68D8"/>
    <w:rsid w:val="004D175E"/>
    <w:rsid w:val="004D24A8"/>
    <w:rsid w:val="004D2BAF"/>
    <w:rsid w:val="004D2C0E"/>
    <w:rsid w:val="004D4450"/>
    <w:rsid w:val="004D4DC0"/>
    <w:rsid w:val="004D4E55"/>
    <w:rsid w:val="004D5411"/>
    <w:rsid w:val="004E077F"/>
    <w:rsid w:val="004E08C6"/>
    <w:rsid w:val="004E0AB2"/>
    <w:rsid w:val="004E2387"/>
    <w:rsid w:val="004E3598"/>
    <w:rsid w:val="004E3D71"/>
    <w:rsid w:val="004E3E34"/>
    <w:rsid w:val="004E72A1"/>
    <w:rsid w:val="004E76A4"/>
    <w:rsid w:val="004F3769"/>
    <w:rsid w:val="004F64D3"/>
    <w:rsid w:val="004F6A26"/>
    <w:rsid w:val="004F73CE"/>
    <w:rsid w:val="004F7CFB"/>
    <w:rsid w:val="0050067D"/>
    <w:rsid w:val="005006E2"/>
    <w:rsid w:val="005008C0"/>
    <w:rsid w:val="00501060"/>
    <w:rsid w:val="00501A5C"/>
    <w:rsid w:val="00502FE3"/>
    <w:rsid w:val="005053D7"/>
    <w:rsid w:val="00505F47"/>
    <w:rsid w:val="00510A56"/>
    <w:rsid w:val="0051226F"/>
    <w:rsid w:val="00512901"/>
    <w:rsid w:val="00512ACB"/>
    <w:rsid w:val="00512E7C"/>
    <w:rsid w:val="00514FE2"/>
    <w:rsid w:val="00515019"/>
    <w:rsid w:val="00515C8E"/>
    <w:rsid w:val="0051652D"/>
    <w:rsid w:val="00520A95"/>
    <w:rsid w:val="00520E26"/>
    <w:rsid w:val="00522C74"/>
    <w:rsid w:val="00523553"/>
    <w:rsid w:val="00523F62"/>
    <w:rsid w:val="0052450A"/>
    <w:rsid w:val="00524F29"/>
    <w:rsid w:val="00526E8C"/>
    <w:rsid w:val="0052763E"/>
    <w:rsid w:val="00530E64"/>
    <w:rsid w:val="0053306D"/>
    <w:rsid w:val="005339FC"/>
    <w:rsid w:val="00533E88"/>
    <w:rsid w:val="0053712C"/>
    <w:rsid w:val="00537718"/>
    <w:rsid w:val="00540AA2"/>
    <w:rsid w:val="00542D0F"/>
    <w:rsid w:val="005439D3"/>
    <w:rsid w:val="00545731"/>
    <w:rsid w:val="005463D5"/>
    <w:rsid w:val="0054713B"/>
    <w:rsid w:val="00547726"/>
    <w:rsid w:val="00547DC4"/>
    <w:rsid w:val="00553810"/>
    <w:rsid w:val="005543C0"/>
    <w:rsid w:val="00554A08"/>
    <w:rsid w:val="00554ECC"/>
    <w:rsid w:val="00554F37"/>
    <w:rsid w:val="00555B5A"/>
    <w:rsid w:val="00555BA3"/>
    <w:rsid w:val="00556489"/>
    <w:rsid w:val="00556574"/>
    <w:rsid w:val="0055671B"/>
    <w:rsid w:val="00557075"/>
    <w:rsid w:val="00561FC3"/>
    <w:rsid w:val="00562494"/>
    <w:rsid w:val="00562E66"/>
    <w:rsid w:val="00562ED1"/>
    <w:rsid w:val="00564439"/>
    <w:rsid w:val="00564A2C"/>
    <w:rsid w:val="0056790A"/>
    <w:rsid w:val="00571734"/>
    <w:rsid w:val="00571972"/>
    <w:rsid w:val="00572389"/>
    <w:rsid w:val="005726DD"/>
    <w:rsid w:val="00572991"/>
    <w:rsid w:val="00573A65"/>
    <w:rsid w:val="00574A46"/>
    <w:rsid w:val="00575D50"/>
    <w:rsid w:val="005768C6"/>
    <w:rsid w:val="00577F64"/>
    <w:rsid w:val="005809F9"/>
    <w:rsid w:val="00582810"/>
    <w:rsid w:val="005828DC"/>
    <w:rsid w:val="00582CD6"/>
    <w:rsid w:val="005842C6"/>
    <w:rsid w:val="00585E65"/>
    <w:rsid w:val="005862E1"/>
    <w:rsid w:val="005868CF"/>
    <w:rsid w:val="0059137C"/>
    <w:rsid w:val="00591BFC"/>
    <w:rsid w:val="005927BD"/>
    <w:rsid w:val="00592987"/>
    <w:rsid w:val="00594368"/>
    <w:rsid w:val="00595133"/>
    <w:rsid w:val="00595456"/>
    <w:rsid w:val="0059556B"/>
    <w:rsid w:val="005964A3"/>
    <w:rsid w:val="00596AA4"/>
    <w:rsid w:val="00597939"/>
    <w:rsid w:val="005A0D25"/>
    <w:rsid w:val="005A15F1"/>
    <w:rsid w:val="005A2875"/>
    <w:rsid w:val="005A36C6"/>
    <w:rsid w:val="005A4328"/>
    <w:rsid w:val="005A4439"/>
    <w:rsid w:val="005A53E3"/>
    <w:rsid w:val="005A6970"/>
    <w:rsid w:val="005A7E0B"/>
    <w:rsid w:val="005B16D2"/>
    <w:rsid w:val="005B16FB"/>
    <w:rsid w:val="005B1F0A"/>
    <w:rsid w:val="005B488A"/>
    <w:rsid w:val="005B5F05"/>
    <w:rsid w:val="005C13E7"/>
    <w:rsid w:val="005C27EA"/>
    <w:rsid w:val="005C2B12"/>
    <w:rsid w:val="005C2F8F"/>
    <w:rsid w:val="005C2FE9"/>
    <w:rsid w:val="005C5900"/>
    <w:rsid w:val="005C686E"/>
    <w:rsid w:val="005D0C6A"/>
    <w:rsid w:val="005D0F75"/>
    <w:rsid w:val="005D2722"/>
    <w:rsid w:val="005D2947"/>
    <w:rsid w:val="005D332C"/>
    <w:rsid w:val="005D5EDC"/>
    <w:rsid w:val="005D63B4"/>
    <w:rsid w:val="005D72F3"/>
    <w:rsid w:val="005E064B"/>
    <w:rsid w:val="005E0746"/>
    <w:rsid w:val="005E0767"/>
    <w:rsid w:val="005E0BCF"/>
    <w:rsid w:val="005E0E1D"/>
    <w:rsid w:val="005E1069"/>
    <w:rsid w:val="005E16B9"/>
    <w:rsid w:val="005E283A"/>
    <w:rsid w:val="005E3071"/>
    <w:rsid w:val="005E46D0"/>
    <w:rsid w:val="005E48E6"/>
    <w:rsid w:val="005E53B1"/>
    <w:rsid w:val="005E548D"/>
    <w:rsid w:val="005F0872"/>
    <w:rsid w:val="005F14E9"/>
    <w:rsid w:val="005F1AEB"/>
    <w:rsid w:val="005F2FE0"/>
    <w:rsid w:val="005F31E7"/>
    <w:rsid w:val="005F6673"/>
    <w:rsid w:val="005F6678"/>
    <w:rsid w:val="00600860"/>
    <w:rsid w:val="006020C6"/>
    <w:rsid w:val="00602750"/>
    <w:rsid w:val="006032FA"/>
    <w:rsid w:val="00603732"/>
    <w:rsid w:val="0060382C"/>
    <w:rsid w:val="00603D33"/>
    <w:rsid w:val="0060402F"/>
    <w:rsid w:val="00604BE5"/>
    <w:rsid w:val="0060552A"/>
    <w:rsid w:val="0060630E"/>
    <w:rsid w:val="00606F47"/>
    <w:rsid w:val="0061098B"/>
    <w:rsid w:val="00610AE9"/>
    <w:rsid w:val="00612176"/>
    <w:rsid w:val="006128CC"/>
    <w:rsid w:val="00612A00"/>
    <w:rsid w:val="0061446C"/>
    <w:rsid w:val="00614B61"/>
    <w:rsid w:val="0061652A"/>
    <w:rsid w:val="00616C57"/>
    <w:rsid w:val="006203E1"/>
    <w:rsid w:val="00621E80"/>
    <w:rsid w:val="00625C02"/>
    <w:rsid w:val="00627762"/>
    <w:rsid w:val="006312C7"/>
    <w:rsid w:val="0063220D"/>
    <w:rsid w:val="00632C84"/>
    <w:rsid w:val="006349D1"/>
    <w:rsid w:val="00634AC7"/>
    <w:rsid w:val="00635EB3"/>
    <w:rsid w:val="00636F0F"/>
    <w:rsid w:val="006403EA"/>
    <w:rsid w:val="00640771"/>
    <w:rsid w:val="006418B0"/>
    <w:rsid w:val="00641A56"/>
    <w:rsid w:val="0064455C"/>
    <w:rsid w:val="00644BC3"/>
    <w:rsid w:val="0064683A"/>
    <w:rsid w:val="00650B19"/>
    <w:rsid w:val="00651141"/>
    <w:rsid w:val="0065499E"/>
    <w:rsid w:val="006557D0"/>
    <w:rsid w:val="00655E76"/>
    <w:rsid w:val="006578A2"/>
    <w:rsid w:val="006602CE"/>
    <w:rsid w:val="00662A79"/>
    <w:rsid w:val="00662F8A"/>
    <w:rsid w:val="00663051"/>
    <w:rsid w:val="006643CE"/>
    <w:rsid w:val="00667C2D"/>
    <w:rsid w:val="00667F5C"/>
    <w:rsid w:val="006705AB"/>
    <w:rsid w:val="006708F9"/>
    <w:rsid w:val="006720C0"/>
    <w:rsid w:val="006727DD"/>
    <w:rsid w:val="00673EEE"/>
    <w:rsid w:val="0067497C"/>
    <w:rsid w:val="0067531E"/>
    <w:rsid w:val="0067560C"/>
    <w:rsid w:val="0067634B"/>
    <w:rsid w:val="00677B51"/>
    <w:rsid w:val="00677E0A"/>
    <w:rsid w:val="0068074B"/>
    <w:rsid w:val="006827A0"/>
    <w:rsid w:val="00683147"/>
    <w:rsid w:val="0068374F"/>
    <w:rsid w:val="006842CB"/>
    <w:rsid w:val="00684929"/>
    <w:rsid w:val="00684D12"/>
    <w:rsid w:val="00685818"/>
    <w:rsid w:val="00685AEC"/>
    <w:rsid w:val="00690AB9"/>
    <w:rsid w:val="00691228"/>
    <w:rsid w:val="00693D75"/>
    <w:rsid w:val="0069471B"/>
    <w:rsid w:val="00694D32"/>
    <w:rsid w:val="0069507A"/>
    <w:rsid w:val="00695C6F"/>
    <w:rsid w:val="00697629"/>
    <w:rsid w:val="006978FB"/>
    <w:rsid w:val="00697CF0"/>
    <w:rsid w:val="006A119E"/>
    <w:rsid w:val="006A252D"/>
    <w:rsid w:val="006A2618"/>
    <w:rsid w:val="006A2D53"/>
    <w:rsid w:val="006A2F4D"/>
    <w:rsid w:val="006A35CC"/>
    <w:rsid w:val="006A475F"/>
    <w:rsid w:val="006A6C5C"/>
    <w:rsid w:val="006B000A"/>
    <w:rsid w:val="006B0CC1"/>
    <w:rsid w:val="006B16E3"/>
    <w:rsid w:val="006B2396"/>
    <w:rsid w:val="006B23D4"/>
    <w:rsid w:val="006B3868"/>
    <w:rsid w:val="006B38DE"/>
    <w:rsid w:val="006B4961"/>
    <w:rsid w:val="006B69B9"/>
    <w:rsid w:val="006B7CBC"/>
    <w:rsid w:val="006C0249"/>
    <w:rsid w:val="006C5E8D"/>
    <w:rsid w:val="006C7DD8"/>
    <w:rsid w:val="006D0456"/>
    <w:rsid w:val="006D3DBE"/>
    <w:rsid w:val="006D49E7"/>
    <w:rsid w:val="006D7086"/>
    <w:rsid w:val="006E0765"/>
    <w:rsid w:val="006E6CEF"/>
    <w:rsid w:val="006F0194"/>
    <w:rsid w:val="006F0F28"/>
    <w:rsid w:val="006F232E"/>
    <w:rsid w:val="006F32F3"/>
    <w:rsid w:val="006F33E1"/>
    <w:rsid w:val="006F45AD"/>
    <w:rsid w:val="006F4873"/>
    <w:rsid w:val="006F4A15"/>
    <w:rsid w:val="006F4DEC"/>
    <w:rsid w:val="006F713D"/>
    <w:rsid w:val="00700975"/>
    <w:rsid w:val="00701F59"/>
    <w:rsid w:val="0070278F"/>
    <w:rsid w:val="0070470A"/>
    <w:rsid w:val="00705365"/>
    <w:rsid w:val="0070591A"/>
    <w:rsid w:val="00705BA4"/>
    <w:rsid w:val="0071006D"/>
    <w:rsid w:val="00710D97"/>
    <w:rsid w:val="0071165A"/>
    <w:rsid w:val="00712D68"/>
    <w:rsid w:val="0071390E"/>
    <w:rsid w:val="00714007"/>
    <w:rsid w:val="00716FBF"/>
    <w:rsid w:val="00720B77"/>
    <w:rsid w:val="00721B0D"/>
    <w:rsid w:val="007226F7"/>
    <w:rsid w:val="0072340C"/>
    <w:rsid w:val="00724C71"/>
    <w:rsid w:val="00725B27"/>
    <w:rsid w:val="00726DF7"/>
    <w:rsid w:val="00727DE1"/>
    <w:rsid w:val="00727E7F"/>
    <w:rsid w:val="00730322"/>
    <w:rsid w:val="00730909"/>
    <w:rsid w:val="00731372"/>
    <w:rsid w:val="00731B70"/>
    <w:rsid w:val="007323E7"/>
    <w:rsid w:val="00733DE3"/>
    <w:rsid w:val="00735EC5"/>
    <w:rsid w:val="00736B13"/>
    <w:rsid w:val="00736DC8"/>
    <w:rsid w:val="0074012C"/>
    <w:rsid w:val="0074205D"/>
    <w:rsid w:val="0074245D"/>
    <w:rsid w:val="00746744"/>
    <w:rsid w:val="0074779E"/>
    <w:rsid w:val="007508CB"/>
    <w:rsid w:val="007509D7"/>
    <w:rsid w:val="007512FA"/>
    <w:rsid w:val="00751C0E"/>
    <w:rsid w:val="00753A25"/>
    <w:rsid w:val="00754437"/>
    <w:rsid w:val="00756336"/>
    <w:rsid w:val="00756ECE"/>
    <w:rsid w:val="00757253"/>
    <w:rsid w:val="0075790C"/>
    <w:rsid w:val="00757AFF"/>
    <w:rsid w:val="00757B72"/>
    <w:rsid w:val="00757E3D"/>
    <w:rsid w:val="00763931"/>
    <w:rsid w:val="00764506"/>
    <w:rsid w:val="007648A5"/>
    <w:rsid w:val="007656C0"/>
    <w:rsid w:val="0076721C"/>
    <w:rsid w:val="00767C55"/>
    <w:rsid w:val="0077198D"/>
    <w:rsid w:val="00772371"/>
    <w:rsid w:val="0077240A"/>
    <w:rsid w:val="00773A48"/>
    <w:rsid w:val="00773EF9"/>
    <w:rsid w:val="00774042"/>
    <w:rsid w:val="00775F04"/>
    <w:rsid w:val="00776C46"/>
    <w:rsid w:val="00777FCA"/>
    <w:rsid w:val="007802D2"/>
    <w:rsid w:val="00781219"/>
    <w:rsid w:val="0078154C"/>
    <w:rsid w:val="007820BE"/>
    <w:rsid w:val="007822AB"/>
    <w:rsid w:val="00782797"/>
    <w:rsid w:val="00782DC7"/>
    <w:rsid w:val="00784C6A"/>
    <w:rsid w:val="00785F40"/>
    <w:rsid w:val="00786061"/>
    <w:rsid w:val="007868F9"/>
    <w:rsid w:val="007870DE"/>
    <w:rsid w:val="00790713"/>
    <w:rsid w:val="00792D3B"/>
    <w:rsid w:val="0079366E"/>
    <w:rsid w:val="00794755"/>
    <w:rsid w:val="007950BA"/>
    <w:rsid w:val="00795AD8"/>
    <w:rsid w:val="0079705E"/>
    <w:rsid w:val="007A2810"/>
    <w:rsid w:val="007A28E1"/>
    <w:rsid w:val="007A403E"/>
    <w:rsid w:val="007A54CF"/>
    <w:rsid w:val="007A6372"/>
    <w:rsid w:val="007A6555"/>
    <w:rsid w:val="007A75CD"/>
    <w:rsid w:val="007A7AEC"/>
    <w:rsid w:val="007A7BB4"/>
    <w:rsid w:val="007B0AFE"/>
    <w:rsid w:val="007B32FE"/>
    <w:rsid w:val="007B432C"/>
    <w:rsid w:val="007B5208"/>
    <w:rsid w:val="007B6BA3"/>
    <w:rsid w:val="007B6DB3"/>
    <w:rsid w:val="007B6E38"/>
    <w:rsid w:val="007C0C9A"/>
    <w:rsid w:val="007C11E7"/>
    <w:rsid w:val="007C4602"/>
    <w:rsid w:val="007C50B1"/>
    <w:rsid w:val="007C6134"/>
    <w:rsid w:val="007C6753"/>
    <w:rsid w:val="007C770B"/>
    <w:rsid w:val="007C7FE5"/>
    <w:rsid w:val="007D070A"/>
    <w:rsid w:val="007D0BAB"/>
    <w:rsid w:val="007D17EA"/>
    <w:rsid w:val="007D188D"/>
    <w:rsid w:val="007D1FBB"/>
    <w:rsid w:val="007D5E1C"/>
    <w:rsid w:val="007D608A"/>
    <w:rsid w:val="007E0966"/>
    <w:rsid w:val="007E0A93"/>
    <w:rsid w:val="007E1F2A"/>
    <w:rsid w:val="007E2C63"/>
    <w:rsid w:val="007E329E"/>
    <w:rsid w:val="007E3413"/>
    <w:rsid w:val="007E4277"/>
    <w:rsid w:val="007E7790"/>
    <w:rsid w:val="007F0205"/>
    <w:rsid w:val="007F158D"/>
    <w:rsid w:val="007F19C4"/>
    <w:rsid w:val="007F1F83"/>
    <w:rsid w:val="007F2FC5"/>
    <w:rsid w:val="007F3EA6"/>
    <w:rsid w:val="007F6015"/>
    <w:rsid w:val="007F73AA"/>
    <w:rsid w:val="007F793C"/>
    <w:rsid w:val="0080107C"/>
    <w:rsid w:val="00802C6E"/>
    <w:rsid w:val="00802E15"/>
    <w:rsid w:val="008037C8"/>
    <w:rsid w:val="00803916"/>
    <w:rsid w:val="0080428E"/>
    <w:rsid w:val="00805B2E"/>
    <w:rsid w:val="00806B91"/>
    <w:rsid w:val="008078F1"/>
    <w:rsid w:val="00812E37"/>
    <w:rsid w:val="00813545"/>
    <w:rsid w:val="008163E2"/>
    <w:rsid w:val="008165C8"/>
    <w:rsid w:val="00817C29"/>
    <w:rsid w:val="00817D8E"/>
    <w:rsid w:val="008203DD"/>
    <w:rsid w:val="008210C2"/>
    <w:rsid w:val="00821C19"/>
    <w:rsid w:val="00821FD8"/>
    <w:rsid w:val="008223F6"/>
    <w:rsid w:val="00822511"/>
    <w:rsid w:val="00823052"/>
    <w:rsid w:val="00825E8E"/>
    <w:rsid w:val="00826CEB"/>
    <w:rsid w:val="00830BC1"/>
    <w:rsid w:val="00830E60"/>
    <w:rsid w:val="008341D5"/>
    <w:rsid w:val="008363B5"/>
    <w:rsid w:val="00841E00"/>
    <w:rsid w:val="00843305"/>
    <w:rsid w:val="0084583A"/>
    <w:rsid w:val="008458B8"/>
    <w:rsid w:val="008471CB"/>
    <w:rsid w:val="00847335"/>
    <w:rsid w:val="00847AA5"/>
    <w:rsid w:val="00847ACD"/>
    <w:rsid w:val="0085173B"/>
    <w:rsid w:val="008538B3"/>
    <w:rsid w:val="00855812"/>
    <w:rsid w:val="00855F09"/>
    <w:rsid w:val="00855F35"/>
    <w:rsid w:val="0085607A"/>
    <w:rsid w:val="00857355"/>
    <w:rsid w:val="00857EB2"/>
    <w:rsid w:val="008611FA"/>
    <w:rsid w:val="00862454"/>
    <w:rsid w:val="00862C22"/>
    <w:rsid w:val="00862C94"/>
    <w:rsid w:val="008642BA"/>
    <w:rsid w:val="00864BEC"/>
    <w:rsid w:val="008657BB"/>
    <w:rsid w:val="008658EB"/>
    <w:rsid w:val="0086598E"/>
    <w:rsid w:val="00865F70"/>
    <w:rsid w:val="008667BB"/>
    <w:rsid w:val="00867028"/>
    <w:rsid w:val="008670A3"/>
    <w:rsid w:val="008672E1"/>
    <w:rsid w:val="00867BB3"/>
    <w:rsid w:val="008707B8"/>
    <w:rsid w:val="00871742"/>
    <w:rsid w:val="00871E05"/>
    <w:rsid w:val="00871F08"/>
    <w:rsid w:val="00872CCF"/>
    <w:rsid w:val="00872FF0"/>
    <w:rsid w:val="00873F93"/>
    <w:rsid w:val="00874780"/>
    <w:rsid w:val="00881346"/>
    <w:rsid w:val="00883D47"/>
    <w:rsid w:val="00883F3D"/>
    <w:rsid w:val="00883F76"/>
    <w:rsid w:val="00885F83"/>
    <w:rsid w:val="00886EE8"/>
    <w:rsid w:val="008870FB"/>
    <w:rsid w:val="0088793E"/>
    <w:rsid w:val="008913E4"/>
    <w:rsid w:val="00893779"/>
    <w:rsid w:val="00895A4A"/>
    <w:rsid w:val="0089654A"/>
    <w:rsid w:val="008966E6"/>
    <w:rsid w:val="00896B3F"/>
    <w:rsid w:val="00897DCC"/>
    <w:rsid w:val="008A4894"/>
    <w:rsid w:val="008A7D32"/>
    <w:rsid w:val="008B06B4"/>
    <w:rsid w:val="008B2476"/>
    <w:rsid w:val="008B35B7"/>
    <w:rsid w:val="008B3D86"/>
    <w:rsid w:val="008B3E37"/>
    <w:rsid w:val="008B4D7E"/>
    <w:rsid w:val="008B738C"/>
    <w:rsid w:val="008B75A3"/>
    <w:rsid w:val="008B7CA8"/>
    <w:rsid w:val="008C11C0"/>
    <w:rsid w:val="008C1307"/>
    <w:rsid w:val="008C1392"/>
    <w:rsid w:val="008C23A4"/>
    <w:rsid w:val="008C3034"/>
    <w:rsid w:val="008C4F0C"/>
    <w:rsid w:val="008C59C7"/>
    <w:rsid w:val="008C6A5C"/>
    <w:rsid w:val="008D1E7B"/>
    <w:rsid w:val="008D25F4"/>
    <w:rsid w:val="008D5089"/>
    <w:rsid w:val="008D508C"/>
    <w:rsid w:val="008D5BB1"/>
    <w:rsid w:val="008D7668"/>
    <w:rsid w:val="008E0FE0"/>
    <w:rsid w:val="008E1166"/>
    <w:rsid w:val="008E2FC5"/>
    <w:rsid w:val="008E319C"/>
    <w:rsid w:val="008E3DA7"/>
    <w:rsid w:val="008E4668"/>
    <w:rsid w:val="008E52B5"/>
    <w:rsid w:val="008E536C"/>
    <w:rsid w:val="008E57F4"/>
    <w:rsid w:val="008E5D85"/>
    <w:rsid w:val="008E73B7"/>
    <w:rsid w:val="008E747D"/>
    <w:rsid w:val="008F053B"/>
    <w:rsid w:val="008F16BC"/>
    <w:rsid w:val="008F19DB"/>
    <w:rsid w:val="008F38AC"/>
    <w:rsid w:val="008F4063"/>
    <w:rsid w:val="008F495E"/>
    <w:rsid w:val="008F5058"/>
    <w:rsid w:val="008F662F"/>
    <w:rsid w:val="008F680E"/>
    <w:rsid w:val="008F6C53"/>
    <w:rsid w:val="008F6E1D"/>
    <w:rsid w:val="008F7097"/>
    <w:rsid w:val="009008EB"/>
    <w:rsid w:val="00900C80"/>
    <w:rsid w:val="009016E0"/>
    <w:rsid w:val="00902D46"/>
    <w:rsid w:val="009054F4"/>
    <w:rsid w:val="00905DE8"/>
    <w:rsid w:val="00907B12"/>
    <w:rsid w:val="009106A6"/>
    <w:rsid w:val="00910BE8"/>
    <w:rsid w:val="00910D3E"/>
    <w:rsid w:val="00912D0F"/>
    <w:rsid w:val="00913878"/>
    <w:rsid w:val="00914E66"/>
    <w:rsid w:val="00915AD8"/>
    <w:rsid w:val="00915E39"/>
    <w:rsid w:val="0092127E"/>
    <w:rsid w:val="00922E37"/>
    <w:rsid w:val="00923612"/>
    <w:rsid w:val="00925DCC"/>
    <w:rsid w:val="00925E4F"/>
    <w:rsid w:val="009279A4"/>
    <w:rsid w:val="009279D4"/>
    <w:rsid w:val="00930693"/>
    <w:rsid w:val="00930F59"/>
    <w:rsid w:val="0093243F"/>
    <w:rsid w:val="0093367F"/>
    <w:rsid w:val="0093484F"/>
    <w:rsid w:val="00934F36"/>
    <w:rsid w:val="00934F82"/>
    <w:rsid w:val="0093698D"/>
    <w:rsid w:val="0094078E"/>
    <w:rsid w:val="00942C32"/>
    <w:rsid w:val="00942DF8"/>
    <w:rsid w:val="00943200"/>
    <w:rsid w:val="009432C6"/>
    <w:rsid w:val="00944ABE"/>
    <w:rsid w:val="009465B4"/>
    <w:rsid w:val="0094690E"/>
    <w:rsid w:val="0094778A"/>
    <w:rsid w:val="0095056A"/>
    <w:rsid w:val="00950CE1"/>
    <w:rsid w:val="0095127A"/>
    <w:rsid w:val="0095158C"/>
    <w:rsid w:val="009541D3"/>
    <w:rsid w:val="0095602E"/>
    <w:rsid w:val="00956743"/>
    <w:rsid w:val="00956887"/>
    <w:rsid w:val="00956C96"/>
    <w:rsid w:val="009579FB"/>
    <w:rsid w:val="00960796"/>
    <w:rsid w:val="00961102"/>
    <w:rsid w:val="00961AEA"/>
    <w:rsid w:val="00961CE7"/>
    <w:rsid w:val="00962887"/>
    <w:rsid w:val="00962B73"/>
    <w:rsid w:val="00962E2C"/>
    <w:rsid w:val="00963366"/>
    <w:rsid w:val="009634BE"/>
    <w:rsid w:val="00963A57"/>
    <w:rsid w:val="009659D6"/>
    <w:rsid w:val="0096644E"/>
    <w:rsid w:val="0096719C"/>
    <w:rsid w:val="00967DC2"/>
    <w:rsid w:val="009707E0"/>
    <w:rsid w:val="00970C20"/>
    <w:rsid w:val="00971FB5"/>
    <w:rsid w:val="009721B6"/>
    <w:rsid w:val="00980811"/>
    <w:rsid w:val="00980DE1"/>
    <w:rsid w:val="009827C9"/>
    <w:rsid w:val="0098294B"/>
    <w:rsid w:val="009837FC"/>
    <w:rsid w:val="00983FB2"/>
    <w:rsid w:val="009846D2"/>
    <w:rsid w:val="009861E9"/>
    <w:rsid w:val="00986F44"/>
    <w:rsid w:val="00987615"/>
    <w:rsid w:val="00992414"/>
    <w:rsid w:val="009929B9"/>
    <w:rsid w:val="00993287"/>
    <w:rsid w:val="009933A7"/>
    <w:rsid w:val="009933BE"/>
    <w:rsid w:val="009937EA"/>
    <w:rsid w:val="00993EBD"/>
    <w:rsid w:val="00994A18"/>
    <w:rsid w:val="00994FD4"/>
    <w:rsid w:val="00995000"/>
    <w:rsid w:val="00995FA0"/>
    <w:rsid w:val="0099697F"/>
    <w:rsid w:val="00996CC2"/>
    <w:rsid w:val="00997061"/>
    <w:rsid w:val="009A1324"/>
    <w:rsid w:val="009A1D93"/>
    <w:rsid w:val="009A43C1"/>
    <w:rsid w:val="009A459C"/>
    <w:rsid w:val="009A6B48"/>
    <w:rsid w:val="009B22BC"/>
    <w:rsid w:val="009B3E2F"/>
    <w:rsid w:val="009B6201"/>
    <w:rsid w:val="009C0C38"/>
    <w:rsid w:val="009C403B"/>
    <w:rsid w:val="009C47C1"/>
    <w:rsid w:val="009C4F90"/>
    <w:rsid w:val="009C5076"/>
    <w:rsid w:val="009C51E4"/>
    <w:rsid w:val="009C72E9"/>
    <w:rsid w:val="009C7C75"/>
    <w:rsid w:val="009D09F0"/>
    <w:rsid w:val="009D199C"/>
    <w:rsid w:val="009D2A19"/>
    <w:rsid w:val="009D3183"/>
    <w:rsid w:val="009D39AC"/>
    <w:rsid w:val="009D61E5"/>
    <w:rsid w:val="009D68A1"/>
    <w:rsid w:val="009E053A"/>
    <w:rsid w:val="009E165A"/>
    <w:rsid w:val="009E16FB"/>
    <w:rsid w:val="009E1B97"/>
    <w:rsid w:val="009E2DC2"/>
    <w:rsid w:val="009E2F52"/>
    <w:rsid w:val="009E5A6A"/>
    <w:rsid w:val="009E6148"/>
    <w:rsid w:val="009E7C8D"/>
    <w:rsid w:val="009F0AB0"/>
    <w:rsid w:val="009F1F1C"/>
    <w:rsid w:val="009F2AA8"/>
    <w:rsid w:val="009F2D15"/>
    <w:rsid w:val="009F559F"/>
    <w:rsid w:val="00A00DAB"/>
    <w:rsid w:val="00A012B3"/>
    <w:rsid w:val="00A02962"/>
    <w:rsid w:val="00A037DE"/>
    <w:rsid w:val="00A03C52"/>
    <w:rsid w:val="00A048E3"/>
    <w:rsid w:val="00A05950"/>
    <w:rsid w:val="00A06B70"/>
    <w:rsid w:val="00A072A8"/>
    <w:rsid w:val="00A106EF"/>
    <w:rsid w:val="00A1124C"/>
    <w:rsid w:val="00A11E3C"/>
    <w:rsid w:val="00A12978"/>
    <w:rsid w:val="00A1308A"/>
    <w:rsid w:val="00A16860"/>
    <w:rsid w:val="00A17DFB"/>
    <w:rsid w:val="00A21F17"/>
    <w:rsid w:val="00A222A8"/>
    <w:rsid w:val="00A2285C"/>
    <w:rsid w:val="00A22EAA"/>
    <w:rsid w:val="00A25627"/>
    <w:rsid w:val="00A25A64"/>
    <w:rsid w:val="00A2655F"/>
    <w:rsid w:val="00A26C0F"/>
    <w:rsid w:val="00A27795"/>
    <w:rsid w:val="00A301A4"/>
    <w:rsid w:val="00A32A38"/>
    <w:rsid w:val="00A33025"/>
    <w:rsid w:val="00A3457A"/>
    <w:rsid w:val="00A35848"/>
    <w:rsid w:val="00A35D36"/>
    <w:rsid w:val="00A37736"/>
    <w:rsid w:val="00A40E19"/>
    <w:rsid w:val="00A42B90"/>
    <w:rsid w:val="00A42C23"/>
    <w:rsid w:val="00A44D56"/>
    <w:rsid w:val="00A44F99"/>
    <w:rsid w:val="00A44FAF"/>
    <w:rsid w:val="00A45254"/>
    <w:rsid w:val="00A47D9C"/>
    <w:rsid w:val="00A505B5"/>
    <w:rsid w:val="00A51CA7"/>
    <w:rsid w:val="00A54D1C"/>
    <w:rsid w:val="00A55783"/>
    <w:rsid w:val="00A564B9"/>
    <w:rsid w:val="00A565AB"/>
    <w:rsid w:val="00A604A3"/>
    <w:rsid w:val="00A60EBB"/>
    <w:rsid w:val="00A61B74"/>
    <w:rsid w:val="00A61ED9"/>
    <w:rsid w:val="00A62AD2"/>
    <w:rsid w:val="00A63ACC"/>
    <w:rsid w:val="00A642B3"/>
    <w:rsid w:val="00A64B04"/>
    <w:rsid w:val="00A667DC"/>
    <w:rsid w:val="00A66920"/>
    <w:rsid w:val="00A67990"/>
    <w:rsid w:val="00A70B20"/>
    <w:rsid w:val="00A70F9B"/>
    <w:rsid w:val="00A71163"/>
    <w:rsid w:val="00A71849"/>
    <w:rsid w:val="00A72120"/>
    <w:rsid w:val="00A76392"/>
    <w:rsid w:val="00A76D26"/>
    <w:rsid w:val="00A77BA4"/>
    <w:rsid w:val="00A8053F"/>
    <w:rsid w:val="00A811F2"/>
    <w:rsid w:val="00A81AB6"/>
    <w:rsid w:val="00A83D07"/>
    <w:rsid w:val="00A83EE9"/>
    <w:rsid w:val="00A8504B"/>
    <w:rsid w:val="00A852C9"/>
    <w:rsid w:val="00A86856"/>
    <w:rsid w:val="00A86C12"/>
    <w:rsid w:val="00A87848"/>
    <w:rsid w:val="00A901C0"/>
    <w:rsid w:val="00A915D0"/>
    <w:rsid w:val="00A91976"/>
    <w:rsid w:val="00A91DBC"/>
    <w:rsid w:val="00A91EF3"/>
    <w:rsid w:val="00A9247C"/>
    <w:rsid w:val="00A93EBA"/>
    <w:rsid w:val="00A948C7"/>
    <w:rsid w:val="00A94A53"/>
    <w:rsid w:val="00A95AA8"/>
    <w:rsid w:val="00A96F69"/>
    <w:rsid w:val="00A97092"/>
    <w:rsid w:val="00AA0389"/>
    <w:rsid w:val="00AA3113"/>
    <w:rsid w:val="00AA3607"/>
    <w:rsid w:val="00AA46EA"/>
    <w:rsid w:val="00AA6EAD"/>
    <w:rsid w:val="00AA77AA"/>
    <w:rsid w:val="00AB21F8"/>
    <w:rsid w:val="00AB3D7A"/>
    <w:rsid w:val="00AB470E"/>
    <w:rsid w:val="00AB566F"/>
    <w:rsid w:val="00AB5B70"/>
    <w:rsid w:val="00AB6520"/>
    <w:rsid w:val="00AB6B84"/>
    <w:rsid w:val="00AB7396"/>
    <w:rsid w:val="00AB75B6"/>
    <w:rsid w:val="00AC0C48"/>
    <w:rsid w:val="00AC24CA"/>
    <w:rsid w:val="00AC306F"/>
    <w:rsid w:val="00AC3957"/>
    <w:rsid w:val="00AC4286"/>
    <w:rsid w:val="00AC4ED8"/>
    <w:rsid w:val="00AC581B"/>
    <w:rsid w:val="00AC6086"/>
    <w:rsid w:val="00AC60DB"/>
    <w:rsid w:val="00AC65B5"/>
    <w:rsid w:val="00AC6E1E"/>
    <w:rsid w:val="00AC72F8"/>
    <w:rsid w:val="00AC7A7A"/>
    <w:rsid w:val="00AD14CD"/>
    <w:rsid w:val="00AD1CD0"/>
    <w:rsid w:val="00AD2854"/>
    <w:rsid w:val="00AD372D"/>
    <w:rsid w:val="00AD48D4"/>
    <w:rsid w:val="00AD50DB"/>
    <w:rsid w:val="00AD52DE"/>
    <w:rsid w:val="00AD5831"/>
    <w:rsid w:val="00AD62D0"/>
    <w:rsid w:val="00AD64A2"/>
    <w:rsid w:val="00AD6DE6"/>
    <w:rsid w:val="00AE0417"/>
    <w:rsid w:val="00AE0DBC"/>
    <w:rsid w:val="00AE0DFE"/>
    <w:rsid w:val="00AE0F56"/>
    <w:rsid w:val="00AE2FF0"/>
    <w:rsid w:val="00AE39F7"/>
    <w:rsid w:val="00AE409B"/>
    <w:rsid w:val="00AE49E5"/>
    <w:rsid w:val="00AE51D4"/>
    <w:rsid w:val="00AE5B7E"/>
    <w:rsid w:val="00AE6CE7"/>
    <w:rsid w:val="00AE7D4E"/>
    <w:rsid w:val="00AF0482"/>
    <w:rsid w:val="00AF0758"/>
    <w:rsid w:val="00AF2D31"/>
    <w:rsid w:val="00AF34F7"/>
    <w:rsid w:val="00AF37E2"/>
    <w:rsid w:val="00AF4481"/>
    <w:rsid w:val="00AF62CE"/>
    <w:rsid w:val="00AF678B"/>
    <w:rsid w:val="00AF69DC"/>
    <w:rsid w:val="00AF75A5"/>
    <w:rsid w:val="00B013DD"/>
    <w:rsid w:val="00B01652"/>
    <w:rsid w:val="00B0196A"/>
    <w:rsid w:val="00B02081"/>
    <w:rsid w:val="00B034E9"/>
    <w:rsid w:val="00B03B39"/>
    <w:rsid w:val="00B069F9"/>
    <w:rsid w:val="00B07196"/>
    <w:rsid w:val="00B07AF8"/>
    <w:rsid w:val="00B10470"/>
    <w:rsid w:val="00B107BF"/>
    <w:rsid w:val="00B12A55"/>
    <w:rsid w:val="00B136E2"/>
    <w:rsid w:val="00B156CF"/>
    <w:rsid w:val="00B174DB"/>
    <w:rsid w:val="00B20ACC"/>
    <w:rsid w:val="00B20F31"/>
    <w:rsid w:val="00B22BB7"/>
    <w:rsid w:val="00B25E3D"/>
    <w:rsid w:val="00B2715A"/>
    <w:rsid w:val="00B30F03"/>
    <w:rsid w:val="00B31207"/>
    <w:rsid w:val="00B31FEF"/>
    <w:rsid w:val="00B3276C"/>
    <w:rsid w:val="00B33C65"/>
    <w:rsid w:val="00B360BD"/>
    <w:rsid w:val="00B372AF"/>
    <w:rsid w:val="00B3786D"/>
    <w:rsid w:val="00B40287"/>
    <w:rsid w:val="00B414B9"/>
    <w:rsid w:val="00B4232F"/>
    <w:rsid w:val="00B44098"/>
    <w:rsid w:val="00B44143"/>
    <w:rsid w:val="00B50576"/>
    <w:rsid w:val="00B50FD7"/>
    <w:rsid w:val="00B51422"/>
    <w:rsid w:val="00B52E5D"/>
    <w:rsid w:val="00B54D17"/>
    <w:rsid w:val="00B55E6D"/>
    <w:rsid w:val="00B56CBC"/>
    <w:rsid w:val="00B578B0"/>
    <w:rsid w:val="00B628DC"/>
    <w:rsid w:val="00B6429F"/>
    <w:rsid w:val="00B65A0D"/>
    <w:rsid w:val="00B66307"/>
    <w:rsid w:val="00B66AE4"/>
    <w:rsid w:val="00B67947"/>
    <w:rsid w:val="00B71F3C"/>
    <w:rsid w:val="00B72FF0"/>
    <w:rsid w:val="00B73498"/>
    <w:rsid w:val="00B7492A"/>
    <w:rsid w:val="00B750AC"/>
    <w:rsid w:val="00B75F68"/>
    <w:rsid w:val="00B76266"/>
    <w:rsid w:val="00B769CD"/>
    <w:rsid w:val="00B7705A"/>
    <w:rsid w:val="00B778C8"/>
    <w:rsid w:val="00B802EB"/>
    <w:rsid w:val="00B8100A"/>
    <w:rsid w:val="00B815BF"/>
    <w:rsid w:val="00B83A7C"/>
    <w:rsid w:val="00B83AA3"/>
    <w:rsid w:val="00B84EF6"/>
    <w:rsid w:val="00B86221"/>
    <w:rsid w:val="00B866E5"/>
    <w:rsid w:val="00B87854"/>
    <w:rsid w:val="00B93B5C"/>
    <w:rsid w:val="00B944BB"/>
    <w:rsid w:val="00B94667"/>
    <w:rsid w:val="00B94848"/>
    <w:rsid w:val="00B954CF"/>
    <w:rsid w:val="00B95843"/>
    <w:rsid w:val="00B9661F"/>
    <w:rsid w:val="00B96906"/>
    <w:rsid w:val="00B96BCB"/>
    <w:rsid w:val="00B975CF"/>
    <w:rsid w:val="00B97B72"/>
    <w:rsid w:val="00BA2410"/>
    <w:rsid w:val="00BA29B6"/>
    <w:rsid w:val="00BA2AAB"/>
    <w:rsid w:val="00BA2BC7"/>
    <w:rsid w:val="00BA5147"/>
    <w:rsid w:val="00BA56B4"/>
    <w:rsid w:val="00BA7AC2"/>
    <w:rsid w:val="00BB4460"/>
    <w:rsid w:val="00BB5A60"/>
    <w:rsid w:val="00BB6BF9"/>
    <w:rsid w:val="00BB6BFD"/>
    <w:rsid w:val="00BB7618"/>
    <w:rsid w:val="00BB7847"/>
    <w:rsid w:val="00BC00A4"/>
    <w:rsid w:val="00BC1AC3"/>
    <w:rsid w:val="00BC1C14"/>
    <w:rsid w:val="00BC1DAC"/>
    <w:rsid w:val="00BC1FBC"/>
    <w:rsid w:val="00BC2901"/>
    <w:rsid w:val="00BC3383"/>
    <w:rsid w:val="00BC51D1"/>
    <w:rsid w:val="00BC6F55"/>
    <w:rsid w:val="00BD06BD"/>
    <w:rsid w:val="00BD37AC"/>
    <w:rsid w:val="00BD61D2"/>
    <w:rsid w:val="00BD621D"/>
    <w:rsid w:val="00BD6A03"/>
    <w:rsid w:val="00BE1049"/>
    <w:rsid w:val="00BE5560"/>
    <w:rsid w:val="00BE5C5C"/>
    <w:rsid w:val="00BE6FCE"/>
    <w:rsid w:val="00BF0702"/>
    <w:rsid w:val="00BF2C75"/>
    <w:rsid w:val="00BF33B4"/>
    <w:rsid w:val="00BF4113"/>
    <w:rsid w:val="00BF66CA"/>
    <w:rsid w:val="00BF6DE3"/>
    <w:rsid w:val="00C0022F"/>
    <w:rsid w:val="00C00434"/>
    <w:rsid w:val="00C03163"/>
    <w:rsid w:val="00C03F57"/>
    <w:rsid w:val="00C0413F"/>
    <w:rsid w:val="00C045D2"/>
    <w:rsid w:val="00C0480E"/>
    <w:rsid w:val="00C04921"/>
    <w:rsid w:val="00C0549E"/>
    <w:rsid w:val="00C05C73"/>
    <w:rsid w:val="00C0605D"/>
    <w:rsid w:val="00C072A0"/>
    <w:rsid w:val="00C110D2"/>
    <w:rsid w:val="00C12800"/>
    <w:rsid w:val="00C133DA"/>
    <w:rsid w:val="00C135D3"/>
    <w:rsid w:val="00C14BE9"/>
    <w:rsid w:val="00C1557C"/>
    <w:rsid w:val="00C16067"/>
    <w:rsid w:val="00C16270"/>
    <w:rsid w:val="00C16B16"/>
    <w:rsid w:val="00C17531"/>
    <w:rsid w:val="00C17737"/>
    <w:rsid w:val="00C219B1"/>
    <w:rsid w:val="00C24BDD"/>
    <w:rsid w:val="00C25AC9"/>
    <w:rsid w:val="00C25B26"/>
    <w:rsid w:val="00C26D6C"/>
    <w:rsid w:val="00C27420"/>
    <w:rsid w:val="00C307FB"/>
    <w:rsid w:val="00C31326"/>
    <w:rsid w:val="00C31DEA"/>
    <w:rsid w:val="00C32345"/>
    <w:rsid w:val="00C3291B"/>
    <w:rsid w:val="00C32E1B"/>
    <w:rsid w:val="00C33A5B"/>
    <w:rsid w:val="00C33D6F"/>
    <w:rsid w:val="00C33E21"/>
    <w:rsid w:val="00C37F96"/>
    <w:rsid w:val="00C4070A"/>
    <w:rsid w:val="00C40B83"/>
    <w:rsid w:val="00C4182A"/>
    <w:rsid w:val="00C422BC"/>
    <w:rsid w:val="00C4267B"/>
    <w:rsid w:val="00C43F4D"/>
    <w:rsid w:val="00C44F23"/>
    <w:rsid w:val="00C46007"/>
    <w:rsid w:val="00C46930"/>
    <w:rsid w:val="00C50022"/>
    <w:rsid w:val="00C509E5"/>
    <w:rsid w:val="00C5299C"/>
    <w:rsid w:val="00C56C9F"/>
    <w:rsid w:val="00C56F54"/>
    <w:rsid w:val="00C56FC6"/>
    <w:rsid w:val="00C600DA"/>
    <w:rsid w:val="00C600E9"/>
    <w:rsid w:val="00C62F58"/>
    <w:rsid w:val="00C636AF"/>
    <w:rsid w:val="00C64C0B"/>
    <w:rsid w:val="00C65B76"/>
    <w:rsid w:val="00C705CE"/>
    <w:rsid w:val="00C73736"/>
    <w:rsid w:val="00C74F4A"/>
    <w:rsid w:val="00C75DE6"/>
    <w:rsid w:val="00C76828"/>
    <w:rsid w:val="00C77914"/>
    <w:rsid w:val="00C8042D"/>
    <w:rsid w:val="00C80AB6"/>
    <w:rsid w:val="00C82074"/>
    <w:rsid w:val="00C82192"/>
    <w:rsid w:val="00C8226C"/>
    <w:rsid w:val="00C826F4"/>
    <w:rsid w:val="00C82D26"/>
    <w:rsid w:val="00C83711"/>
    <w:rsid w:val="00C83B82"/>
    <w:rsid w:val="00C83F32"/>
    <w:rsid w:val="00C84BA5"/>
    <w:rsid w:val="00C85C6C"/>
    <w:rsid w:val="00C9043F"/>
    <w:rsid w:val="00C91FE8"/>
    <w:rsid w:val="00C922D8"/>
    <w:rsid w:val="00C9292A"/>
    <w:rsid w:val="00C939E6"/>
    <w:rsid w:val="00C94E54"/>
    <w:rsid w:val="00C957C5"/>
    <w:rsid w:val="00C95B85"/>
    <w:rsid w:val="00C95F5E"/>
    <w:rsid w:val="00C960B7"/>
    <w:rsid w:val="00C966F9"/>
    <w:rsid w:val="00C96C6C"/>
    <w:rsid w:val="00C9729D"/>
    <w:rsid w:val="00C97D9D"/>
    <w:rsid w:val="00CA0488"/>
    <w:rsid w:val="00CA1E1F"/>
    <w:rsid w:val="00CA3A60"/>
    <w:rsid w:val="00CA573B"/>
    <w:rsid w:val="00CA5DFB"/>
    <w:rsid w:val="00CA686A"/>
    <w:rsid w:val="00CA7DCA"/>
    <w:rsid w:val="00CB2CF0"/>
    <w:rsid w:val="00CB36F9"/>
    <w:rsid w:val="00CB4501"/>
    <w:rsid w:val="00CB496C"/>
    <w:rsid w:val="00CB63FA"/>
    <w:rsid w:val="00CB71CD"/>
    <w:rsid w:val="00CB7789"/>
    <w:rsid w:val="00CC12DA"/>
    <w:rsid w:val="00CC2907"/>
    <w:rsid w:val="00CC3444"/>
    <w:rsid w:val="00CC3934"/>
    <w:rsid w:val="00CC56E9"/>
    <w:rsid w:val="00CC6820"/>
    <w:rsid w:val="00CC7025"/>
    <w:rsid w:val="00CC7D9E"/>
    <w:rsid w:val="00CD0E9E"/>
    <w:rsid w:val="00CD2539"/>
    <w:rsid w:val="00CD3079"/>
    <w:rsid w:val="00CD3F6F"/>
    <w:rsid w:val="00CD419C"/>
    <w:rsid w:val="00CD4FD8"/>
    <w:rsid w:val="00CE1524"/>
    <w:rsid w:val="00CE1F3F"/>
    <w:rsid w:val="00CE2EF2"/>
    <w:rsid w:val="00CE3D90"/>
    <w:rsid w:val="00CE4471"/>
    <w:rsid w:val="00CE7680"/>
    <w:rsid w:val="00CE7E6A"/>
    <w:rsid w:val="00CF1D63"/>
    <w:rsid w:val="00CF6ACA"/>
    <w:rsid w:val="00D032F6"/>
    <w:rsid w:val="00D05B76"/>
    <w:rsid w:val="00D06616"/>
    <w:rsid w:val="00D10A6E"/>
    <w:rsid w:val="00D12CA2"/>
    <w:rsid w:val="00D133B2"/>
    <w:rsid w:val="00D1365B"/>
    <w:rsid w:val="00D1441A"/>
    <w:rsid w:val="00D14420"/>
    <w:rsid w:val="00D15346"/>
    <w:rsid w:val="00D16BA7"/>
    <w:rsid w:val="00D20626"/>
    <w:rsid w:val="00D20A5C"/>
    <w:rsid w:val="00D26A44"/>
    <w:rsid w:val="00D304AC"/>
    <w:rsid w:val="00D309B1"/>
    <w:rsid w:val="00D321F6"/>
    <w:rsid w:val="00D323EB"/>
    <w:rsid w:val="00D3290B"/>
    <w:rsid w:val="00D32C9B"/>
    <w:rsid w:val="00D32DDD"/>
    <w:rsid w:val="00D337DA"/>
    <w:rsid w:val="00D34A46"/>
    <w:rsid w:val="00D357F2"/>
    <w:rsid w:val="00D35828"/>
    <w:rsid w:val="00D359FC"/>
    <w:rsid w:val="00D363A7"/>
    <w:rsid w:val="00D4010E"/>
    <w:rsid w:val="00D410B2"/>
    <w:rsid w:val="00D41826"/>
    <w:rsid w:val="00D43157"/>
    <w:rsid w:val="00D443A8"/>
    <w:rsid w:val="00D44856"/>
    <w:rsid w:val="00D449C9"/>
    <w:rsid w:val="00D46161"/>
    <w:rsid w:val="00D46B23"/>
    <w:rsid w:val="00D47D8E"/>
    <w:rsid w:val="00D50668"/>
    <w:rsid w:val="00D51905"/>
    <w:rsid w:val="00D52C1D"/>
    <w:rsid w:val="00D5609E"/>
    <w:rsid w:val="00D56D61"/>
    <w:rsid w:val="00D61772"/>
    <w:rsid w:val="00D61AB6"/>
    <w:rsid w:val="00D62D13"/>
    <w:rsid w:val="00D63D4A"/>
    <w:rsid w:val="00D63FDB"/>
    <w:rsid w:val="00D642C1"/>
    <w:rsid w:val="00D64375"/>
    <w:rsid w:val="00D651E4"/>
    <w:rsid w:val="00D651FB"/>
    <w:rsid w:val="00D66325"/>
    <w:rsid w:val="00D67B9B"/>
    <w:rsid w:val="00D71479"/>
    <w:rsid w:val="00D7525C"/>
    <w:rsid w:val="00D755FF"/>
    <w:rsid w:val="00D75947"/>
    <w:rsid w:val="00D765A4"/>
    <w:rsid w:val="00D77145"/>
    <w:rsid w:val="00D80B30"/>
    <w:rsid w:val="00D818E7"/>
    <w:rsid w:val="00D820C4"/>
    <w:rsid w:val="00D8287C"/>
    <w:rsid w:val="00D82C41"/>
    <w:rsid w:val="00D8359C"/>
    <w:rsid w:val="00D83D24"/>
    <w:rsid w:val="00D8568E"/>
    <w:rsid w:val="00D85B90"/>
    <w:rsid w:val="00D85F04"/>
    <w:rsid w:val="00D87806"/>
    <w:rsid w:val="00D87B0F"/>
    <w:rsid w:val="00D87D8E"/>
    <w:rsid w:val="00D9023D"/>
    <w:rsid w:val="00D9042A"/>
    <w:rsid w:val="00D90CEB"/>
    <w:rsid w:val="00D927CA"/>
    <w:rsid w:val="00D92C4C"/>
    <w:rsid w:val="00D94494"/>
    <w:rsid w:val="00D9580D"/>
    <w:rsid w:val="00D95F56"/>
    <w:rsid w:val="00DA1848"/>
    <w:rsid w:val="00DA3519"/>
    <w:rsid w:val="00DA375B"/>
    <w:rsid w:val="00DA4885"/>
    <w:rsid w:val="00DA53BA"/>
    <w:rsid w:val="00DA5768"/>
    <w:rsid w:val="00DA6038"/>
    <w:rsid w:val="00DA6742"/>
    <w:rsid w:val="00DA6981"/>
    <w:rsid w:val="00DA789C"/>
    <w:rsid w:val="00DA7C48"/>
    <w:rsid w:val="00DB03BA"/>
    <w:rsid w:val="00DB0B10"/>
    <w:rsid w:val="00DB2250"/>
    <w:rsid w:val="00DB2519"/>
    <w:rsid w:val="00DB3320"/>
    <w:rsid w:val="00DB38DF"/>
    <w:rsid w:val="00DB3A21"/>
    <w:rsid w:val="00DB3B46"/>
    <w:rsid w:val="00DB4482"/>
    <w:rsid w:val="00DB533F"/>
    <w:rsid w:val="00DB5AF4"/>
    <w:rsid w:val="00DB7295"/>
    <w:rsid w:val="00DC0A26"/>
    <w:rsid w:val="00DC3024"/>
    <w:rsid w:val="00DC55F5"/>
    <w:rsid w:val="00DC5824"/>
    <w:rsid w:val="00DC584A"/>
    <w:rsid w:val="00DC5D75"/>
    <w:rsid w:val="00DC60A6"/>
    <w:rsid w:val="00DC7778"/>
    <w:rsid w:val="00DD12CD"/>
    <w:rsid w:val="00DD4821"/>
    <w:rsid w:val="00DD4849"/>
    <w:rsid w:val="00DD4B07"/>
    <w:rsid w:val="00DD4E53"/>
    <w:rsid w:val="00DD5076"/>
    <w:rsid w:val="00DD52CA"/>
    <w:rsid w:val="00DD6A0B"/>
    <w:rsid w:val="00DD6EDC"/>
    <w:rsid w:val="00DE0535"/>
    <w:rsid w:val="00DE0A89"/>
    <w:rsid w:val="00DE0D72"/>
    <w:rsid w:val="00DE14C2"/>
    <w:rsid w:val="00DE1CDD"/>
    <w:rsid w:val="00DE3537"/>
    <w:rsid w:val="00DE44E3"/>
    <w:rsid w:val="00DE45EC"/>
    <w:rsid w:val="00DE5682"/>
    <w:rsid w:val="00DE6574"/>
    <w:rsid w:val="00DE6764"/>
    <w:rsid w:val="00DE6A0F"/>
    <w:rsid w:val="00DE75EA"/>
    <w:rsid w:val="00DE7863"/>
    <w:rsid w:val="00DE7FD3"/>
    <w:rsid w:val="00DF029A"/>
    <w:rsid w:val="00DF2363"/>
    <w:rsid w:val="00DF2904"/>
    <w:rsid w:val="00DF3301"/>
    <w:rsid w:val="00DF3309"/>
    <w:rsid w:val="00DF34F1"/>
    <w:rsid w:val="00DF36A8"/>
    <w:rsid w:val="00DF3708"/>
    <w:rsid w:val="00DF3B0E"/>
    <w:rsid w:val="00DF4039"/>
    <w:rsid w:val="00DF4663"/>
    <w:rsid w:val="00DF64DB"/>
    <w:rsid w:val="00E002EF"/>
    <w:rsid w:val="00E01927"/>
    <w:rsid w:val="00E01DFA"/>
    <w:rsid w:val="00E06430"/>
    <w:rsid w:val="00E06DA2"/>
    <w:rsid w:val="00E071AD"/>
    <w:rsid w:val="00E079ED"/>
    <w:rsid w:val="00E07EEC"/>
    <w:rsid w:val="00E107AE"/>
    <w:rsid w:val="00E1130A"/>
    <w:rsid w:val="00E11623"/>
    <w:rsid w:val="00E117A0"/>
    <w:rsid w:val="00E14015"/>
    <w:rsid w:val="00E15BAD"/>
    <w:rsid w:val="00E1607D"/>
    <w:rsid w:val="00E179B4"/>
    <w:rsid w:val="00E22993"/>
    <w:rsid w:val="00E2347F"/>
    <w:rsid w:val="00E248D1"/>
    <w:rsid w:val="00E24F6D"/>
    <w:rsid w:val="00E25B60"/>
    <w:rsid w:val="00E266B7"/>
    <w:rsid w:val="00E26DAC"/>
    <w:rsid w:val="00E273FF"/>
    <w:rsid w:val="00E2761D"/>
    <w:rsid w:val="00E302A8"/>
    <w:rsid w:val="00E30E9C"/>
    <w:rsid w:val="00E30F2E"/>
    <w:rsid w:val="00E31EE4"/>
    <w:rsid w:val="00E329AA"/>
    <w:rsid w:val="00E33527"/>
    <w:rsid w:val="00E337D4"/>
    <w:rsid w:val="00E34894"/>
    <w:rsid w:val="00E34D71"/>
    <w:rsid w:val="00E358F2"/>
    <w:rsid w:val="00E37697"/>
    <w:rsid w:val="00E37AC7"/>
    <w:rsid w:val="00E416F4"/>
    <w:rsid w:val="00E41A62"/>
    <w:rsid w:val="00E43634"/>
    <w:rsid w:val="00E43BAF"/>
    <w:rsid w:val="00E43FBD"/>
    <w:rsid w:val="00E456C7"/>
    <w:rsid w:val="00E45755"/>
    <w:rsid w:val="00E47484"/>
    <w:rsid w:val="00E5077C"/>
    <w:rsid w:val="00E50C67"/>
    <w:rsid w:val="00E53145"/>
    <w:rsid w:val="00E53A77"/>
    <w:rsid w:val="00E55A76"/>
    <w:rsid w:val="00E57050"/>
    <w:rsid w:val="00E61618"/>
    <w:rsid w:val="00E6176B"/>
    <w:rsid w:val="00E61F5D"/>
    <w:rsid w:val="00E63359"/>
    <w:rsid w:val="00E65CCB"/>
    <w:rsid w:val="00E6601E"/>
    <w:rsid w:val="00E671AB"/>
    <w:rsid w:val="00E70F5D"/>
    <w:rsid w:val="00E7238F"/>
    <w:rsid w:val="00E737B2"/>
    <w:rsid w:val="00E750C5"/>
    <w:rsid w:val="00E75EC1"/>
    <w:rsid w:val="00E769E5"/>
    <w:rsid w:val="00E816A1"/>
    <w:rsid w:val="00E81ECE"/>
    <w:rsid w:val="00E82A1D"/>
    <w:rsid w:val="00E845BA"/>
    <w:rsid w:val="00E84939"/>
    <w:rsid w:val="00E86D0F"/>
    <w:rsid w:val="00E8766E"/>
    <w:rsid w:val="00E87BBC"/>
    <w:rsid w:val="00E87C57"/>
    <w:rsid w:val="00E87D54"/>
    <w:rsid w:val="00E9092A"/>
    <w:rsid w:val="00E93B47"/>
    <w:rsid w:val="00E952FD"/>
    <w:rsid w:val="00E975B5"/>
    <w:rsid w:val="00EA050E"/>
    <w:rsid w:val="00EA2205"/>
    <w:rsid w:val="00EA27AE"/>
    <w:rsid w:val="00EA393D"/>
    <w:rsid w:val="00EA4940"/>
    <w:rsid w:val="00EA536B"/>
    <w:rsid w:val="00EA6515"/>
    <w:rsid w:val="00EA701B"/>
    <w:rsid w:val="00EB03D3"/>
    <w:rsid w:val="00EB15A5"/>
    <w:rsid w:val="00EB25D5"/>
    <w:rsid w:val="00EB2812"/>
    <w:rsid w:val="00EB3A91"/>
    <w:rsid w:val="00EB422B"/>
    <w:rsid w:val="00EB5F44"/>
    <w:rsid w:val="00EB6366"/>
    <w:rsid w:val="00EB7A17"/>
    <w:rsid w:val="00EC0772"/>
    <w:rsid w:val="00EC0DE4"/>
    <w:rsid w:val="00EC0F6C"/>
    <w:rsid w:val="00EC4471"/>
    <w:rsid w:val="00EC6A53"/>
    <w:rsid w:val="00EC6A66"/>
    <w:rsid w:val="00EC74D7"/>
    <w:rsid w:val="00ED040C"/>
    <w:rsid w:val="00ED05D6"/>
    <w:rsid w:val="00ED23FD"/>
    <w:rsid w:val="00ED2510"/>
    <w:rsid w:val="00ED284C"/>
    <w:rsid w:val="00ED2CE5"/>
    <w:rsid w:val="00ED384B"/>
    <w:rsid w:val="00ED3860"/>
    <w:rsid w:val="00ED387C"/>
    <w:rsid w:val="00ED3DBF"/>
    <w:rsid w:val="00ED564C"/>
    <w:rsid w:val="00ED62B6"/>
    <w:rsid w:val="00ED7FD1"/>
    <w:rsid w:val="00EE1EE1"/>
    <w:rsid w:val="00EE3F7D"/>
    <w:rsid w:val="00EE5F97"/>
    <w:rsid w:val="00EF1408"/>
    <w:rsid w:val="00EF2D17"/>
    <w:rsid w:val="00EF49F8"/>
    <w:rsid w:val="00EF4A57"/>
    <w:rsid w:val="00EF4FF4"/>
    <w:rsid w:val="00EF565E"/>
    <w:rsid w:val="00EF5A3F"/>
    <w:rsid w:val="00EF71DE"/>
    <w:rsid w:val="00EF7290"/>
    <w:rsid w:val="00F00918"/>
    <w:rsid w:val="00F0285F"/>
    <w:rsid w:val="00F0288D"/>
    <w:rsid w:val="00F03555"/>
    <w:rsid w:val="00F040A7"/>
    <w:rsid w:val="00F047AB"/>
    <w:rsid w:val="00F04C7B"/>
    <w:rsid w:val="00F05893"/>
    <w:rsid w:val="00F06665"/>
    <w:rsid w:val="00F06AAC"/>
    <w:rsid w:val="00F073E7"/>
    <w:rsid w:val="00F074B7"/>
    <w:rsid w:val="00F10361"/>
    <w:rsid w:val="00F116EE"/>
    <w:rsid w:val="00F11AAA"/>
    <w:rsid w:val="00F13908"/>
    <w:rsid w:val="00F1499E"/>
    <w:rsid w:val="00F15C8E"/>
    <w:rsid w:val="00F165BB"/>
    <w:rsid w:val="00F20D3B"/>
    <w:rsid w:val="00F216B6"/>
    <w:rsid w:val="00F21D92"/>
    <w:rsid w:val="00F227C5"/>
    <w:rsid w:val="00F249C3"/>
    <w:rsid w:val="00F2552C"/>
    <w:rsid w:val="00F263A1"/>
    <w:rsid w:val="00F31298"/>
    <w:rsid w:val="00F31415"/>
    <w:rsid w:val="00F3273E"/>
    <w:rsid w:val="00F32D48"/>
    <w:rsid w:val="00F33230"/>
    <w:rsid w:val="00F3388E"/>
    <w:rsid w:val="00F34D76"/>
    <w:rsid w:val="00F34EB7"/>
    <w:rsid w:val="00F34F48"/>
    <w:rsid w:val="00F3551D"/>
    <w:rsid w:val="00F372B1"/>
    <w:rsid w:val="00F42AF2"/>
    <w:rsid w:val="00F43017"/>
    <w:rsid w:val="00F43E2D"/>
    <w:rsid w:val="00F4433B"/>
    <w:rsid w:val="00F44B30"/>
    <w:rsid w:val="00F4514E"/>
    <w:rsid w:val="00F45524"/>
    <w:rsid w:val="00F4571A"/>
    <w:rsid w:val="00F46B4A"/>
    <w:rsid w:val="00F504D4"/>
    <w:rsid w:val="00F5060D"/>
    <w:rsid w:val="00F52FE9"/>
    <w:rsid w:val="00F54020"/>
    <w:rsid w:val="00F55E92"/>
    <w:rsid w:val="00F56CBD"/>
    <w:rsid w:val="00F577D8"/>
    <w:rsid w:val="00F57ACF"/>
    <w:rsid w:val="00F61BBC"/>
    <w:rsid w:val="00F62380"/>
    <w:rsid w:val="00F6287B"/>
    <w:rsid w:val="00F62CFD"/>
    <w:rsid w:val="00F6366A"/>
    <w:rsid w:val="00F63E07"/>
    <w:rsid w:val="00F651BF"/>
    <w:rsid w:val="00F66336"/>
    <w:rsid w:val="00F72961"/>
    <w:rsid w:val="00F740AC"/>
    <w:rsid w:val="00F74C51"/>
    <w:rsid w:val="00F75A84"/>
    <w:rsid w:val="00F7773E"/>
    <w:rsid w:val="00F77AFA"/>
    <w:rsid w:val="00F80A4B"/>
    <w:rsid w:val="00F81274"/>
    <w:rsid w:val="00F81E44"/>
    <w:rsid w:val="00F82CB9"/>
    <w:rsid w:val="00F83386"/>
    <w:rsid w:val="00F84879"/>
    <w:rsid w:val="00F912D5"/>
    <w:rsid w:val="00F91ACE"/>
    <w:rsid w:val="00F92F22"/>
    <w:rsid w:val="00F94166"/>
    <w:rsid w:val="00F96202"/>
    <w:rsid w:val="00F97BC2"/>
    <w:rsid w:val="00FA04A2"/>
    <w:rsid w:val="00FA180E"/>
    <w:rsid w:val="00FA26EB"/>
    <w:rsid w:val="00FA4C33"/>
    <w:rsid w:val="00FA51A1"/>
    <w:rsid w:val="00FA5746"/>
    <w:rsid w:val="00FA7180"/>
    <w:rsid w:val="00FA7B26"/>
    <w:rsid w:val="00FB053E"/>
    <w:rsid w:val="00FB0C03"/>
    <w:rsid w:val="00FB3228"/>
    <w:rsid w:val="00FB326C"/>
    <w:rsid w:val="00FB5825"/>
    <w:rsid w:val="00FB5F03"/>
    <w:rsid w:val="00FB5FE2"/>
    <w:rsid w:val="00FB6C60"/>
    <w:rsid w:val="00FC02D9"/>
    <w:rsid w:val="00FC14AD"/>
    <w:rsid w:val="00FC1C3A"/>
    <w:rsid w:val="00FC27ED"/>
    <w:rsid w:val="00FC34F2"/>
    <w:rsid w:val="00FC39DB"/>
    <w:rsid w:val="00FC5A05"/>
    <w:rsid w:val="00FC5A4C"/>
    <w:rsid w:val="00FC70D4"/>
    <w:rsid w:val="00FC7810"/>
    <w:rsid w:val="00FD0099"/>
    <w:rsid w:val="00FD1709"/>
    <w:rsid w:val="00FD4518"/>
    <w:rsid w:val="00FD68BC"/>
    <w:rsid w:val="00FD7069"/>
    <w:rsid w:val="00FD7D16"/>
    <w:rsid w:val="00FE039F"/>
    <w:rsid w:val="00FE1908"/>
    <w:rsid w:val="00FE2A27"/>
    <w:rsid w:val="00FE2E6A"/>
    <w:rsid w:val="00FE3DD9"/>
    <w:rsid w:val="00FE4C4A"/>
    <w:rsid w:val="00FE5D6C"/>
    <w:rsid w:val="00FE6565"/>
    <w:rsid w:val="00FE6F6D"/>
    <w:rsid w:val="00FE75CF"/>
    <w:rsid w:val="00FF2887"/>
    <w:rsid w:val="00FF3922"/>
    <w:rsid w:val="00FF5364"/>
    <w:rsid w:val="00FF5C8B"/>
    <w:rsid w:val="00FF6742"/>
    <w:rsid w:val="00FF6848"/>
    <w:rsid w:val="00FF6B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EA54A1"/>
  <w14:defaultImageDpi w14:val="300"/>
  <w15:docId w15:val="{79041562-90BB-4A02-A1CF-C3244C82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507A"/>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97A29"/>
    <w:pPr>
      <w:framePr w:w="7920" w:h="1980" w:hRule="exact" w:hSpace="180" w:wrap="auto" w:hAnchor="page" w:xAlign="center" w:yAlign="bottom"/>
      <w:ind w:left="2880"/>
    </w:pPr>
    <w:rPr>
      <w:rFonts w:cs="Arial"/>
    </w:rPr>
  </w:style>
  <w:style w:type="table" w:styleId="TableGrid">
    <w:name w:val="Table Grid"/>
    <w:basedOn w:val="TableNormal"/>
    <w:rsid w:val="00E15B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705AB"/>
    <w:rPr>
      <w:color w:val="0000FF"/>
      <w:u w:val="single"/>
    </w:rPr>
  </w:style>
  <w:style w:type="character" w:styleId="Strong">
    <w:name w:val="Strong"/>
    <w:uiPriority w:val="22"/>
    <w:qFormat/>
    <w:rsid w:val="000878AD"/>
    <w:rPr>
      <w:b/>
      <w:bCs/>
    </w:rPr>
  </w:style>
  <w:style w:type="paragraph" w:styleId="NormalWeb">
    <w:name w:val="Normal (Web)"/>
    <w:basedOn w:val="Normal"/>
    <w:uiPriority w:val="99"/>
    <w:rsid w:val="000878AD"/>
    <w:pPr>
      <w:spacing w:before="100" w:beforeAutospacing="1" w:after="100" w:afterAutospacing="1"/>
    </w:pPr>
    <w:rPr>
      <w:sz w:val="24"/>
      <w:szCs w:val="24"/>
    </w:rPr>
  </w:style>
  <w:style w:type="character" w:styleId="Emphasis">
    <w:name w:val="Emphasis"/>
    <w:uiPriority w:val="20"/>
    <w:qFormat/>
    <w:rsid w:val="005E0E1D"/>
    <w:rPr>
      <w:i/>
      <w:iCs/>
    </w:rPr>
  </w:style>
  <w:style w:type="paragraph" w:styleId="NoSpacing">
    <w:name w:val="No Spacing"/>
    <w:uiPriority w:val="1"/>
    <w:qFormat/>
    <w:rsid w:val="0016167A"/>
    <w:rPr>
      <w:rFonts w:ascii="Century" w:eastAsia="Calibri" w:hAnsi="Century"/>
      <w:sz w:val="22"/>
      <w:szCs w:val="22"/>
    </w:rPr>
  </w:style>
  <w:style w:type="paragraph" w:customStyle="1" w:styleId="Standard">
    <w:name w:val="Standard"/>
    <w:rsid w:val="009A43C1"/>
    <w:pPr>
      <w:widowControl w:val="0"/>
      <w:suppressAutoHyphens/>
      <w:autoSpaceDN w:val="0"/>
      <w:textAlignment w:val="baseline"/>
    </w:pPr>
    <w:rPr>
      <w:rFonts w:eastAsia="Arial Unicode MS" w:cs="Tahoma"/>
      <w:kern w:val="3"/>
    </w:rPr>
  </w:style>
  <w:style w:type="character" w:customStyle="1" w:styleId="apple-style-span">
    <w:name w:val="apple-style-span"/>
    <w:basedOn w:val="DefaultParagraphFont"/>
    <w:rsid w:val="008D7668"/>
  </w:style>
  <w:style w:type="character" w:customStyle="1" w:styleId="apple-converted-space">
    <w:name w:val="apple-converted-space"/>
    <w:basedOn w:val="DefaultParagraphFont"/>
    <w:rsid w:val="008D7668"/>
  </w:style>
  <w:style w:type="paragraph" w:customStyle="1" w:styleId="Default">
    <w:name w:val="Default"/>
    <w:rsid w:val="002F018B"/>
    <w:pPr>
      <w:autoSpaceDE w:val="0"/>
      <w:autoSpaceDN w:val="0"/>
      <w:adjustRightInd w:val="0"/>
    </w:pPr>
    <w:rPr>
      <w:rFonts w:ascii="Calibri" w:hAnsi="Calibri" w:cs="Calibri"/>
      <w:color w:val="000000"/>
    </w:rPr>
  </w:style>
  <w:style w:type="paragraph" w:styleId="PlainText">
    <w:name w:val="Plain Text"/>
    <w:basedOn w:val="Normal"/>
    <w:link w:val="PlainTextChar"/>
    <w:uiPriority w:val="99"/>
    <w:unhideWhenUsed/>
    <w:rsid w:val="00847335"/>
    <w:rPr>
      <w:rFonts w:ascii="Consolas" w:eastAsia="Calibri" w:hAnsi="Consolas"/>
      <w:sz w:val="21"/>
      <w:szCs w:val="21"/>
      <w:lang w:val="x-none" w:eastAsia="x-none"/>
    </w:rPr>
  </w:style>
  <w:style w:type="character" w:customStyle="1" w:styleId="PlainTextChar">
    <w:name w:val="Plain Text Char"/>
    <w:link w:val="PlainText"/>
    <w:uiPriority w:val="99"/>
    <w:rsid w:val="00847335"/>
    <w:rPr>
      <w:rFonts w:ascii="Consolas" w:eastAsia="Calibri" w:hAnsi="Consolas" w:cs="Times New Roman"/>
      <w:sz w:val="21"/>
      <w:szCs w:val="21"/>
    </w:rPr>
  </w:style>
  <w:style w:type="paragraph" w:styleId="Header">
    <w:name w:val="header"/>
    <w:basedOn w:val="Normal"/>
    <w:link w:val="HeaderChar"/>
    <w:uiPriority w:val="99"/>
    <w:semiHidden/>
    <w:unhideWhenUsed/>
    <w:rsid w:val="007C6134"/>
    <w:pPr>
      <w:tabs>
        <w:tab w:val="center" w:pos="4680"/>
        <w:tab w:val="right" w:pos="9360"/>
      </w:tabs>
    </w:pPr>
  </w:style>
  <w:style w:type="character" w:customStyle="1" w:styleId="HeaderChar">
    <w:name w:val="Header Char"/>
    <w:link w:val="Header"/>
    <w:uiPriority w:val="99"/>
    <w:semiHidden/>
    <w:rsid w:val="007C6134"/>
    <w:rPr>
      <w:sz w:val="28"/>
      <w:szCs w:val="28"/>
    </w:rPr>
  </w:style>
  <w:style w:type="paragraph" w:styleId="Footer">
    <w:name w:val="footer"/>
    <w:basedOn w:val="Normal"/>
    <w:link w:val="FooterChar"/>
    <w:uiPriority w:val="99"/>
    <w:semiHidden/>
    <w:unhideWhenUsed/>
    <w:rsid w:val="007C6134"/>
    <w:pPr>
      <w:tabs>
        <w:tab w:val="center" w:pos="4680"/>
        <w:tab w:val="right" w:pos="9360"/>
      </w:tabs>
    </w:pPr>
  </w:style>
  <w:style w:type="character" w:customStyle="1" w:styleId="FooterChar">
    <w:name w:val="Footer Char"/>
    <w:link w:val="Footer"/>
    <w:uiPriority w:val="99"/>
    <w:semiHidden/>
    <w:rsid w:val="007C6134"/>
    <w:rPr>
      <w:sz w:val="28"/>
      <w:szCs w:val="28"/>
    </w:rPr>
  </w:style>
  <w:style w:type="character" w:styleId="SubtleEmphasis">
    <w:name w:val="Subtle Emphasis"/>
    <w:uiPriority w:val="19"/>
    <w:qFormat/>
    <w:rsid w:val="007C6134"/>
    <w:rPr>
      <w:i/>
      <w:iCs/>
      <w:color w:val="808080"/>
    </w:rPr>
  </w:style>
  <w:style w:type="paragraph" w:styleId="ListParagraph">
    <w:name w:val="List Paragraph"/>
    <w:basedOn w:val="Normal"/>
    <w:uiPriority w:val="34"/>
    <w:qFormat/>
    <w:rsid w:val="00E43FBD"/>
    <w:pPr>
      <w:spacing w:after="200" w:line="276" w:lineRule="auto"/>
      <w:ind w:left="720"/>
      <w:contextualSpacing/>
    </w:pPr>
    <w:rPr>
      <w:rFonts w:ascii="Calibri" w:eastAsia="Calibri" w:hAnsi="Calibri"/>
      <w:sz w:val="22"/>
      <w:szCs w:val="22"/>
    </w:rPr>
  </w:style>
  <w:style w:type="character" w:customStyle="1" w:styleId="huge">
    <w:name w:val="huge"/>
    <w:basedOn w:val="DefaultParagraphFont"/>
    <w:rsid w:val="00AB5B70"/>
  </w:style>
  <w:style w:type="character" w:customStyle="1" w:styleId="bodybold">
    <w:name w:val="bodybold"/>
    <w:basedOn w:val="DefaultParagraphFont"/>
    <w:rsid w:val="00AB5B70"/>
  </w:style>
  <w:style w:type="paragraph" w:customStyle="1" w:styleId="work-title1">
    <w:name w:val="work-title1"/>
    <w:basedOn w:val="Normal"/>
    <w:rsid w:val="00F372B1"/>
    <w:pPr>
      <w:spacing w:after="75" w:line="312" w:lineRule="auto"/>
    </w:pPr>
    <w:rPr>
      <w:b/>
      <w:bCs/>
      <w:color w:val="333333"/>
      <w:sz w:val="24"/>
      <w:szCs w:val="24"/>
    </w:rPr>
  </w:style>
  <w:style w:type="character" w:customStyle="1" w:styleId="event-description3">
    <w:name w:val="event-description3"/>
    <w:rsid w:val="0095602E"/>
    <w:rPr>
      <w:vanish w:val="0"/>
      <w:webHidden w:val="0"/>
      <w:specVanish w:val="0"/>
    </w:rPr>
  </w:style>
  <w:style w:type="character" w:styleId="FollowedHyperlink">
    <w:name w:val="FollowedHyperlink"/>
    <w:basedOn w:val="DefaultParagraphFont"/>
    <w:uiPriority w:val="99"/>
    <w:semiHidden/>
    <w:unhideWhenUsed/>
    <w:rsid w:val="001324E9"/>
    <w:rPr>
      <w:color w:val="800080" w:themeColor="followedHyperlink"/>
      <w:u w:val="single"/>
    </w:rPr>
  </w:style>
  <w:style w:type="paragraph" w:styleId="BalloonText">
    <w:name w:val="Balloon Text"/>
    <w:basedOn w:val="Normal"/>
    <w:link w:val="BalloonTextChar"/>
    <w:uiPriority w:val="99"/>
    <w:semiHidden/>
    <w:unhideWhenUsed/>
    <w:rsid w:val="00971F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1FB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6157">
      <w:bodyDiv w:val="1"/>
      <w:marLeft w:val="0"/>
      <w:marRight w:val="0"/>
      <w:marTop w:val="0"/>
      <w:marBottom w:val="0"/>
      <w:divBdr>
        <w:top w:val="none" w:sz="0" w:space="0" w:color="auto"/>
        <w:left w:val="none" w:sz="0" w:space="0" w:color="auto"/>
        <w:bottom w:val="none" w:sz="0" w:space="0" w:color="auto"/>
        <w:right w:val="none" w:sz="0" w:space="0" w:color="auto"/>
      </w:divBdr>
    </w:div>
    <w:div w:id="24603679">
      <w:bodyDiv w:val="1"/>
      <w:marLeft w:val="0"/>
      <w:marRight w:val="0"/>
      <w:marTop w:val="0"/>
      <w:marBottom w:val="0"/>
      <w:divBdr>
        <w:top w:val="none" w:sz="0" w:space="0" w:color="auto"/>
        <w:left w:val="none" w:sz="0" w:space="0" w:color="auto"/>
        <w:bottom w:val="none" w:sz="0" w:space="0" w:color="auto"/>
        <w:right w:val="none" w:sz="0" w:space="0" w:color="auto"/>
      </w:divBdr>
    </w:div>
    <w:div w:id="36896773">
      <w:bodyDiv w:val="1"/>
      <w:marLeft w:val="0"/>
      <w:marRight w:val="0"/>
      <w:marTop w:val="0"/>
      <w:marBottom w:val="0"/>
      <w:divBdr>
        <w:top w:val="none" w:sz="0" w:space="0" w:color="auto"/>
        <w:left w:val="none" w:sz="0" w:space="0" w:color="auto"/>
        <w:bottom w:val="none" w:sz="0" w:space="0" w:color="auto"/>
        <w:right w:val="none" w:sz="0" w:space="0" w:color="auto"/>
      </w:divBdr>
    </w:div>
    <w:div w:id="57824713">
      <w:bodyDiv w:val="1"/>
      <w:marLeft w:val="0"/>
      <w:marRight w:val="0"/>
      <w:marTop w:val="0"/>
      <w:marBottom w:val="0"/>
      <w:divBdr>
        <w:top w:val="none" w:sz="0" w:space="0" w:color="auto"/>
        <w:left w:val="none" w:sz="0" w:space="0" w:color="auto"/>
        <w:bottom w:val="none" w:sz="0" w:space="0" w:color="auto"/>
        <w:right w:val="none" w:sz="0" w:space="0" w:color="auto"/>
      </w:divBdr>
    </w:div>
    <w:div w:id="93985833">
      <w:bodyDiv w:val="1"/>
      <w:marLeft w:val="0"/>
      <w:marRight w:val="0"/>
      <w:marTop w:val="0"/>
      <w:marBottom w:val="0"/>
      <w:divBdr>
        <w:top w:val="none" w:sz="0" w:space="0" w:color="auto"/>
        <w:left w:val="none" w:sz="0" w:space="0" w:color="auto"/>
        <w:bottom w:val="none" w:sz="0" w:space="0" w:color="auto"/>
        <w:right w:val="none" w:sz="0" w:space="0" w:color="auto"/>
      </w:divBdr>
    </w:div>
    <w:div w:id="98530514">
      <w:bodyDiv w:val="1"/>
      <w:marLeft w:val="0"/>
      <w:marRight w:val="0"/>
      <w:marTop w:val="0"/>
      <w:marBottom w:val="0"/>
      <w:divBdr>
        <w:top w:val="none" w:sz="0" w:space="0" w:color="auto"/>
        <w:left w:val="none" w:sz="0" w:space="0" w:color="auto"/>
        <w:bottom w:val="none" w:sz="0" w:space="0" w:color="auto"/>
        <w:right w:val="none" w:sz="0" w:space="0" w:color="auto"/>
      </w:divBdr>
    </w:div>
    <w:div w:id="105584631">
      <w:bodyDiv w:val="1"/>
      <w:marLeft w:val="0"/>
      <w:marRight w:val="0"/>
      <w:marTop w:val="0"/>
      <w:marBottom w:val="0"/>
      <w:divBdr>
        <w:top w:val="none" w:sz="0" w:space="0" w:color="auto"/>
        <w:left w:val="none" w:sz="0" w:space="0" w:color="auto"/>
        <w:bottom w:val="none" w:sz="0" w:space="0" w:color="auto"/>
        <w:right w:val="none" w:sz="0" w:space="0" w:color="auto"/>
      </w:divBdr>
    </w:div>
    <w:div w:id="114447428">
      <w:bodyDiv w:val="1"/>
      <w:marLeft w:val="0"/>
      <w:marRight w:val="0"/>
      <w:marTop w:val="0"/>
      <w:marBottom w:val="0"/>
      <w:divBdr>
        <w:top w:val="none" w:sz="0" w:space="0" w:color="auto"/>
        <w:left w:val="none" w:sz="0" w:space="0" w:color="auto"/>
        <w:bottom w:val="none" w:sz="0" w:space="0" w:color="auto"/>
        <w:right w:val="none" w:sz="0" w:space="0" w:color="auto"/>
      </w:divBdr>
      <w:divsChild>
        <w:div w:id="717781073">
          <w:marLeft w:val="0"/>
          <w:marRight w:val="0"/>
          <w:marTop w:val="0"/>
          <w:marBottom w:val="0"/>
          <w:divBdr>
            <w:top w:val="none" w:sz="0" w:space="0" w:color="auto"/>
            <w:left w:val="none" w:sz="0" w:space="0" w:color="auto"/>
            <w:bottom w:val="none" w:sz="0" w:space="0" w:color="auto"/>
            <w:right w:val="none" w:sz="0" w:space="0" w:color="auto"/>
          </w:divBdr>
        </w:div>
        <w:div w:id="1527207629">
          <w:marLeft w:val="0"/>
          <w:marRight w:val="0"/>
          <w:marTop w:val="0"/>
          <w:marBottom w:val="0"/>
          <w:divBdr>
            <w:top w:val="none" w:sz="0" w:space="0" w:color="auto"/>
            <w:left w:val="none" w:sz="0" w:space="0" w:color="auto"/>
            <w:bottom w:val="none" w:sz="0" w:space="0" w:color="auto"/>
            <w:right w:val="none" w:sz="0" w:space="0" w:color="auto"/>
          </w:divBdr>
        </w:div>
        <w:div w:id="135879986">
          <w:marLeft w:val="0"/>
          <w:marRight w:val="0"/>
          <w:marTop w:val="0"/>
          <w:marBottom w:val="0"/>
          <w:divBdr>
            <w:top w:val="none" w:sz="0" w:space="0" w:color="auto"/>
            <w:left w:val="none" w:sz="0" w:space="0" w:color="auto"/>
            <w:bottom w:val="none" w:sz="0" w:space="0" w:color="auto"/>
            <w:right w:val="none" w:sz="0" w:space="0" w:color="auto"/>
          </w:divBdr>
        </w:div>
        <w:div w:id="1870993546">
          <w:marLeft w:val="0"/>
          <w:marRight w:val="0"/>
          <w:marTop w:val="0"/>
          <w:marBottom w:val="0"/>
          <w:divBdr>
            <w:top w:val="none" w:sz="0" w:space="0" w:color="auto"/>
            <w:left w:val="none" w:sz="0" w:space="0" w:color="auto"/>
            <w:bottom w:val="none" w:sz="0" w:space="0" w:color="auto"/>
            <w:right w:val="none" w:sz="0" w:space="0" w:color="auto"/>
          </w:divBdr>
        </w:div>
        <w:div w:id="46029315">
          <w:marLeft w:val="0"/>
          <w:marRight w:val="0"/>
          <w:marTop w:val="0"/>
          <w:marBottom w:val="0"/>
          <w:divBdr>
            <w:top w:val="none" w:sz="0" w:space="0" w:color="auto"/>
            <w:left w:val="none" w:sz="0" w:space="0" w:color="auto"/>
            <w:bottom w:val="none" w:sz="0" w:space="0" w:color="auto"/>
            <w:right w:val="none" w:sz="0" w:space="0" w:color="auto"/>
          </w:divBdr>
        </w:div>
        <w:div w:id="1014040201">
          <w:marLeft w:val="0"/>
          <w:marRight w:val="0"/>
          <w:marTop w:val="0"/>
          <w:marBottom w:val="0"/>
          <w:divBdr>
            <w:top w:val="none" w:sz="0" w:space="0" w:color="auto"/>
            <w:left w:val="none" w:sz="0" w:space="0" w:color="auto"/>
            <w:bottom w:val="none" w:sz="0" w:space="0" w:color="auto"/>
            <w:right w:val="none" w:sz="0" w:space="0" w:color="auto"/>
          </w:divBdr>
        </w:div>
        <w:div w:id="899825286">
          <w:marLeft w:val="0"/>
          <w:marRight w:val="0"/>
          <w:marTop w:val="0"/>
          <w:marBottom w:val="0"/>
          <w:divBdr>
            <w:top w:val="none" w:sz="0" w:space="0" w:color="auto"/>
            <w:left w:val="none" w:sz="0" w:space="0" w:color="auto"/>
            <w:bottom w:val="none" w:sz="0" w:space="0" w:color="auto"/>
            <w:right w:val="none" w:sz="0" w:space="0" w:color="auto"/>
          </w:divBdr>
        </w:div>
        <w:div w:id="1173371661">
          <w:marLeft w:val="0"/>
          <w:marRight w:val="0"/>
          <w:marTop w:val="0"/>
          <w:marBottom w:val="0"/>
          <w:divBdr>
            <w:top w:val="none" w:sz="0" w:space="0" w:color="auto"/>
            <w:left w:val="none" w:sz="0" w:space="0" w:color="auto"/>
            <w:bottom w:val="none" w:sz="0" w:space="0" w:color="auto"/>
            <w:right w:val="none" w:sz="0" w:space="0" w:color="auto"/>
          </w:divBdr>
        </w:div>
      </w:divsChild>
    </w:div>
    <w:div w:id="152062895">
      <w:bodyDiv w:val="1"/>
      <w:marLeft w:val="0"/>
      <w:marRight w:val="0"/>
      <w:marTop w:val="0"/>
      <w:marBottom w:val="0"/>
      <w:divBdr>
        <w:top w:val="none" w:sz="0" w:space="0" w:color="auto"/>
        <w:left w:val="none" w:sz="0" w:space="0" w:color="auto"/>
        <w:bottom w:val="none" w:sz="0" w:space="0" w:color="auto"/>
        <w:right w:val="none" w:sz="0" w:space="0" w:color="auto"/>
      </w:divBdr>
    </w:div>
    <w:div w:id="246116528">
      <w:bodyDiv w:val="1"/>
      <w:marLeft w:val="0"/>
      <w:marRight w:val="0"/>
      <w:marTop w:val="0"/>
      <w:marBottom w:val="0"/>
      <w:divBdr>
        <w:top w:val="none" w:sz="0" w:space="0" w:color="auto"/>
        <w:left w:val="none" w:sz="0" w:space="0" w:color="auto"/>
        <w:bottom w:val="none" w:sz="0" w:space="0" w:color="auto"/>
        <w:right w:val="none" w:sz="0" w:space="0" w:color="auto"/>
      </w:divBdr>
    </w:div>
    <w:div w:id="261685955">
      <w:bodyDiv w:val="1"/>
      <w:marLeft w:val="0"/>
      <w:marRight w:val="0"/>
      <w:marTop w:val="0"/>
      <w:marBottom w:val="0"/>
      <w:divBdr>
        <w:top w:val="none" w:sz="0" w:space="0" w:color="auto"/>
        <w:left w:val="none" w:sz="0" w:space="0" w:color="auto"/>
        <w:bottom w:val="none" w:sz="0" w:space="0" w:color="auto"/>
        <w:right w:val="none" w:sz="0" w:space="0" w:color="auto"/>
      </w:divBdr>
    </w:div>
    <w:div w:id="295724568">
      <w:bodyDiv w:val="1"/>
      <w:marLeft w:val="0"/>
      <w:marRight w:val="0"/>
      <w:marTop w:val="0"/>
      <w:marBottom w:val="0"/>
      <w:divBdr>
        <w:top w:val="none" w:sz="0" w:space="0" w:color="auto"/>
        <w:left w:val="none" w:sz="0" w:space="0" w:color="auto"/>
        <w:bottom w:val="none" w:sz="0" w:space="0" w:color="auto"/>
        <w:right w:val="none" w:sz="0" w:space="0" w:color="auto"/>
      </w:divBdr>
    </w:div>
    <w:div w:id="321855013">
      <w:bodyDiv w:val="1"/>
      <w:marLeft w:val="0"/>
      <w:marRight w:val="0"/>
      <w:marTop w:val="0"/>
      <w:marBottom w:val="0"/>
      <w:divBdr>
        <w:top w:val="none" w:sz="0" w:space="0" w:color="auto"/>
        <w:left w:val="none" w:sz="0" w:space="0" w:color="auto"/>
        <w:bottom w:val="none" w:sz="0" w:space="0" w:color="auto"/>
        <w:right w:val="none" w:sz="0" w:space="0" w:color="auto"/>
      </w:divBdr>
    </w:div>
    <w:div w:id="327173992">
      <w:bodyDiv w:val="1"/>
      <w:marLeft w:val="0"/>
      <w:marRight w:val="0"/>
      <w:marTop w:val="0"/>
      <w:marBottom w:val="0"/>
      <w:divBdr>
        <w:top w:val="none" w:sz="0" w:space="0" w:color="auto"/>
        <w:left w:val="none" w:sz="0" w:space="0" w:color="auto"/>
        <w:bottom w:val="none" w:sz="0" w:space="0" w:color="auto"/>
        <w:right w:val="none" w:sz="0" w:space="0" w:color="auto"/>
      </w:divBdr>
    </w:div>
    <w:div w:id="329332157">
      <w:bodyDiv w:val="1"/>
      <w:marLeft w:val="0"/>
      <w:marRight w:val="0"/>
      <w:marTop w:val="0"/>
      <w:marBottom w:val="0"/>
      <w:divBdr>
        <w:top w:val="none" w:sz="0" w:space="0" w:color="auto"/>
        <w:left w:val="none" w:sz="0" w:space="0" w:color="auto"/>
        <w:bottom w:val="none" w:sz="0" w:space="0" w:color="auto"/>
        <w:right w:val="none" w:sz="0" w:space="0" w:color="auto"/>
      </w:divBdr>
      <w:divsChild>
        <w:div w:id="455878237">
          <w:marLeft w:val="0"/>
          <w:marRight w:val="0"/>
          <w:marTop w:val="0"/>
          <w:marBottom w:val="0"/>
          <w:divBdr>
            <w:top w:val="none" w:sz="0" w:space="0" w:color="auto"/>
            <w:left w:val="none" w:sz="0" w:space="0" w:color="auto"/>
            <w:bottom w:val="none" w:sz="0" w:space="0" w:color="auto"/>
            <w:right w:val="none" w:sz="0" w:space="0" w:color="auto"/>
          </w:divBdr>
        </w:div>
        <w:div w:id="1291739096">
          <w:marLeft w:val="0"/>
          <w:marRight w:val="0"/>
          <w:marTop w:val="0"/>
          <w:marBottom w:val="0"/>
          <w:divBdr>
            <w:top w:val="none" w:sz="0" w:space="0" w:color="auto"/>
            <w:left w:val="none" w:sz="0" w:space="0" w:color="auto"/>
            <w:bottom w:val="none" w:sz="0" w:space="0" w:color="auto"/>
            <w:right w:val="none" w:sz="0" w:space="0" w:color="auto"/>
          </w:divBdr>
        </w:div>
      </w:divsChild>
    </w:div>
    <w:div w:id="349794220">
      <w:bodyDiv w:val="1"/>
      <w:marLeft w:val="0"/>
      <w:marRight w:val="0"/>
      <w:marTop w:val="0"/>
      <w:marBottom w:val="0"/>
      <w:divBdr>
        <w:top w:val="none" w:sz="0" w:space="0" w:color="auto"/>
        <w:left w:val="none" w:sz="0" w:space="0" w:color="auto"/>
        <w:bottom w:val="none" w:sz="0" w:space="0" w:color="auto"/>
        <w:right w:val="none" w:sz="0" w:space="0" w:color="auto"/>
      </w:divBdr>
    </w:div>
    <w:div w:id="376903759">
      <w:bodyDiv w:val="1"/>
      <w:marLeft w:val="0"/>
      <w:marRight w:val="0"/>
      <w:marTop w:val="0"/>
      <w:marBottom w:val="0"/>
      <w:divBdr>
        <w:top w:val="none" w:sz="0" w:space="0" w:color="auto"/>
        <w:left w:val="none" w:sz="0" w:space="0" w:color="auto"/>
        <w:bottom w:val="none" w:sz="0" w:space="0" w:color="auto"/>
        <w:right w:val="none" w:sz="0" w:space="0" w:color="auto"/>
      </w:divBdr>
    </w:div>
    <w:div w:id="379595265">
      <w:bodyDiv w:val="1"/>
      <w:marLeft w:val="0"/>
      <w:marRight w:val="0"/>
      <w:marTop w:val="0"/>
      <w:marBottom w:val="0"/>
      <w:divBdr>
        <w:top w:val="none" w:sz="0" w:space="0" w:color="auto"/>
        <w:left w:val="none" w:sz="0" w:space="0" w:color="auto"/>
        <w:bottom w:val="none" w:sz="0" w:space="0" w:color="auto"/>
        <w:right w:val="none" w:sz="0" w:space="0" w:color="auto"/>
      </w:divBdr>
    </w:div>
    <w:div w:id="380911067">
      <w:bodyDiv w:val="1"/>
      <w:marLeft w:val="0"/>
      <w:marRight w:val="0"/>
      <w:marTop w:val="0"/>
      <w:marBottom w:val="0"/>
      <w:divBdr>
        <w:top w:val="none" w:sz="0" w:space="0" w:color="auto"/>
        <w:left w:val="none" w:sz="0" w:space="0" w:color="auto"/>
        <w:bottom w:val="none" w:sz="0" w:space="0" w:color="auto"/>
        <w:right w:val="none" w:sz="0" w:space="0" w:color="auto"/>
      </w:divBdr>
    </w:div>
    <w:div w:id="391121909">
      <w:bodyDiv w:val="1"/>
      <w:marLeft w:val="0"/>
      <w:marRight w:val="0"/>
      <w:marTop w:val="0"/>
      <w:marBottom w:val="0"/>
      <w:divBdr>
        <w:top w:val="none" w:sz="0" w:space="0" w:color="auto"/>
        <w:left w:val="none" w:sz="0" w:space="0" w:color="auto"/>
        <w:bottom w:val="none" w:sz="0" w:space="0" w:color="auto"/>
        <w:right w:val="none" w:sz="0" w:space="0" w:color="auto"/>
      </w:divBdr>
    </w:div>
    <w:div w:id="431585031">
      <w:bodyDiv w:val="1"/>
      <w:marLeft w:val="0"/>
      <w:marRight w:val="0"/>
      <w:marTop w:val="0"/>
      <w:marBottom w:val="0"/>
      <w:divBdr>
        <w:top w:val="none" w:sz="0" w:space="0" w:color="auto"/>
        <w:left w:val="none" w:sz="0" w:space="0" w:color="auto"/>
        <w:bottom w:val="none" w:sz="0" w:space="0" w:color="auto"/>
        <w:right w:val="none" w:sz="0" w:space="0" w:color="auto"/>
      </w:divBdr>
    </w:div>
    <w:div w:id="431821741">
      <w:bodyDiv w:val="1"/>
      <w:marLeft w:val="0"/>
      <w:marRight w:val="0"/>
      <w:marTop w:val="0"/>
      <w:marBottom w:val="0"/>
      <w:divBdr>
        <w:top w:val="none" w:sz="0" w:space="0" w:color="auto"/>
        <w:left w:val="none" w:sz="0" w:space="0" w:color="auto"/>
        <w:bottom w:val="none" w:sz="0" w:space="0" w:color="auto"/>
        <w:right w:val="none" w:sz="0" w:space="0" w:color="auto"/>
      </w:divBdr>
    </w:div>
    <w:div w:id="436679880">
      <w:bodyDiv w:val="1"/>
      <w:marLeft w:val="0"/>
      <w:marRight w:val="0"/>
      <w:marTop w:val="0"/>
      <w:marBottom w:val="0"/>
      <w:divBdr>
        <w:top w:val="none" w:sz="0" w:space="0" w:color="auto"/>
        <w:left w:val="none" w:sz="0" w:space="0" w:color="auto"/>
        <w:bottom w:val="none" w:sz="0" w:space="0" w:color="auto"/>
        <w:right w:val="none" w:sz="0" w:space="0" w:color="auto"/>
      </w:divBdr>
    </w:div>
    <w:div w:id="488328530">
      <w:bodyDiv w:val="1"/>
      <w:marLeft w:val="0"/>
      <w:marRight w:val="0"/>
      <w:marTop w:val="0"/>
      <w:marBottom w:val="0"/>
      <w:divBdr>
        <w:top w:val="none" w:sz="0" w:space="0" w:color="auto"/>
        <w:left w:val="none" w:sz="0" w:space="0" w:color="auto"/>
        <w:bottom w:val="none" w:sz="0" w:space="0" w:color="auto"/>
        <w:right w:val="none" w:sz="0" w:space="0" w:color="auto"/>
      </w:divBdr>
    </w:div>
    <w:div w:id="490100907">
      <w:bodyDiv w:val="1"/>
      <w:marLeft w:val="0"/>
      <w:marRight w:val="0"/>
      <w:marTop w:val="0"/>
      <w:marBottom w:val="0"/>
      <w:divBdr>
        <w:top w:val="none" w:sz="0" w:space="0" w:color="auto"/>
        <w:left w:val="none" w:sz="0" w:space="0" w:color="auto"/>
        <w:bottom w:val="none" w:sz="0" w:space="0" w:color="auto"/>
        <w:right w:val="none" w:sz="0" w:space="0" w:color="auto"/>
      </w:divBdr>
    </w:div>
    <w:div w:id="495414176">
      <w:bodyDiv w:val="1"/>
      <w:marLeft w:val="0"/>
      <w:marRight w:val="0"/>
      <w:marTop w:val="0"/>
      <w:marBottom w:val="0"/>
      <w:divBdr>
        <w:top w:val="none" w:sz="0" w:space="0" w:color="auto"/>
        <w:left w:val="none" w:sz="0" w:space="0" w:color="auto"/>
        <w:bottom w:val="none" w:sz="0" w:space="0" w:color="auto"/>
        <w:right w:val="none" w:sz="0" w:space="0" w:color="auto"/>
      </w:divBdr>
    </w:div>
    <w:div w:id="503134098">
      <w:bodyDiv w:val="1"/>
      <w:marLeft w:val="0"/>
      <w:marRight w:val="0"/>
      <w:marTop w:val="0"/>
      <w:marBottom w:val="0"/>
      <w:divBdr>
        <w:top w:val="none" w:sz="0" w:space="0" w:color="auto"/>
        <w:left w:val="none" w:sz="0" w:space="0" w:color="auto"/>
        <w:bottom w:val="none" w:sz="0" w:space="0" w:color="auto"/>
        <w:right w:val="none" w:sz="0" w:space="0" w:color="auto"/>
      </w:divBdr>
    </w:div>
    <w:div w:id="507258170">
      <w:bodyDiv w:val="1"/>
      <w:marLeft w:val="0"/>
      <w:marRight w:val="0"/>
      <w:marTop w:val="0"/>
      <w:marBottom w:val="0"/>
      <w:divBdr>
        <w:top w:val="none" w:sz="0" w:space="0" w:color="auto"/>
        <w:left w:val="none" w:sz="0" w:space="0" w:color="auto"/>
        <w:bottom w:val="none" w:sz="0" w:space="0" w:color="auto"/>
        <w:right w:val="none" w:sz="0" w:space="0" w:color="auto"/>
      </w:divBdr>
      <w:divsChild>
        <w:div w:id="1698509224">
          <w:marLeft w:val="0"/>
          <w:marRight w:val="0"/>
          <w:marTop w:val="0"/>
          <w:marBottom w:val="0"/>
          <w:divBdr>
            <w:top w:val="none" w:sz="0" w:space="0" w:color="auto"/>
            <w:left w:val="none" w:sz="0" w:space="0" w:color="auto"/>
            <w:bottom w:val="none" w:sz="0" w:space="0" w:color="auto"/>
            <w:right w:val="none" w:sz="0" w:space="0" w:color="auto"/>
          </w:divBdr>
          <w:divsChild>
            <w:div w:id="9532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400938">
      <w:bodyDiv w:val="1"/>
      <w:marLeft w:val="0"/>
      <w:marRight w:val="0"/>
      <w:marTop w:val="0"/>
      <w:marBottom w:val="0"/>
      <w:divBdr>
        <w:top w:val="none" w:sz="0" w:space="0" w:color="auto"/>
        <w:left w:val="none" w:sz="0" w:space="0" w:color="auto"/>
        <w:bottom w:val="none" w:sz="0" w:space="0" w:color="auto"/>
        <w:right w:val="none" w:sz="0" w:space="0" w:color="auto"/>
      </w:divBdr>
    </w:div>
    <w:div w:id="583802052">
      <w:bodyDiv w:val="1"/>
      <w:marLeft w:val="0"/>
      <w:marRight w:val="0"/>
      <w:marTop w:val="0"/>
      <w:marBottom w:val="0"/>
      <w:divBdr>
        <w:top w:val="none" w:sz="0" w:space="0" w:color="auto"/>
        <w:left w:val="none" w:sz="0" w:space="0" w:color="auto"/>
        <w:bottom w:val="none" w:sz="0" w:space="0" w:color="auto"/>
        <w:right w:val="none" w:sz="0" w:space="0" w:color="auto"/>
      </w:divBdr>
    </w:div>
    <w:div w:id="658001248">
      <w:bodyDiv w:val="1"/>
      <w:marLeft w:val="0"/>
      <w:marRight w:val="0"/>
      <w:marTop w:val="0"/>
      <w:marBottom w:val="0"/>
      <w:divBdr>
        <w:top w:val="none" w:sz="0" w:space="0" w:color="auto"/>
        <w:left w:val="none" w:sz="0" w:space="0" w:color="auto"/>
        <w:bottom w:val="none" w:sz="0" w:space="0" w:color="auto"/>
        <w:right w:val="none" w:sz="0" w:space="0" w:color="auto"/>
      </w:divBdr>
      <w:divsChild>
        <w:div w:id="973288745">
          <w:marLeft w:val="0"/>
          <w:marRight w:val="0"/>
          <w:marTop w:val="0"/>
          <w:marBottom w:val="0"/>
          <w:divBdr>
            <w:top w:val="none" w:sz="0" w:space="0" w:color="auto"/>
            <w:left w:val="none" w:sz="0" w:space="0" w:color="auto"/>
            <w:bottom w:val="none" w:sz="0" w:space="0" w:color="auto"/>
            <w:right w:val="none" w:sz="0" w:space="0" w:color="auto"/>
          </w:divBdr>
        </w:div>
        <w:div w:id="231357961">
          <w:marLeft w:val="0"/>
          <w:marRight w:val="0"/>
          <w:marTop w:val="0"/>
          <w:marBottom w:val="0"/>
          <w:divBdr>
            <w:top w:val="none" w:sz="0" w:space="0" w:color="auto"/>
            <w:left w:val="none" w:sz="0" w:space="0" w:color="auto"/>
            <w:bottom w:val="none" w:sz="0" w:space="0" w:color="auto"/>
            <w:right w:val="none" w:sz="0" w:space="0" w:color="auto"/>
          </w:divBdr>
        </w:div>
        <w:div w:id="2064058043">
          <w:marLeft w:val="0"/>
          <w:marRight w:val="0"/>
          <w:marTop w:val="0"/>
          <w:marBottom w:val="0"/>
          <w:divBdr>
            <w:top w:val="none" w:sz="0" w:space="0" w:color="auto"/>
            <w:left w:val="none" w:sz="0" w:space="0" w:color="auto"/>
            <w:bottom w:val="none" w:sz="0" w:space="0" w:color="auto"/>
            <w:right w:val="none" w:sz="0" w:space="0" w:color="auto"/>
          </w:divBdr>
        </w:div>
        <w:div w:id="335037142">
          <w:marLeft w:val="0"/>
          <w:marRight w:val="0"/>
          <w:marTop w:val="0"/>
          <w:marBottom w:val="0"/>
          <w:divBdr>
            <w:top w:val="none" w:sz="0" w:space="0" w:color="auto"/>
            <w:left w:val="none" w:sz="0" w:space="0" w:color="auto"/>
            <w:bottom w:val="none" w:sz="0" w:space="0" w:color="auto"/>
            <w:right w:val="none" w:sz="0" w:space="0" w:color="auto"/>
          </w:divBdr>
        </w:div>
      </w:divsChild>
    </w:div>
    <w:div w:id="663629325">
      <w:bodyDiv w:val="1"/>
      <w:marLeft w:val="0"/>
      <w:marRight w:val="0"/>
      <w:marTop w:val="0"/>
      <w:marBottom w:val="0"/>
      <w:divBdr>
        <w:top w:val="none" w:sz="0" w:space="0" w:color="auto"/>
        <w:left w:val="none" w:sz="0" w:space="0" w:color="auto"/>
        <w:bottom w:val="none" w:sz="0" w:space="0" w:color="auto"/>
        <w:right w:val="none" w:sz="0" w:space="0" w:color="auto"/>
      </w:divBdr>
    </w:div>
    <w:div w:id="721639136">
      <w:bodyDiv w:val="1"/>
      <w:marLeft w:val="0"/>
      <w:marRight w:val="0"/>
      <w:marTop w:val="0"/>
      <w:marBottom w:val="0"/>
      <w:divBdr>
        <w:top w:val="none" w:sz="0" w:space="0" w:color="auto"/>
        <w:left w:val="none" w:sz="0" w:space="0" w:color="auto"/>
        <w:bottom w:val="none" w:sz="0" w:space="0" w:color="auto"/>
        <w:right w:val="none" w:sz="0" w:space="0" w:color="auto"/>
      </w:divBdr>
      <w:divsChild>
        <w:div w:id="857278682">
          <w:marLeft w:val="0"/>
          <w:marRight w:val="0"/>
          <w:marTop w:val="0"/>
          <w:marBottom w:val="0"/>
          <w:divBdr>
            <w:top w:val="none" w:sz="0" w:space="0" w:color="auto"/>
            <w:left w:val="none" w:sz="0" w:space="0" w:color="auto"/>
            <w:bottom w:val="none" w:sz="0" w:space="0" w:color="auto"/>
            <w:right w:val="none" w:sz="0" w:space="0" w:color="auto"/>
          </w:divBdr>
        </w:div>
      </w:divsChild>
    </w:div>
    <w:div w:id="747003099">
      <w:bodyDiv w:val="1"/>
      <w:marLeft w:val="0"/>
      <w:marRight w:val="0"/>
      <w:marTop w:val="0"/>
      <w:marBottom w:val="0"/>
      <w:divBdr>
        <w:top w:val="none" w:sz="0" w:space="0" w:color="auto"/>
        <w:left w:val="none" w:sz="0" w:space="0" w:color="auto"/>
        <w:bottom w:val="none" w:sz="0" w:space="0" w:color="auto"/>
        <w:right w:val="none" w:sz="0" w:space="0" w:color="auto"/>
      </w:divBdr>
    </w:div>
    <w:div w:id="765735230">
      <w:bodyDiv w:val="1"/>
      <w:marLeft w:val="0"/>
      <w:marRight w:val="0"/>
      <w:marTop w:val="0"/>
      <w:marBottom w:val="0"/>
      <w:divBdr>
        <w:top w:val="none" w:sz="0" w:space="0" w:color="auto"/>
        <w:left w:val="none" w:sz="0" w:space="0" w:color="auto"/>
        <w:bottom w:val="none" w:sz="0" w:space="0" w:color="auto"/>
        <w:right w:val="none" w:sz="0" w:space="0" w:color="auto"/>
      </w:divBdr>
    </w:div>
    <w:div w:id="778067032">
      <w:bodyDiv w:val="1"/>
      <w:marLeft w:val="0"/>
      <w:marRight w:val="0"/>
      <w:marTop w:val="0"/>
      <w:marBottom w:val="0"/>
      <w:divBdr>
        <w:top w:val="none" w:sz="0" w:space="0" w:color="auto"/>
        <w:left w:val="none" w:sz="0" w:space="0" w:color="auto"/>
        <w:bottom w:val="none" w:sz="0" w:space="0" w:color="auto"/>
        <w:right w:val="none" w:sz="0" w:space="0" w:color="auto"/>
      </w:divBdr>
    </w:div>
    <w:div w:id="781922044">
      <w:bodyDiv w:val="1"/>
      <w:marLeft w:val="0"/>
      <w:marRight w:val="0"/>
      <w:marTop w:val="0"/>
      <w:marBottom w:val="0"/>
      <w:divBdr>
        <w:top w:val="none" w:sz="0" w:space="0" w:color="auto"/>
        <w:left w:val="none" w:sz="0" w:space="0" w:color="auto"/>
        <w:bottom w:val="none" w:sz="0" w:space="0" w:color="auto"/>
        <w:right w:val="none" w:sz="0" w:space="0" w:color="auto"/>
      </w:divBdr>
    </w:div>
    <w:div w:id="782965639">
      <w:bodyDiv w:val="1"/>
      <w:marLeft w:val="0"/>
      <w:marRight w:val="0"/>
      <w:marTop w:val="0"/>
      <w:marBottom w:val="0"/>
      <w:divBdr>
        <w:top w:val="none" w:sz="0" w:space="0" w:color="auto"/>
        <w:left w:val="none" w:sz="0" w:space="0" w:color="auto"/>
        <w:bottom w:val="none" w:sz="0" w:space="0" w:color="auto"/>
        <w:right w:val="none" w:sz="0" w:space="0" w:color="auto"/>
      </w:divBdr>
    </w:div>
    <w:div w:id="790828433">
      <w:bodyDiv w:val="1"/>
      <w:marLeft w:val="0"/>
      <w:marRight w:val="0"/>
      <w:marTop w:val="0"/>
      <w:marBottom w:val="0"/>
      <w:divBdr>
        <w:top w:val="none" w:sz="0" w:space="0" w:color="auto"/>
        <w:left w:val="none" w:sz="0" w:space="0" w:color="auto"/>
        <w:bottom w:val="none" w:sz="0" w:space="0" w:color="auto"/>
        <w:right w:val="none" w:sz="0" w:space="0" w:color="auto"/>
      </w:divBdr>
      <w:divsChild>
        <w:div w:id="904418715">
          <w:marLeft w:val="0"/>
          <w:marRight w:val="0"/>
          <w:marTop w:val="0"/>
          <w:marBottom w:val="0"/>
          <w:divBdr>
            <w:top w:val="none" w:sz="0" w:space="0" w:color="auto"/>
            <w:left w:val="none" w:sz="0" w:space="0" w:color="auto"/>
            <w:bottom w:val="none" w:sz="0" w:space="0" w:color="auto"/>
            <w:right w:val="none" w:sz="0" w:space="0" w:color="auto"/>
          </w:divBdr>
          <w:divsChild>
            <w:div w:id="699286381">
              <w:marLeft w:val="0"/>
              <w:marRight w:val="0"/>
              <w:marTop w:val="0"/>
              <w:marBottom w:val="0"/>
              <w:divBdr>
                <w:top w:val="none" w:sz="0" w:space="0" w:color="auto"/>
                <w:left w:val="none" w:sz="0" w:space="0" w:color="auto"/>
                <w:bottom w:val="none" w:sz="0" w:space="0" w:color="auto"/>
                <w:right w:val="none" w:sz="0" w:space="0" w:color="auto"/>
              </w:divBdr>
              <w:divsChild>
                <w:div w:id="1924954518">
                  <w:marLeft w:val="0"/>
                  <w:marRight w:val="0"/>
                  <w:marTop w:val="0"/>
                  <w:marBottom w:val="0"/>
                  <w:divBdr>
                    <w:top w:val="none" w:sz="0" w:space="0" w:color="auto"/>
                    <w:left w:val="none" w:sz="0" w:space="0" w:color="auto"/>
                    <w:bottom w:val="none" w:sz="0" w:space="0" w:color="auto"/>
                    <w:right w:val="none" w:sz="0" w:space="0" w:color="auto"/>
                  </w:divBdr>
                  <w:divsChild>
                    <w:div w:id="1027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875566">
      <w:bodyDiv w:val="1"/>
      <w:marLeft w:val="0"/>
      <w:marRight w:val="0"/>
      <w:marTop w:val="0"/>
      <w:marBottom w:val="0"/>
      <w:divBdr>
        <w:top w:val="none" w:sz="0" w:space="0" w:color="auto"/>
        <w:left w:val="none" w:sz="0" w:space="0" w:color="auto"/>
        <w:bottom w:val="none" w:sz="0" w:space="0" w:color="auto"/>
        <w:right w:val="none" w:sz="0" w:space="0" w:color="auto"/>
      </w:divBdr>
      <w:divsChild>
        <w:div w:id="1654524585">
          <w:marLeft w:val="0"/>
          <w:marRight w:val="0"/>
          <w:marTop w:val="0"/>
          <w:marBottom w:val="0"/>
          <w:divBdr>
            <w:top w:val="none" w:sz="0" w:space="0" w:color="auto"/>
            <w:left w:val="none" w:sz="0" w:space="0" w:color="auto"/>
            <w:bottom w:val="none" w:sz="0" w:space="0" w:color="auto"/>
            <w:right w:val="none" w:sz="0" w:space="0" w:color="auto"/>
          </w:divBdr>
        </w:div>
        <w:div w:id="113446028">
          <w:marLeft w:val="0"/>
          <w:marRight w:val="0"/>
          <w:marTop w:val="0"/>
          <w:marBottom w:val="0"/>
          <w:divBdr>
            <w:top w:val="none" w:sz="0" w:space="0" w:color="auto"/>
            <w:left w:val="none" w:sz="0" w:space="0" w:color="auto"/>
            <w:bottom w:val="none" w:sz="0" w:space="0" w:color="auto"/>
            <w:right w:val="none" w:sz="0" w:space="0" w:color="auto"/>
          </w:divBdr>
        </w:div>
        <w:div w:id="1670251659">
          <w:marLeft w:val="0"/>
          <w:marRight w:val="0"/>
          <w:marTop w:val="0"/>
          <w:marBottom w:val="0"/>
          <w:divBdr>
            <w:top w:val="none" w:sz="0" w:space="0" w:color="auto"/>
            <w:left w:val="none" w:sz="0" w:space="0" w:color="auto"/>
            <w:bottom w:val="none" w:sz="0" w:space="0" w:color="auto"/>
            <w:right w:val="none" w:sz="0" w:space="0" w:color="auto"/>
          </w:divBdr>
        </w:div>
        <w:div w:id="1165123226">
          <w:marLeft w:val="0"/>
          <w:marRight w:val="0"/>
          <w:marTop w:val="0"/>
          <w:marBottom w:val="0"/>
          <w:divBdr>
            <w:top w:val="none" w:sz="0" w:space="0" w:color="auto"/>
            <w:left w:val="none" w:sz="0" w:space="0" w:color="auto"/>
            <w:bottom w:val="none" w:sz="0" w:space="0" w:color="auto"/>
            <w:right w:val="none" w:sz="0" w:space="0" w:color="auto"/>
          </w:divBdr>
        </w:div>
        <w:div w:id="1472211068">
          <w:marLeft w:val="0"/>
          <w:marRight w:val="0"/>
          <w:marTop w:val="0"/>
          <w:marBottom w:val="0"/>
          <w:divBdr>
            <w:top w:val="none" w:sz="0" w:space="0" w:color="auto"/>
            <w:left w:val="none" w:sz="0" w:space="0" w:color="auto"/>
            <w:bottom w:val="none" w:sz="0" w:space="0" w:color="auto"/>
            <w:right w:val="none" w:sz="0" w:space="0" w:color="auto"/>
          </w:divBdr>
        </w:div>
      </w:divsChild>
    </w:div>
    <w:div w:id="809828388">
      <w:bodyDiv w:val="1"/>
      <w:marLeft w:val="0"/>
      <w:marRight w:val="0"/>
      <w:marTop w:val="0"/>
      <w:marBottom w:val="0"/>
      <w:divBdr>
        <w:top w:val="none" w:sz="0" w:space="0" w:color="auto"/>
        <w:left w:val="none" w:sz="0" w:space="0" w:color="auto"/>
        <w:bottom w:val="none" w:sz="0" w:space="0" w:color="auto"/>
        <w:right w:val="none" w:sz="0" w:space="0" w:color="auto"/>
      </w:divBdr>
      <w:divsChild>
        <w:div w:id="928932602">
          <w:marLeft w:val="0"/>
          <w:marRight w:val="0"/>
          <w:marTop w:val="0"/>
          <w:marBottom w:val="0"/>
          <w:divBdr>
            <w:top w:val="none" w:sz="0" w:space="0" w:color="auto"/>
            <w:left w:val="none" w:sz="0" w:space="0" w:color="auto"/>
            <w:bottom w:val="none" w:sz="0" w:space="0" w:color="auto"/>
            <w:right w:val="none" w:sz="0" w:space="0" w:color="auto"/>
          </w:divBdr>
        </w:div>
      </w:divsChild>
    </w:div>
    <w:div w:id="822281305">
      <w:bodyDiv w:val="1"/>
      <w:marLeft w:val="0"/>
      <w:marRight w:val="0"/>
      <w:marTop w:val="0"/>
      <w:marBottom w:val="0"/>
      <w:divBdr>
        <w:top w:val="none" w:sz="0" w:space="0" w:color="auto"/>
        <w:left w:val="none" w:sz="0" w:space="0" w:color="auto"/>
        <w:bottom w:val="none" w:sz="0" w:space="0" w:color="auto"/>
        <w:right w:val="none" w:sz="0" w:space="0" w:color="auto"/>
      </w:divBdr>
    </w:div>
    <w:div w:id="854151866">
      <w:bodyDiv w:val="1"/>
      <w:marLeft w:val="0"/>
      <w:marRight w:val="0"/>
      <w:marTop w:val="0"/>
      <w:marBottom w:val="0"/>
      <w:divBdr>
        <w:top w:val="none" w:sz="0" w:space="0" w:color="auto"/>
        <w:left w:val="none" w:sz="0" w:space="0" w:color="auto"/>
        <w:bottom w:val="none" w:sz="0" w:space="0" w:color="auto"/>
        <w:right w:val="none" w:sz="0" w:space="0" w:color="auto"/>
      </w:divBdr>
      <w:divsChild>
        <w:div w:id="1114793017">
          <w:marLeft w:val="0"/>
          <w:marRight w:val="0"/>
          <w:marTop w:val="0"/>
          <w:marBottom w:val="0"/>
          <w:divBdr>
            <w:top w:val="none" w:sz="0" w:space="0" w:color="auto"/>
            <w:left w:val="none" w:sz="0" w:space="0" w:color="auto"/>
            <w:bottom w:val="none" w:sz="0" w:space="0" w:color="auto"/>
            <w:right w:val="none" w:sz="0" w:space="0" w:color="auto"/>
          </w:divBdr>
        </w:div>
        <w:div w:id="1996910046">
          <w:marLeft w:val="0"/>
          <w:marRight w:val="0"/>
          <w:marTop w:val="0"/>
          <w:marBottom w:val="0"/>
          <w:divBdr>
            <w:top w:val="none" w:sz="0" w:space="0" w:color="auto"/>
            <w:left w:val="none" w:sz="0" w:space="0" w:color="auto"/>
            <w:bottom w:val="none" w:sz="0" w:space="0" w:color="auto"/>
            <w:right w:val="none" w:sz="0" w:space="0" w:color="auto"/>
          </w:divBdr>
        </w:div>
        <w:div w:id="409277937">
          <w:marLeft w:val="0"/>
          <w:marRight w:val="0"/>
          <w:marTop w:val="0"/>
          <w:marBottom w:val="0"/>
          <w:divBdr>
            <w:top w:val="none" w:sz="0" w:space="0" w:color="auto"/>
            <w:left w:val="none" w:sz="0" w:space="0" w:color="auto"/>
            <w:bottom w:val="none" w:sz="0" w:space="0" w:color="auto"/>
            <w:right w:val="none" w:sz="0" w:space="0" w:color="auto"/>
          </w:divBdr>
        </w:div>
        <w:div w:id="1141919696">
          <w:marLeft w:val="0"/>
          <w:marRight w:val="0"/>
          <w:marTop w:val="0"/>
          <w:marBottom w:val="0"/>
          <w:divBdr>
            <w:top w:val="none" w:sz="0" w:space="0" w:color="auto"/>
            <w:left w:val="none" w:sz="0" w:space="0" w:color="auto"/>
            <w:bottom w:val="none" w:sz="0" w:space="0" w:color="auto"/>
            <w:right w:val="none" w:sz="0" w:space="0" w:color="auto"/>
          </w:divBdr>
        </w:div>
        <w:div w:id="1823741328">
          <w:marLeft w:val="0"/>
          <w:marRight w:val="0"/>
          <w:marTop w:val="0"/>
          <w:marBottom w:val="0"/>
          <w:divBdr>
            <w:top w:val="none" w:sz="0" w:space="0" w:color="auto"/>
            <w:left w:val="none" w:sz="0" w:space="0" w:color="auto"/>
            <w:bottom w:val="none" w:sz="0" w:space="0" w:color="auto"/>
            <w:right w:val="none" w:sz="0" w:space="0" w:color="auto"/>
          </w:divBdr>
        </w:div>
        <w:div w:id="1214737254">
          <w:marLeft w:val="0"/>
          <w:marRight w:val="0"/>
          <w:marTop w:val="0"/>
          <w:marBottom w:val="0"/>
          <w:divBdr>
            <w:top w:val="none" w:sz="0" w:space="0" w:color="auto"/>
            <w:left w:val="none" w:sz="0" w:space="0" w:color="auto"/>
            <w:bottom w:val="none" w:sz="0" w:space="0" w:color="auto"/>
            <w:right w:val="none" w:sz="0" w:space="0" w:color="auto"/>
          </w:divBdr>
        </w:div>
        <w:div w:id="1209488976">
          <w:marLeft w:val="0"/>
          <w:marRight w:val="0"/>
          <w:marTop w:val="0"/>
          <w:marBottom w:val="0"/>
          <w:divBdr>
            <w:top w:val="none" w:sz="0" w:space="0" w:color="auto"/>
            <w:left w:val="none" w:sz="0" w:space="0" w:color="auto"/>
            <w:bottom w:val="none" w:sz="0" w:space="0" w:color="auto"/>
            <w:right w:val="none" w:sz="0" w:space="0" w:color="auto"/>
          </w:divBdr>
        </w:div>
        <w:div w:id="1452825595">
          <w:marLeft w:val="0"/>
          <w:marRight w:val="0"/>
          <w:marTop w:val="0"/>
          <w:marBottom w:val="0"/>
          <w:divBdr>
            <w:top w:val="none" w:sz="0" w:space="0" w:color="auto"/>
            <w:left w:val="none" w:sz="0" w:space="0" w:color="auto"/>
            <w:bottom w:val="none" w:sz="0" w:space="0" w:color="auto"/>
            <w:right w:val="none" w:sz="0" w:space="0" w:color="auto"/>
          </w:divBdr>
        </w:div>
        <w:div w:id="1197625546">
          <w:marLeft w:val="0"/>
          <w:marRight w:val="0"/>
          <w:marTop w:val="0"/>
          <w:marBottom w:val="0"/>
          <w:divBdr>
            <w:top w:val="none" w:sz="0" w:space="0" w:color="auto"/>
            <w:left w:val="none" w:sz="0" w:space="0" w:color="auto"/>
            <w:bottom w:val="none" w:sz="0" w:space="0" w:color="auto"/>
            <w:right w:val="none" w:sz="0" w:space="0" w:color="auto"/>
          </w:divBdr>
        </w:div>
        <w:div w:id="53815814">
          <w:marLeft w:val="0"/>
          <w:marRight w:val="0"/>
          <w:marTop w:val="0"/>
          <w:marBottom w:val="0"/>
          <w:divBdr>
            <w:top w:val="none" w:sz="0" w:space="0" w:color="auto"/>
            <w:left w:val="none" w:sz="0" w:space="0" w:color="auto"/>
            <w:bottom w:val="none" w:sz="0" w:space="0" w:color="auto"/>
            <w:right w:val="none" w:sz="0" w:space="0" w:color="auto"/>
          </w:divBdr>
        </w:div>
        <w:div w:id="1161460795">
          <w:marLeft w:val="0"/>
          <w:marRight w:val="0"/>
          <w:marTop w:val="0"/>
          <w:marBottom w:val="0"/>
          <w:divBdr>
            <w:top w:val="none" w:sz="0" w:space="0" w:color="auto"/>
            <w:left w:val="none" w:sz="0" w:space="0" w:color="auto"/>
            <w:bottom w:val="none" w:sz="0" w:space="0" w:color="auto"/>
            <w:right w:val="none" w:sz="0" w:space="0" w:color="auto"/>
          </w:divBdr>
        </w:div>
        <w:div w:id="582373260">
          <w:marLeft w:val="0"/>
          <w:marRight w:val="0"/>
          <w:marTop w:val="0"/>
          <w:marBottom w:val="0"/>
          <w:divBdr>
            <w:top w:val="none" w:sz="0" w:space="0" w:color="auto"/>
            <w:left w:val="none" w:sz="0" w:space="0" w:color="auto"/>
            <w:bottom w:val="none" w:sz="0" w:space="0" w:color="auto"/>
            <w:right w:val="none" w:sz="0" w:space="0" w:color="auto"/>
          </w:divBdr>
        </w:div>
        <w:div w:id="1426346236">
          <w:marLeft w:val="0"/>
          <w:marRight w:val="0"/>
          <w:marTop w:val="0"/>
          <w:marBottom w:val="0"/>
          <w:divBdr>
            <w:top w:val="none" w:sz="0" w:space="0" w:color="auto"/>
            <w:left w:val="none" w:sz="0" w:space="0" w:color="auto"/>
            <w:bottom w:val="none" w:sz="0" w:space="0" w:color="auto"/>
            <w:right w:val="none" w:sz="0" w:space="0" w:color="auto"/>
          </w:divBdr>
        </w:div>
        <w:div w:id="1663925339">
          <w:marLeft w:val="0"/>
          <w:marRight w:val="0"/>
          <w:marTop w:val="0"/>
          <w:marBottom w:val="0"/>
          <w:divBdr>
            <w:top w:val="none" w:sz="0" w:space="0" w:color="auto"/>
            <w:left w:val="none" w:sz="0" w:space="0" w:color="auto"/>
            <w:bottom w:val="none" w:sz="0" w:space="0" w:color="auto"/>
            <w:right w:val="none" w:sz="0" w:space="0" w:color="auto"/>
          </w:divBdr>
        </w:div>
        <w:div w:id="1771312878">
          <w:marLeft w:val="0"/>
          <w:marRight w:val="0"/>
          <w:marTop w:val="0"/>
          <w:marBottom w:val="0"/>
          <w:divBdr>
            <w:top w:val="none" w:sz="0" w:space="0" w:color="auto"/>
            <w:left w:val="none" w:sz="0" w:space="0" w:color="auto"/>
            <w:bottom w:val="none" w:sz="0" w:space="0" w:color="auto"/>
            <w:right w:val="none" w:sz="0" w:space="0" w:color="auto"/>
          </w:divBdr>
        </w:div>
        <w:div w:id="1803425201">
          <w:marLeft w:val="0"/>
          <w:marRight w:val="0"/>
          <w:marTop w:val="0"/>
          <w:marBottom w:val="0"/>
          <w:divBdr>
            <w:top w:val="none" w:sz="0" w:space="0" w:color="auto"/>
            <w:left w:val="none" w:sz="0" w:space="0" w:color="auto"/>
            <w:bottom w:val="none" w:sz="0" w:space="0" w:color="auto"/>
            <w:right w:val="none" w:sz="0" w:space="0" w:color="auto"/>
          </w:divBdr>
          <w:divsChild>
            <w:div w:id="66316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7395">
      <w:bodyDiv w:val="1"/>
      <w:marLeft w:val="0"/>
      <w:marRight w:val="0"/>
      <w:marTop w:val="0"/>
      <w:marBottom w:val="0"/>
      <w:divBdr>
        <w:top w:val="none" w:sz="0" w:space="0" w:color="auto"/>
        <w:left w:val="none" w:sz="0" w:space="0" w:color="auto"/>
        <w:bottom w:val="none" w:sz="0" w:space="0" w:color="auto"/>
        <w:right w:val="none" w:sz="0" w:space="0" w:color="auto"/>
      </w:divBdr>
    </w:div>
    <w:div w:id="877200959">
      <w:bodyDiv w:val="1"/>
      <w:marLeft w:val="0"/>
      <w:marRight w:val="0"/>
      <w:marTop w:val="0"/>
      <w:marBottom w:val="0"/>
      <w:divBdr>
        <w:top w:val="none" w:sz="0" w:space="0" w:color="auto"/>
        <w:left w:val="none" w:sz="0" w:space="0" w:color="auto"/>
        <w:bottom w:val="none" w:sz="0" w:space="0" w:color="auto"/>
        <w:right w:val="none" w:sz="0" w:space="0" w:color="auto"/>
      </w:divBdr>
    </w:div>
    <w:div w:id="917710098">
      <w:bodyDiv w:val="1"/>
      <w:marLeft w:val="0"/>
      <w:marRight w:val="0"/>
      <w:marTop w:val="0"/>
      <w:marBottom w:val="0"/>
      <w:divBdr>
        <w:top w:val="none" w:sz="0" w:space="0" w:color="auto"/>
        <w:left w:val="none" w:sz="0" w:space="0" w:color="auto"/>
        <w:bottom w:val="none" w:sz="0" w:space="0" w:color="auto"/>
        <w:right w:val="none" w:sz="0" w:space="0" w:color="auto"/>
      </w:divBdr>
      <w:divsChild>
        <w:div w:id="1157960247">
          <w:marLeft w:val="0"/>
          <w:marRight w:val="0"/>
          <w:marTop w:val="0"/>
          <w:marBottom w:val="0"/>
          <w:divBdr>
            <w:top w:val="none" w:sz="0" w:space="0" w:color="auto"/>
            <w:left w:val="none" w:sz="0" w:space="0" w:color="auto"/>
            <w:bottom w:val="none" w:sz="0" w:space="0" w:color="auto"/>
            <w:right w:val="none" w:sz="0" w:space="0" w:color="auto"/>
          </w:divBdr>
        </w:div>
        <w:div w:id="1658990803">
          <w:marLeft w:val="0"/>
          <w:marRight w:val="0"/>
          <w:marTop w:val="0"/>
          <w:marBottom w:val="0"/>
          <w:divBdr>
            <w:top w:val="none" w:sz="0" w:space="0" w:color="auto"/>
            <w:left w:val="none" w:sz="0" w:space="0" w:color="auto"/>
            <w:bottom w:val="none" w:sz="0" w:space="0" w:color="auto"/>
            <w:right w:val="none" w:sz="0" w:space="0" w:color="auto"/>
          </w:divBdr>
        </w:div>
        <w:div w:id="532840413">
          <w:marLeft w:val="0"/>
          <w:marRight w:val="0"/>
          <w:marTop w:val="0"/>
          <w:marBottom w:val="0"/>
          <w:divBdr>
            <w:top w:val="none" w:sz="0" w:space="0" w:color="auto"/>
            <w:left w:val="none" w:sz="0" w:space="0" w:color="auto"/>
            <w:bottom w:val="none" w:sz="0" w:space="0" w:color="auto"/>
            <w:right w:val="none" w:sz="0" w:space="0" w:color="auto"/>
          </w:divBdr>
        </w:div>
        <w:div w:id="1397694">
          <w:marLeft w:val="0"/>
          <w:marRight w:val="0"/>
          <w:marTop w:val="0"/>
          <w:marBottom w:val="0"/>
          <w:divBdr>
            <w:top w:val="none" w:sz="0" w:space="0" w:color="auto"/>
            <w:left w:val="none" w:sz="0" w:space="0" w:color="auto"/>
            <w:bottom w:val="none" w:sz="0" w:space="0" w:color="auto"/>
            <w:right w:val="none" w:sz="0" w:space="0" w:color="auto"/>
          </w:divBdr>
        </w:div>
        <w:div w:id="1343125108">
          <w:marLeft w:val="0"/>
          <w:marRight w:val="0"/>
          <w:marTop w:val="0"/>
          <w:marBottom w:val="0"/>
          <w:divBdr>
            <w:top w:val="none" w:sz="0" w:space="0" w:color="auto"/>
            <w:left w:val="none" w:sz="0" w:space="0" w:color="auto"/>
            <w:bottom w:val="none" w:sz="0" w:space="0" w:color="auto"/>
            <w:right w:val="none" w:sz="0" w:space="0" w:color="auto"/>
          </w:divBdr>
        </w:div>
        <w:div w:id="1662808748">
          <w:marLeft w:val="0"/>
          <w:marRight w:val="0"/>
          <w:marTop w:val="0"/>
          <w:marBottom w:val="0"/>
          <w:divBdr>
            <w:top w:val="none" w:sz="0" w:space="0" w:color="auto"/>
            <w:left w:val="none" w:sz="0" w:space="0" w:color="auto"/>
            <w:bottom w:val="none" w:sz="0" w:space="0" w:color="auto"/>
            <w:right w:val="none" w:sz="0" w:space="0" w:color="auto"/>
          </w:divBdr>
        </w:div>
        <w:div w:id="1303383823">
          <w:marLeft w:val="0"/>
          <w:marRight w:val="0"/>
          <w:marTop w:val="0"/>
          <w:marBottom w:val="0"/>
          <w:divBdr>
            <w:top w:val="none" w:sz="0" w:space="0" w:color="auto"/>
            <w:left w:val="none" w:sz="0" w:space="0" w:color="auto"/>
            <w:bottom w:val="none" w:sz="0" w:space="0" w:color="auto"/>
            <w:right w:val="none" w:sz="0" w:space="0" w:color="auto"/>
          </w:divBdr>
        </w:div>
        <w:div w:id="1298337597">
          <w:marLeft w:val="0"/>
          <w:marRight w:val="0"/>
          <w:marTop w:val="0"/>
          <w:marBottom w:val="0"/>
          <w:divBdr>
            <w:top w:val="none" w:sz="0" w:space="0" w:color="auto"/>
            <w:left w:val="none" w:sz="0" w:space="0" w:color="auto"/>
            <w:bottom w:val="none" w:sz="0" w:space="0" w:color="auto"/>
            <w:right w:val="none" w:sz="0" w:space="0" w:color="auto"/>
          </w:divBdr>
        </w:div>
      </w:divsChild>
    </w:div>
    <w:div w:id="943270556">
      <w:bodyDiv w:val="1"/>
      <w:marLeft w:val="0"/>
      <w:marRight w:val="0"/>
      <w:marTop w:val="0"/>
      <w:marBottom w:val="0"/>
      <w:divBdr>
        <w:top w:val="none" w:sz="0" w:space="0" w:color="auto"/>
        <w:left w:val="none" w:sz="0" w:space="0" w:color="auto"/>
        <w:bottom w:val="none" w:sz="0" w:space="0" w:color="auto"/>
        <w:right w:val="none" w:sz="0" w:space="0" w:color="auto"/>
      </w:divBdr>
    </w:div>
    <w:div w:id="960458950">
      <w:bodyDiv w:val="1"/>
      <w:marLeft w:val="0"/>
      <w:marRight w:val="0"/>
      <w:marTop w:val="0"/>
      <w:marBottom w:val="0"/>
      <w:divBdr>
        <w:top w:val="none" w:sz="0" w:space="0" w:color="auto"/>
        <w:left w:val="none" w:sz="0" w:space="0" w:color="auto"/>
        <w:bottom w:val="none" w:sz="0" w:space="0" w:color="auto"/>
        <w:right w:val="none" w:sz="0" w:space="0" w:color="auto"/>
      </w:divBdr>
    </w:div>
    <w:div w:id="994143400">
      <w:bodyDiv w:val="1"/>
      <w:marLeft w:val="0"/>
      <w:marRight w:val="0"/>
      <w:marTop w:val="0"/>
      <w:marBottom w:val="0"/>
      <w:divBdr>
        <w:top w:val="none" w:sz="0" w:space="0" w:color="auto"/>
        <w:left w:val="none" w:sz="0" w:space="0" w:color="auto"/>
        <w:bottom w:val="none" w:sz="0" w:space="0" w:color="auto"/>
        <w:right w:val="none" w:sz="0" w:space="0" w:color="auto"/>
      </w:divBdr>
    </w:div>
    <w:div w:id="1005091720">
      <w:bodyDiv w:val="1"/>
      <w:marLeft w:val="0"/>
      <w:marRight w:val="0"/>
      <w:marTop w:val="0"/>
      <w:marBottom w:val="0"/>
      <w:divBdr>
        <w:top w:val="none" w:sz="0" w:space="0" w:color="auto"/>
        <w:left w:val="none" w:sz="0" w:space="0" w:color="auto"/>
        <w:bottom w:val="none" w:sz="0" w:space="0" w:color="auto"/>
        <w:right w:val="none" w:sz="0" w:space="0" w:color="auto"/>
      </w:divBdr>
    </w:div>
    <w:div w:id="1023898352">
      <w:bodyDiv w:val="1"/>
      <w:marLeft w:val="0"/>
      <w:marRight w:val="0"/>
      <w:marTop w:val="0"/>
      <w:marBottom w:val="0"/>
      <w:divBdr>
        <w:top w:val="none" w:sz="0" w:space="0" w:color="auto"/>
        <w:left w:val="none" w:sz="0" w:space="0" w:color="auto"/>
        <w:bottom w:val="none" w:sz="0" w:space="0" w:color="auto"/>
        <w:right w:val="none" w:sz="0" w:space="0" w:color="auto"/>
      </w:divBdr>
      <w:divsChild>
        <w:div w:id="402994428">
          <w:marLeft w:val="0"/>
          <w:marRight w:val="0"/>
          <w:marTop w:val="0"/>
          <w:marBottom w:val="0"/>
          <w:divBdr>
            <w:top w:val="none" w:sz="0" w:space="0" w:color="auto"/>
            <w:left w:val="none" w:sz="0" w:space="0" w:color="auto"/>
            <w:bottom w:val="none" w:sz="0" w:space="0" w:color="auto"/>
            <w:right w:val="none" w:sz="0" w:space="0" w:color="auto"/>
          </w:divBdr>
          <w:divsChild>
            <w:div w:id="209808045">
              <w:marLeft w:val="0"/>
              <w:marRight w:val="0"/>
              <w:marTop w:val="0"/>
              <w:marBottom w:val="0"/>
              <w:divBdr>
                <w:top w:val="none" w:sz="0" w:space="0" w:color="auto"/>
                <w:left w:val="none" w:sz="0" w:space="0" w:color="auto"/>
                <w:bottom w:val="none" w:sz="0" w:space="0" w:color="auto"/>
                <w:right w:val="none" w:sz="0" w:space="0" w:color="auto"/>
              </w:divBdr>
              <w:divsChild>
                <w:div w:id="818888949">
                  <w:marLeft w:val="0"/>
                  <w:marRight w:val="0"/>
                  <w:marTop w:val="0"/>
                  <w:marBottom w:val="0"/>
                  <w:divBdr>
                    <w:top w:val="none" w:sz="0" w:space="0" w:color="auto"/>
                    <w:left w:val="none" w:sz="0" w:space="0" w:color="auto"/>
                    <w:bottom w:val="none" w:sz="0" w:space="0" w:color="auto"/>
                    <w:right w:val="none" w:sz="0" w:space="0" w:color="auto"/>
                  </w:divBdr>
                  <w:divsChild>
                    <w:div w:id="101654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848468">
      <w:bodyDiv w:val="1"/>
      <w:marLeft w:val="0"/>
      <w:marRight w:val="0"/>
      <w:marTop w:val="0"/>
      <w:marBottom w:val="0"/>
      <w:divBdr>
        <w:top w:val="none" w:sz="0" w:space="0" w:color="auto"/>
        <w:left w:val="none" w:sz="0" w:space="0" w:color="auto"/>
        <w:bottom w:val="none" w:sz="0" w:space="0" w:color="auto"/>
        <w:right w:val="none" w:sz="0" w:space="0" w:color="auto"/>
      </w:divBdr>
    </w:div>
    <w:div w:id="1080374759">
      <w:bodyDiv w:val="1"/>
      <w:marLeft w:val="0"/>
      <w:marRight w:val="0"/>
      <w:marTop w:val="0"/>
      <w:marBottom w:val="0"/>
      <w:divBdr>
        <w:top w:val="none" w:sz="0" w:space="0" w:color="auto"/>
        <w:left w:val="none" w:sz="0" w:space="0" w:color="auto"/>
        <w:bottom w:val="none" w:sz="0" w:space="0" w:color="auto"/>
        <w:right w:val="none" w:sz="0" w:space="0" w:color="auto"/>
      </w:divBdr>
    </w:div>
    <w:div w:id="1104886048">
      <w:bodyDiv w:val="1"/>
      <w:marLeft w:val="0"/>
      <w:marRight w:val="0"/>
      <w:marTop w:val="0"/>
      <w:marBottom w:val="0"/>
      <w:divBdr>
        <w:top w:val="none" w:sz="0" w:space="0" w:color="auto"/>
        <w:left w:val="none" w:sz="0" w:space="0" w:color="auto"/>
        <w:bottom w:val="none" w:sz="0" w:space="0" w:color="auto"/>
        <w:right w:val="none" w:sz="0" w:space="0" w:color="auto"/>
      </w:divBdr>
    </w:div>
    <w:div w:id="1113477937">
      <w:bodyDiv w:val="1"/>
      <w:marLeft w:val="0"/>
      <w:marRight w:val="0"/>
      <w:marTop w:val="0"/>
      <w:marBottom w:val="0"/>
      <w:divBdr>
        <w:top w:val="none" w:sz="0" w:space="0" w:color="auto"/>
        <w:left w:val="none" w:sz="0" w:space="0" w:color="auto"/>
        <w:bottom w:val="none" w:sz="0" w:space="0" w:color="auto"/>
        <w:right w:val="none" w:sz="0" w:space="0" w:color="auto"/>
      </w:divBdr>
    </w:div>
    <w:div w:id="1124471076">
      <w:bodyDiv w:val="1"/>
      <w:marLeft w:val="0"/>
      <w:marRight w:val="0"/>
      <w:marTop w:val="0"/>
      <w:marBottom w:val="0"/>
      <w:divBdr>
        <w:top w:val="none" w:sz="0" w:space="0" w:color="auto"/>
        <w:left w:val="none" w:sz="0" w:space="0" w:color="auto"/>
        <w:bottom w:val="none" w:sz="0" w:space="0" w:color="auto"/>
        <w:right w:val="none" w:sz="0" w:space="0" w:color="auto"/>
      </w:divBdr>
    </w:div>
    <w:div w:id="1147741924">
      <w:bodyDiv w:val="1"/>
      <w:marLeft w:val="0"/>
      <w:marRight w:val="0"/>
      <w:marTop w:val="0"/>
      <w:marBottom w:val="0"/>
      <w:divBdr>
        <w:top w:val="none" w:sz="0" w:space="0" w:color="auto"/>
        <w:left w:val="none" w:sz="0" w:space="0" w:color="auto"/>
        <w:bottom w:val="none" w:sz="0" w:space="0" w:color="auto"/>
        <w:right w:val="none" w:sz="0" w:space="0" w:color="auto"/>
      </w:divBdr>
    </w:div>
    <w:div w:id="1151095585">
      <w:bodyDiv w:val="1"/>
      <w:marLeft w:val="0"/>
      <w:marRight w:val="0"/>
      <w:marTop w:val="0"/>
      <w:marBottom w:val="0"/>
      <w:divBdr>
        <w:top w:val="none" w:sz="0" w:space="0" w:color="auto"/>
        <w:left w:val="none" w:sz="0" w:space="0" w:color="auto"/>
        <w:bottom w:val="none" w:sz="0" w:space="0" w:color="auto"/>
        <w:right w:val="none" w:sz="0" w:space="0" w:color="auto"/>
      </w:divBdr>
    </w:div>
    <w:div w:id="1155563389">
      <w:bodyDiv w:val="1"/>
      <w:marLeft w:val="0"/>
      <w:marRight w:val="0"/>
      <w:marTop w:val="0"/>
      <w:marBottom w:val="0"/>
      <w:divBdr>
        <w:top w:val="none" w:sz="0" w:space="0" w:color="auto"/>
        <w:left w:val="none" w:sz="0" w:space="0" w:color="auto"/>
        <w:bottom w:val="none" w:sz="0" w:space="0" w:color="auto"/>
        <w:right w:val="none" w:sz="0" w:space="0" w:color="auto"/>
      </w:divBdr>
    </w:div>
    <w:div w:id="1156729482">
      <w:bodyDiv w:val="1"/>
      <w:marLeft w:val="0"/>
      <w:marRight w:val="0"/>
      <w:marTop w:val="0"/>
      <w:marBottom w:val="0"/>
      <w:divBdr>
        <w:top w:val="none" w:sz="0" w:space="0" w:color="auto"/>
        <w:left w:val="none" w:sz="0" w:space="0" w:color="auto"/>
        <w:bottom w:val="none" w:sz="0" w:space="0" w:color="auto"/>
        <w:right w:val="none" w:sz="0" w:space="0" w:color="auto"/>
      </w:divBdr>
    </w:div>
    <w:div w:id="1166359755">
      <w:bodyDiv w:val="1"/>
      <w:marLeft w:val="0"/>
      <w:marRight w:val="0"/>
      <w:marTop w:val="0"/>
      <w:marBottom w:val="0"/>
      <w:divBdr>
        <w:top w:val="none" w:sz="0" w:space="0" w:color="auto"/>
        <w:left w:val="none" w:sz="0" w:space="0" w:color="auto"/>
        <w:bottom w:val="none" w:sz="0" w:space="0" w:color="auto"/>
        <w:right w:val="none" w:sz="0" w:space="0" w:color="auto"/>
      </w:divBdr>
    </w:div>
    <w:div w:id="1170606945">
      <w:bodyDiv w:val="1"/>
      <w:marLeft w:val="0"/>
      <w:marRight w:val="0"/>
      <w:marTop w:val="0"/>
      <w:marBottom w:val="0"/>
      <w:divBdr>
        <w:top w:val="none" w:sz="0" w:space="0" w:color="auto"/>
        <w:left w:val="none" w:sz="0" w:space="0" w:color="auto"/>
        <w:bottom w:val="none" w:sz="0" w:space="0" w:color="auto"/>
        <w:right w:val="none" w:sz="0" w:space="0" w:color="auto"/>
      </w:divBdr>
    </w:div>
    <w:div w:id="1174035936">
      <w:bodyDiv w:val="1"/>
      <w:marLeft w:val="0"/>
      <w:marRight w:val="0"/>
      <w:marTop w:val="0"/>
      <w:marBottom w:val="0"/>
      <w:divBdr>
        <w:top w:val="none" w:sz="0" w:space="0" w:color="auto"/>
        <w:left w:val="none" w:sz="0" w:space="0" w:color="auto"/>
        <w:bottom w:val="none" w:sz="0" w:space="0" w:color="auto"/>
        <w:right w:val="none" w:sz="0" w:space="0" w:color="auto"/>
      </w:divBdr>
    </w:div>
    <w:div w:id="1229538574">
      <w:bodyDiv w:val="1"/>
      <w:marLeft w:val="0"/>
      <w:marRight w:val="0"/>
      <w:marTop w:val="0"/>
      <w:marBottom w:val="0"/>
      <w:divBdr>
        <w:top w:val="none" w:sz="0" w:space="0" w:color="auto"/>
        <w:left w:val="none" w:sz="0" w:space="0" w:color="auto"/>
        <w:bottom w:val="none" w:sz="0" w:space="0" w:color="auto"/>
        <w:right w:val="none" w:sz="0" w:space="0" w:color="auto"/>
      </w:divBdr>
    </w:div>
    <w:div w:id="1277055964">
      <w:bodyDiv w:val="1"/>
      <w:marLeft w:val="0"/>
      <w:marRight w:val="0"/>
      <w:marTop w:val="0"/>
      <w:marBottom w:val="0"/>
      <w:divBdr>
        <w:top w:val="none" w:sz="0" w:space="0" w:color="auto"/>
        <w:left w:val="none" w:sz="0" w:space="0" w:color="auto"/>
        <w:bottom w:val="none" w:sz="0" w:space="0" w:color="auto"/>
        <w:right w:val="none" w:sz="0" w:space="0" w:color="auto"/>
      </w:divBdr>
    </w:div>
    <w:div w:id="1277172772">
      <w:bodyDiv w:val="1"/>
      <w:marLeft w:val="0"/>
      <w:marRight w:val="0"/>
      <w:marTop w:val="0"/>
      <w:marBottom w:val="0"/>
      <w:divBdr>
        <w:top w:val="none" w:sz="0" w:space="0" w:color="auto"/>
        <w:left w:val="none" w:sz="0" w:space="0" w:color="auto"/>
        <w:bottom w:val="none" w:sz="0" w:space="0" w:color="auto"/>
        <w:right w:val="none" w:sz="0" w:space="0" w:color="auto"/>
      </w:divBdr>
    </w:div>
    <w:div w:id="1303342574">
      <w:bodyDiv w:val="1"/>
      <w:marLeft w:val="0"/>
      <w:marRight w:val="0"/>
      <w:marTop w:val="0"/>
      <w:marBottom w:val="0"/>
      <w:divBdr>
        <w:top w:val="none" w:sz="0" w:space="0" w:color="auto"/>
        <w:left w:val="none" w:sz="0" w:space="0" w:color="auto"/>
        <w:bottom w:val="none" w:sz="0" w:space="0" w:color="auto"/>
        <w:right w:val="none" w:sz="0" w:space="0" w:color="auto"/>
      </w:divBdr>
    </w:div>
    <w:div w:id="1347361509">
      <w:bodyDiv w:val="1"/>
      <w:marLeft w:val="0"/>
      <w:marRight w:val="0"/>
      <w:marTop w:val="0"/>
      <w:marBottom w:val="0"/>
      <w:divBdr>
        <w:top w:val="none" w:sz="0" w:space="0" w:color="auto"/>
        <w:left w:val="none" w:sz="0" w:space="0" w:color="auto"/>
        <w:bottom w:val="none" w:sz="0" w:space="0" w:color="auto"/>
        <w:right w:val="none" w:sz="0" w:space="0" w:color="auto"/>
      </w:divBdr>
    </w:div>
    <w:div w:id="1365983780">
      <w:bodyDiv w:val="1"/>
      <w:marLeft w:val="0"/>
      <w:marRight w:val="0"/>
      <w:marTop w:val="0"/>
      <w:marBottom w:val="0"/>
      <w:divBdr>
        <w:top w:val="none" w:sz="0" w:space="0" w:color="auto"/>
        <w:left w:val="none" w:sz="0" w:space="0" w:color="auto"/>
        <w:bottom w:val="none" w:sz="0" w:space="0" w:color="auto"/>
        <w:right w:val="none" w:sz="0" w:space="0" w:color="auto"/>
      </w:divBdr>
      <w:divsChild>
        <w:div w:id="682440476">
          <w:marLeft w:val="0"/>
          <w:marRight w:val="0"/>
          <w:marTop w:val="0"/>
          <w:marBottom w:val="0"/>
          <w:divBdr>
            <w:top w:val="none" w:sz="0" w:space="0" w:color="auto"/>
            <w:left w:val="none" w:sz="0" w:space="0" w:color="auto"/>
            <w:bottom w:val="none" w:sz="0" w:space="0" w:color="auto"/>
            <w:right w:val="none" w:sz="0" w:space="0" w:color="auto"/>
          </w:divBdr>
          <w:divsChild>
            <w:div w:id="1000737694">
              <w:marLeft w:val="0"/>
              <w:marRight w:val="0"/>
              <w:marTop w:val="0"/>
              <w:marBottom w:val="0"/>
              <w:divBdr>
                <w:top w:val="none" w:sz="0" w:space="0" w:color="auto"/>
                <w:left w:val="none" w:sz="0" w:space="0" w:color="auto"/>
                <w:bottom w:val="none" w:sz="0" w:space="0" w:color="auto"/>
                <w:right w:val="none" w:sz="0" w:space="0" w:color="auto"/>
              </w:divBdr>
              <w:divsChild>
                <w:div w:id="125783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374216">
      <w:bodyDiv w:val="1"/>
      <w:marLeft w:val="0"/>
      <w:marRight w:val="0"/>
      <w:marTop w:val="0"/>
      <w:marBottom w:val="0"/>
      <w:divBdr>
        <w:top w:val="none" w:sz="0" w:space="0" w:color="auto"/>
        <w:left w:val="none" w:sz="0" w:space="0" w:color="auto"/>
        <w:bottom w:val="none" w:sz="0" w:space="0" w:color="auto"/>
        <w:right w:val="none" w:sz="0" w:space="0" w:color="auto"/>
      </w:divBdr>
    </w:div>
    <w:div w:id="1411736339">
      <w:bodyDiv w:val="1"/>
      <w:marLeft w:val="0"/>
      <w:marRight w:val="0"/>
      <w:marTop w:val="0"/>
      <w:marBottom w:val="0"/>
      <w:divBdr>
        <w:top w:val="none" w:sz="0" w:space="0" w:color="auto"/>
        <w:left w:val="none" w:sz="0" w:space="0" w:color="auto"/>
        <w:bottom w:val="none" w:sz="0" w:space="0" w:color="auto"/>
        <w:right w:val="none" w:sz="0" w:space="0" w:color="auto"/>
      </w:divBdr>
    </w:div>
    <w:div w:id="1456562034">
      <w:bodyDiv w:val="1"/>
      <w:marLeft w:val="0"/>
      <w:marRight w:val="0"/>
      <w:marTop w:val="0"/>
      <w:marBottom w:val="0"/>
      <w:divBdr>
        <w:top w:val="none" w:sz="0" w:space="0" w:color="auto"/>
        <w:left w:val="none" w:sz="0" w:space="0" w:color="auto"/>
        <w:bottom w:val="none" w:sz="0" w:space="0" w:color="auto"/>
        <w:right w:val="none" w:sz="0" w:space="0" w:color="auto"/>
      </w:divBdr>
      <w:divsChild>
        <w:div w:id="1815633839">
          <w:marLeft w:val="0"/>
          <w:marRight w:val="0"/>
          <w:marTop w:val="0"/>
          <w:marBottom w:val="0"/>
          <w:divBdr>
            <w:top w:val="none" w:sz="0" w:space="0" w:color="auto"/>
            <w:left w:val="none" w:sz="0" w:space="0" w:color="auto"/>
            <w:bottom w:val="none" w:sz="0" w:space="0" w:color="auto"/>
            <w:right w:val="none" w:sz="0" w:space="0" w:color="auto"/>
          </w:divBdr>
          <w:divsChild>
            <w:div w:id="880018248">
              <w:marLeft w:val="0"/>
              <w:marRight w:val="0"/>
              <w:marTop w:val="0"/>
              <w:marBottom w:val="0"/>
              <w:divBdr>
                <w:top w:val="none" w:sz="0" w:space="0" w:color="auto"/>
                <w:left w:val="none" w:sz="0" w:space="0" w:color="auto"/>
                <w:bottom w:val="none" w:sz="0" w:space="0" w:color="auto"/>
                <w:right w:val="none" w:sz="0" w:space="0" w:color="auto"/>
              </w:divBdr>
              <w:divsChild>
                <w:div w:id="2996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969376">
      <w:bodyDiv w:val="1"/>
      <w:marLeft w:val="0"/>
      <w:marRight w:val="0"/>
      <w:marTop w:val="0"/>
      <w:marBottom w:val="0"/>
      <w:divBdr>
        <w:top w:val="none" w:sz="0" w:space="0" w:color="auto"/>
        <w:left w:val="none" w:sz="0" w:space="0" w:color="auto"/>
        <w:bottom w:val="none" w:sz="0" w:space="0" w:color="auto"/>
        <w:right w:val="none" w:sz="0" w:space="0" w:color="auto"/>
      </w:divBdr>
    </w:div>
    <w:div w:id="1474177516">
      <w:bodyDiv w:val="1"/>
      <w:marLeft w:val="0"/>
      <w:marRight w:val="0"/>
      <w:marTop w:val="0"/>
      <w:marBottom w:val="0"/>
      <w:divBdr>
        <w:top w:val="none" w:sz="0" w:space="0" w:color="auto"/>
        <w:left w:val="none" w:sz="0" w:space="0" w:color="auto"/>
        <w:bottom w:val="none" w:sz="0" w:space="0" w:color="auto"/>
        <w:right w:val="none" w:sz="0" w:space="0" w:color="auto"/>
      </w:divBdr>
    </w:div>
    <w:div w:id="1481652144">
      <w:bodyDiv w:val="1"/>
      <w:marLeft w:val="0"/>
      <w:marRight w:val="0"/>
      <w:marTop w:val="0"/>
      <w:marBottom w:val="0"/>
      <w:divBdr>
        <w:top w:val="none" w:sz="0" w:space="0" w:color="auto"/>
        <w:left w:val="none" w:sz="0" w:space="0" w:color="auto"/>
        <w:bottom w:val="none" w:sz="0" w:space="0" w:color="auto"/>
        <w:right w:val="none" w:sz="0" w:space="0" w:color="auto"/>
      </w:divBdr>
      <w:divsChild>
        <w:div w:id="838160359">
          <w:marLeft w:val="-2400"/>
          <w:marRight w:val="-480"/>
          <w:marTop w:val="0"/>
          <w:marBottom w:val="0"/>
          <w:divBdr>
            <w:top w:val="none" w:sz="0" w:space="0" w:color="auto"/>
            <w:left w:val="none" w:sz="0" w:space="0" w:color="auto"/>
            <w:bottom w:val="none" w:sz="0" w:space="0" w:color="auto"/>
            <w:right w:val="none" w:sz="0" w:space="0" w:color="auto"/>
          </w:divBdr>
        </w:div>
        <w:div w:id="1719088261">
          <w:marLeft w:val="-2400"/>
          <w:marRight w:val="-480"/>
          <w:marTop w:val="0"/>
          <w:marBottom w:val="0"/>
          <w:divBdr>
            <w:top w:val="none" w:sz="0" w:space="0" w:color="auto"/>
            <w:left w:val="none" w:sz="0" w:space="0" w:color="auto"/>
            <w:bottom w:val="none" w:sz="0" w:space="0" w:color="auto"/>
            <w:right w:val="none" w:sz="0" w:space="0" w:color="auto"/>
          </w:divBdr>
        </w:div>
        <w:div w:id="2060085665">
          <w:marLeft w:val="-2400"/>
          <w:marRight w:val="-480"/>
          <w:marTop w:val="0"/>
          <w:marBottom w:val="0"/>
          <w:divBdr>
            <w:top w:val="none" w:sz="0" w:space="0" w:color="auto"/>
            <w:left w:val="none" w:sz="0" w:space="0" w:color="auto"/>
            <w:bottom w:val="none" w:sz="0" w:space="0" w:color="auto"/>
            <w:right w:val="none" w:sz="0" w:space="0" w:color="auto"/>
          </w:divBdr>
        </w:div>
        <w:div w:id="2011911490">
          <w:marLeft w:val="-2400"/>
          <w:marRight w:val="-480"/>
          <w:marTop w:val="0"/>
          <w:marBottom w:val="0"/>
          <w:divBdr>
            <w:top w:val="none" w:sz="0" w:space="0" w:color="auto"/>
            <w:left w:val="none" w:sz="0" w:space="0" w:color="auto"/>
            <w:bottom w:val="none" w:sz="0" w:space="0" w:color="auto"/>
            <w:right w:val="none" w:sz="0" w:space="0" w:color="auto"/>
          </w:divBdr>
        </w:div>
      </w:divsChild>
    </w:div>
    <w:div w:id="1494564561">
      <w:bodyDiv w:val="1"/>
      <w:marLeft w:val="0"/>
      <w:marRight w:val="0"/>
      <w:marTop w:val="0"/>
      <w:marBottom w:val="0"/>
      <w:divBdr>
        <w:top w:val="none" w:sz="0" w:space="0" w:color="auto"/>
        <w:left w:val="none" w:sz="0" w:space="0" w:color="auto"/>
        <w:bottom w:val="none" w:sz="0" w:space="0" w:color="auto"/>
        <w:right w:val="none" w:sz="0" w:space="0" w:color="auto"/>
      </w:divBdr>
    </w:div>
    <w:div w:id="1511945740">
      <w:bodyDiv w:val="1"/>
      <w:marLeft w:val="0"/>
      <w:marRight w:val="0"/>
      <w:marTop w:val="0"/>
      <w:marBottom w:val="0"/>
      <w:divBdr>
        <w:top w:val="none" w:sz="0" w:space="0" w:color="auto"/>
        <w:left w:val="none" w:sz="0" w:space="0" w:color="auto"/>
        <w:bottom w:val="none" w:sz="0" w:space="0" w:color="auto"/>
        <w:right w:val="none" w:sz="0" w:space="0" w:color="auto"/>
      </w:divBdr>
    </w:div>
    <w:div w:id="1533376127">
      <w:bodyDiv w:val="1"/>
      <w:marLeft w:val="0"/>
      <w:marRight w:val="0"/>
      <w:marTop w:val="0"/>
      <w:marBottom w:val="0"/>
      <w:divBdr>
        <w:top w:val="none" w:sz="0" w:space="0" w:color="auto"/>
        <w:left w:val="none" w:sz="0" w:space="0" w:color="auto"/>
        <w:bottom w:val="none" w:sz="0" w:space="0" w:color="auto"/>
        <w:right w:val="none" w:sz="0" w:space="0" w:color="auto"/>
      </w:divBdr>
    </w:div>
    <w:div w:id="1548026831">
      <w:bodyDiv w:val="1"/>
      <w:marLeft w:val="0"/>
      <w:marRight w:val="0"/>
      <w:marTop w:val="0"/>
      <w:marBottom w:val="0"/>
      <w:divBdr>
        <w:top w:val="none" w:sz="0" w:space="0" w:color="auto"/>
        <w:left w:val="none" w:sz="0" w:space="0" w:color="auto"/>
        <w:bottom w:val="none" w:sz="0" w:space="0" w:color="auto"/>
        <w:right w:val="none" w:sz="0" w:space="0" w:color="auto"/>
      </w:divBdr>
    </w:div>
    <w:div w:id="1551383890">
      <w:bodyDiv w:val="1"/>
      <w:marLeft w:val="0"/>
      <w:marRight w:val="0"/>
      <w:marTop w:val="0"/>
      <w:marBottom w:val="0"/>
      <w:divBdr>
        <w:top w:val="none" w:sz="0" w:space="0" w:color="auto"/>
        <w:left w:val="none" w:sz="0" w:space="0" w:color="auto"/>
        <w:bottom w:val="none" w:sz="0" w:space="0" w:color="auto"/>
        <w:right w:val="none" w:sz="0" w:space="0" w:color="auto"/>
      </w:divBdr>
    </w:div>
    <w:div w:id="1561481072">
      <w:bodyDiv w:val="1"/>
      <w:marLeft w:val="0"/>
      <w:marRight w:val="0"/>
      <w:marTop w:val="0"/>
      <w:marBottom w:val="0"/>
      <w:divBdr>
        <w:top w:val="none" w:sz="0" w:space="0" w:color="auto"/>
        <w:left w:val="none" w:sz="0" w:space="0" w:color="auto"/>
        <w:bottom w:val="none" w:sz="0" w:space="0" w:color="auto"/>
        <w:right w:val="none" w:sz="0" w:space="0" w:color="auto"/>
      </w:divBdr>
      <w:divsChild>
        <w:div w:id="1162967284">
          <w:marLeft w:val="0"/>
          <w:marRight w:val="0"/>
          <w:marTop w:val="0"/>
          <w:marBottom w:val="0"/>
          <w:divBdr>
            <w:top w:val="none" w:sz="0" w:space="0" w:color="auto"/>
            <w:left w:val="none" w:sz="0" w:space="0" w:color="auto"/>
            <w:bottom w:val="none" w:sz="0" w:space="0" w:color="auto"/>
            <w:right w:val="none" w:sz="0" w:space="0" w:color="auto"/>
          </w:divBdr>
        </w:div>
        <w:div w:id="1659726981">
          <w:marLeft w:val="0"/>
          <w:marRight w:val="0"/>
          <w:marTop w:val="0"/>
          <w:marBottom w:val="0"/>
          <w:divBdr>
            <w:top w:val="none" w:sz="0" w:space="0" w:color="auto"/>
            <w:left w:val="none" w:sz="0" w:space="0" w:color="auto"/>
            <w:bottom w:val="none" w:sz="0" w:space="0" w:color="auto"/>
            <w:right w:val="none" w:sz="0" w:space="0" w:color="auto"/>
          </w:divBdr>
        </w:div>
      </w:divsChild>
    </w:div>
    <w:div w:id="1571116631">
      <w:bodyDiv w:val="1"/>
      <w:marLeft w:val="0"/>
      <w:marRight w:val="0"/>
      <w:marTop w:val="0"/>
      <w:marBottom w:val="0"/>
      <w:divBdr>
        <w:top w:val="none" w:sz="0" w:space="0" w:color="auto"/>
        <w:left w:val="none" w:sz="0" w:space="0" w:color="auto"/>
        <w:bottom w:val="none" w:sz="0" w:space="0" w:color="auto"/>
        <w:right w:val="none" w:sz="0" w:space="0" w:color="auto"/>
      </w:divBdr>
    </w:div>
    <w:div w:id="1595090447">
      <w:bodyDiv w:val="1"/>
      <w:marLeft w:val="0"/>
      <w:marRight w:val="0"/>
      <w:marTop w:val="0"/>
      <w:marBottom w:val="0"/>
      <w:divBdr>
        <w:top w:val="none" w:sz="0" w:space="0" w:color="auto"/>
        <w:left w:val="none" w:sz="0" w:space="0" w:color="auto"/>
        <w:bottom w:val="none" w:sz="0" w:space="0" w:color="auto"/>
        <w:right w:val="none" w:sz="0" w:space="0" w:color="auto"/>
      </w:divBdr>
    </w:div>
    <w:div w:id="1627783252">
      <w:bodyDiv w:val="1"/>
      <w:marLeft w:val="0"/>
      <w:marRight w:val="0"/>
      <w:marTop w:val="0"/>
      <w:marBottom w:val="0"/>
      <w:divBdr>
        <w:top w:val="none" w:sz="0" w:space="0" w:color="auto"/>
        <w:left w:val="none" w:sz="0" w:space="0" w:color="auto"/>
        <w:bottom w:val="none" w:sz="0" w:space="0" w:color="auto"/>
        <w:right w:val="none" w:sz="0" w:space="0" w:color="auto"/>
      </w:divBdr>
    </w:div>
    <w:div w:id="1632175296">
      <w:bodyDiv w:val="1"/>
      <w:marLeft w:val="0"/>
      <w:marRight w:val="0"/>
      <w:marTop w:val="0"/>
      <w:marBottom w:val="0"/>
      <w:divBdr>
        <w:top w:val="none" w:sz="0" w:space="0" w:color="auto"/>
        <w:left w:val="none" w:sz="0" w:space="0" w:color="auto"/>
        <w:bottom w:val="none" w:sz="0" w:space="0" w:color="auto"/>
        <w:right w:val="none" w:sz="0" w:space="0" w:color="auto"/>
      </w:divBdr>
    </w:div>
    <w:div w:id="1632318485">
      <w:bodyDiv w:val="1"/>
      <w:marLeft w:val="0"/>
      <w:marRight w:val="0"/>
      <w:marTop w:val="0"/>
      <w:marBottom w:val="0"/>
      <w:divBdr>
        <w:top w:val="none" w:sz="0" w:space="0" w:color="auto"/>
        <w:left w:val="none" w:sz="0" w:space="0" w:color="auto"/>
        <w:bottom w:val="none" w:sz="0" w:space="0" w:color="auto"/>
        <w:right w:val="none" w:sz="0" w:space="0" w:color="auto"/>
      </w:divBdr>
    </w:div>
    <w:div w:id="1638953407">
      <w:bodyDiv w:val="1"/>
      <w:marLeft w:val="0"/>
      <w:marRight w:val="0"/>
      <w:marTop w:val="0"/>
      <w:marBottom w:val="0"/>
      <w:divBdr>
        <w:top w:val="none" w:sz="0" w:space="0" w:color="auto"/>
        <w:left w:val="none" w:sz="0" w:space="0" w:color="auto"/>
        <w:bottom w:val="none" w:sz="0" w:space="0" w:color="auto"/>
        <w:right w:val="none" w:sz="0" w:space="0" w:color="auto"/>
      </w:divBdr>
      <w:divsChild>
        <w:div w:id="1401363063">
          <w:marLeft w:val="0"/>
          <w:marRight w:val="0"/>
          <w:marTop w:val="0"/>
          <w:marBottom w:val="0"/>
          <w:divBdr>
            <w:top w:val="none" w:sz="0" w:space="0" w:color="auto"/>
            <w:left w:val="none" w:sz="0" w:space="0" w:color="auto"/>
            <w:bottom w:val="none" w:sz="0" w:space="0" w:color="auto"/>
            <w:right w:val="none" w:sz="0" w:space="0" w:color="auto"/>
          </w:divBdr>
          <w:divsChild>
            <w:div w:id="1239559640">
              <w:marLeft w:val="0"/>
              <w:marRight w:val="0"/>
              <w:marTop w:val="0"/>
              <w:marBottom w:val="0"/>
              <w:divBdr>
                <w:top w:val="none" w:sz="0" w:space="0" w:color="auto"/>
                <w:left w:val="none" w:sz="0" w:space="0" w:color="auto"/>
                <w:bottom w:val="none" w:sz="0" w:space="0" w:color="auto"/>
                <w:right w:val="none" w:sz="0" w:space="0" w:color="auto"/>
              </w:divBdr>
              <w:divsChild>
                <w:div w:id="9355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703569">
      <w:bodyDiv w:val="1"/>
      <w:marLeft w:val="0"/>
      <w:marRight w:val="0"/>
      <w:marTop w:val="0"/>
      <w:marBottom w:val="0"/>
      <w:divBdr>
        <w:top w:val="none" w:sz="0" w:space="0" w:color="auto"/>
        <w:left w:val="none" w:sz="0" w:space="0" w:color="auto"/>
        <w:bottom w:val="none" w:sz="0" w:space="0" w:color="auto"/>
        <w:right w:val="none" w:sz="0" w:space="0" w:color="auto"/>
      </w:divBdr>
    </w:div>
    <w:div w:id="1654985202">
      <w:bodyDiv w:val="1"/>
      <w:marLeft w:val="0"/>
      <w:marRight w:val="0"/>
      <w:marTop w:val="0"/>
      <w:marBottom w:val="0"/>
      <w:divBdr>
        <w:top w:val="none" w:sz="0" w:space="0" w:color="auto"/>
        <w:left w:val="none" w:sz="0" w:space="0" w:color="auto"/>
        <w:bottom w:val="none" w:sz="0" w:space="0" w:color="auto"/>
        <w:right w:val="none" w:sz="0" w:space="0" w:color="auto"/>
      </w:divBdr>
    </w:div>
    <w:div w:id="1690376093">
      <w:bodyDiv w:val="1"/>
      <w:marLeft w:val="0"/>
      <w:marRight w:val="0"/>
      <w:marTop w:val="0"/>
      <w:marBottom w:val="0"/>
      <w:divBdr>
        <w:top w:val="none" w:sz="0" w:space="0" w:color="auto"/>
        <w:left w:val="none" w:sz="0" w:space="0" w:color="auto"/>
        <w:bottom w:val="none" w:sz="0" w:space="0" w:color="auto"/>
        <w:right w:val="none" w:sz="0" w:space="0" w:color="auto"/>
      </w:divBdr>
    </w:div>
    <w:div w:id="1707757212">
      <w:bodyDiv w:val="1"/>
      <w:marLeft w:val="0"/>
      <w:marRight w:val="0"/>
      <w:marTop w:val="0"/>
      <w:marBottom w:val="0"/>
      <w:divBdr>
        <w:top w:val="none" w:sz="0" w:space="0" w:color="auto"/>
        <w:left w:val="none" w:sz="0" w:space="0" w:color="auto"/>
        <w:bottom w:val="none" w:sz="0" w:space="0" w:color="auto"/>
        <w:right w:val="none" w:sz="0" w:space="0" w:color="auto"/>
      </w:divBdr>
    </w:div>
    <w:div w:id="1718818568">
      <w:bodyDiv w:val="1"/>
      <w:marLeft w:val="0"/>
      <w:marRight w:val="0"/>
      <w:marTop w:val="0"/>
      <w:marBottom w:val="0"/>
      <w:divBdr>
        <w:top w:val="none" w:sz="0" w:space="0" w:color="auto"/>
        <w:left w:val="none" w:sz="0" w:space="0" w:color="auto"/>
        <w:bottom w:val="none" w:sz="0" w:space="0" w:color="auto"/>
        <w:right w:val="none" w:sz="0" w:space="0" w:color="auto"/>
      </w:divBdr>
      <w:divsChild>
        <w:div w:id="49039344">
          <w:marLeft w:val="0"/>
          <w:marRight w:val="0"/>
          <w:marTop w:val="0"/>
          <w:marBottom w:val="0"/>
          <w:divBdr>
            <w:top w:val="none" w:sz="0" w:space="0" w:color="auto"/>
            <w:left w:val="none" w:sz="0" w:space="0" w:color="auto"/>
            <w:bottom w:val="none" w:sz="0" w:space="0" w:color="auto"/>
            <w:right w:val="none" w:sz="0" w:space="0" w:color="auto"/>
          </w:divBdr>
          <w:divsChild>
            <w:div w:id="1362904175">
              <w:marLeft w:val="0"/>
              <w:marRight w:val="0"/>
              <w:marTop w:val="0"/>
              <w:marBottom w:val="0"/>
              <w:divBdr>
                <w:top w:val="none" w:sz="0" w:space="0" w:color="auto"/>
                <w:left w:val="none" w:sz="0" w:space="0" w:color="auto"/>
                <w:bottom w:val="none" w:sz="0" w:space="0" w:color="auto"/>
                <w:right w:val="none" w:sz="0" w:space="0" w:color="auto"/>
              </w:divBdr>
              <w:divsChild>
                <w:div w:id="1204634741">
                  <w:marLeft w:val="0"/>
                  <w:marRight w:val="0"/>
                  <w:marTop w:val="0"/>
                  <w:marBottom w:val="0"/>
                  <w:divBdr>
                    <w:top w:val="none" w:sz="0" w:space="0" w:color="auto"/>
                    <w:left w:val="none" w:sz="0" w:space="0" w:color="auto"/>
                    <w:bottom w:val="none" w:sz="0" w:space="0" w:color="auto"/>
                    <w:right w:val="none" w:sz="0" w:space="0" w:color="auto"/>
                  </w:divBdr>
                  <w:divsChild>
                    <w:div w:id="130096756">
                      <w:marLeft w:val="-450"/>
                      <w:marRight w:val="-450"/>
                      <w:marTop w:val="0"/>
                      <w:marBottom w:val="0"/>
                      <w:divBdr>
                        <w:top w:val="none" w:sz="0" w:space="0" w:color="auto"/>
                        <w:left w:val="none" w:sz="0" w:space="0" w:color="auto"/>
                        <w:bottom w:val="none" w:sz="0" w:space="0" w:color="auto"/>
                        <w:right w:val="none" w:sz="0" w:space="0" w:color="auto"/>
                      </w:divBdr>
                      <w:divsChild>
                        <w:div w:id="1510024004">
                          <w:marLeft w:val="0"/>
                          <w:marRight w:val="0"/>
                          <w:marTop w:val="195"/>
                          <w:marBottom w:val="0"/>
                          <w:divBdr>
                            <w:top w:val="none" w:sz="0" w:space="0" w:color="auto"/>
                            <w:left w:val="none" w:sz="0" w:space="0" w:color="auto"/>
                            <w:bottom w:val="none" w:sz="0" w:space="0" w:color="auto"/>
                            <w:right w:val="none" w:sz="0" w:space="0" w:color="auto"/>
                          </w:divBdr>
                          <w:divsChild>
                            <w:div w:id="207396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044351">
      <w:bodyDiv w:val="1"/>
      <w:marLeft w:val="0"/>
      <w:marRight w:val="0"/>
      <w:marTop w:val="0"/>
      <w:marBottom w:val="0"/>
      <w:divBdr>
        <w:top w:val="none" w:sz="0" w:space="0" w:color="auto"/>
        <w:left w:val="none" w:sz="0" w:space="0" w:color="auto"/>
        <w:bottom w:val="none" w:sz="0" w:space="0" w:color="auto"/>
        <w:right w:val="none" w:sz="0" w:space="0" w:color="auto"/>
      </w:divBdr>
    </w:div>
    <w:div w:id="1751921487">
      <w:bodyDiv w:val="1"/>
      <w:marLeft w:val="0"/>
      <w:marRight w:val="0"/>
      <w:marTop w:val="0"/>
      <w:marBottom w:val="0"/>
      <w:divBdr>
        <w:top w:val="none" w:sz="0" w:space="0" w:color="auto"/>
        <w:left w:val="none" w:sz="0" w:space="0" w:color="auto"/>
        <w:bottom w:val="none" w:sz="0" w:space="0" w:color="auto"/>
        <w:right w:val="none" w:sz="0" w:space="0" w:color="auto"/>
      </w:divBdr>
    </w:div>
    <w:div w:id="1758209092">
      <w:bodyDiv w:val="1"/>
      <w:marLeft w:val="0"/>
      <w:marRight w:val="0"/>
      <w:marTop w:val="0"/>
      <w:marBottom w:val="0"/>
      <w:divBdr>
        <w:top w:val="none" w:sz="0" w:space="0" w:color="auto"/>
        <w:left w:val="none" w:sz="0" w:space="0" w:color="auto"/>
        <w:bottom w:val="none" w:sz="0" w:space="0" w:color="auto"/>
        <w:right w:val="none" w:sz="0" w:space="0" w:color="auto"/>
      </w:divBdr>
    </w:div>
    <w:div w:id="1759013762">
      <w:bodyDiv w:val="1"/>
      <w:marLeft w:val="0"/>
      <w:marRight w:val="0"/>
      <w:marTop w:val="0"/>
      <w:marBottom w:val="0"/>
      <w:divBdr>
        <w:top w:val="none" w:sz="0" w:space="0" w:color="auto"/>
        <w:left w:val="none" w:sz="0" w:space="0" w:color="auto"/>
        <w:bottom w:val="none" w:sz="0" w:space="0" w:color="auto"/>
        <w:right w:val="none" w:sz="0" w:space="0" w:color="auto"/>
      </w:divBdr>
    </w:div>
    <w:div w:id="1780176653">
      <w:bodyDiv w:val="1"/>
      <w:marLeft w:val="0"/>
      <w:marRight w:val="0"/>
      <w:marTop w:val="0"/>
      <w:marBottom w:val="0"/>
      <w:divBdr>
        <w:top w:val="none" w:sz="0" w:space="0" w:color="auto"/>
        <w:left w:val="none" w:sz="0" w:space="0" w:color="auto"/>
        <w:bottom w:val="none" w:sz="0" w:space="0" w:color="auto"/>
        <w:right w:val="none" w:sz="0" w:space="0" w:color="auto"/>
      </w:divBdr>
      <w:divsChild>
        <w:div w:id="1225917990">
          <w:marLeft w:val="0"/>
          <w:marRight w:val="0"/>
          <w:marTop w:val="0"/>
          <w:marBottom w:val="0"/>
          <w:divBdr>
            <w:top w:val="none" w:sz="0" w:space="0" w:color="auto"/>
            <w:left w:val="none" w:sz="0" w:space="0" w:color="auto"/>
            <w:bottom w:val="none" w:sz="0" w:space="0" w:color="auto"/>
            <w:right w:val="none" w:sz="0" w:space="0" w:color="auto"/>
          </w:divBdr>
          <w:divsChild>
            <w:div w:id="1046687522">
              <w:marLeft w:val="0"/>
              <w:marRight w:val="0"/>
              <w:marTop w:val="0"/>
              <w:marBottom w:val="0"/>
              <w:divBdr>
                <w:top w:val="none" w:sz="0" w:space="0" w:color="auto"/>
                <w:left w:val="none" w:sz="0" w:space="0" w:color="auto"/>
                <w:bottom w:val="none" w:sz="0" w:space="0" w:color="auto"/>
                <w:right w:val="none" w:sz="0" w:space="0" w:color="auto"/>
              </w:divBdr>
              <w:divsChild>
                <w:div w:id="46585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937804">
      <w:bodyDiv w:val="1"/>
      <w:marLeft w:val="0"/>
      <w:marRight w:val="0"/>
      <w:marTop w:val="0"/>
      <w:marBottom w:val="0"/>
      <w:divBdr>
        <w:top w:val="none" w:sz="0" w:space="0" w:color="auto"/>
        <w:left w:val="none" w:sz="0" w:space="0" w:color="auto"/>
        <w:bottom w:val="none" w:sz="0" w:space="0" w:color="auto"/>
        <w:right w:val="none" w:sz="0" w:space="0" w:color="auto"/>
      </w:divBdr>
    </w:div>
    <w:div w:id="1797677591">
      <w:bodyDiv w:val="1"/>
      <w:marLeft w:val="0"/>
      <w:marRight w:val="0"/>
      <w:marTop w:val="0"/>
      <w:marBottom w:val="0"/>
      <w:divBdr>
        <w:top w:val="none" w:sz="0" w:space="0" w:color="auto"/>
        <w:left w:val="none" w:sz="0" w:space="0" w:color="auto"/>
        <w:bottom w:val="none" w:sz="0" w:space="0" w:color="auto"/>
        <w:right w:val="none" w:sz="0" w:space="0" w:color="auto"/>
      </w:divBdr>
      <w:divsChild>
        <w:div w:id="1059665850">
          <w:marLeft w:val="0"/>
          <w:marRight w:val="0"/>
          <w:marTop w:val="0"/>
          <w:marBottom w:val="0"/>
          <w:divBdr>
            <w:top w:val="none" w:sz="0" w:space="0" w:color="auto"/>
            <w:left w:val="none" w:sz="0" w:space="0" w:color="auto"/>
            <w:bottom w:val="none" w:sz="0" w:space="0" w:color="auto"/>
            <w:right w:val="none" w:sz="0" w:space="0" w:color="auto"/>
          </w:divBdr>
        </w:div>
        <w:div w:id="1104881315">
          <w:marLeft w:val="0"/>
          <w:marRight w:val="0"/>
          <w:marTop w:val="0"/>
          <w:marBottom w:val="0"/>
          <w:divBdr>
            <w:top w:val="none" w:sz="0" w:space="0" w:color="auto"/>
            <w:left w:val="none" w:sz="0" w:space="0" w:color="auto"/>
            <w:bottom w:val="none" w:sz="0" w:space="0" w:color="auto"/>
            <w:right w:val="none" w:sz="0" w:space="0" w:color="auto"/>
          </w:divBdr>
        </w:div>
        <w:div w:id="1365054751">
          <w:marLeft w:val="0"/>
          <w:marRight w:val="0"/>
          <w:marTop w:val="0"/>
          <w:marBottom w:val="0"/>
          <w:divBdr>
            <w:top w:val="none" w:sz="0" w:space="0" w:color="auto"/>
            <w:left w:val="none" w:sz="0" w:space="0" w:color="auto"/>
            <w:bottom w:val="none" w:sz="0" w:space="0" w:color="auto"/>
            <w:right w:val="none" w:sz="0" w:space="0" w:color="auto"/>
          </w:divBdr>
        </w:div>
        <w:div w:id="1606307410">
          <w:marLeft w:val="0"/>
          <w:marRight w:val="0"/>
          <w:marTop w:val="0"/>
          <w:marBottom w:val="0"/>
          <w:divBdr>
            <w:top w:val="none" w:sz="0" w:space="0" w:color="auto"/>
            <w:left w:val="none" w:sz="0" w:space="0" w:color="auto"/>
            <w:bottom w:val="none" w:sz="0" w:space="0" w:color="auto"/>
            <w:right w:val="none" w:sz="0" w:space="0" w:color="auto"/>
          </w:divBdr>
        </w:div>
      </w:divsChild>
    </w:div>
    <w:div w:id="1862670066">
      <w:bodyDiv w:val="1"/>
      <w:marLeft w:val="0"/>
      <w:marRight w:val="0"/>
      <w:marTop w:val="0"/>
      <w:marBottom w:val="0"/>
      <w:divBdr>
        <w:top w:val="none" w:sz="0" w:space="0" w:color="auto"/>
        <w:left w:val="none" w:sz="0" w:space="0" w:color="auto"/>
        <w:bottom w:val="none" w:sz="0" w:space="0" w:color="auto"/>
        <w:right w:val="none" w:sz="0" w:space="0" w:color="auto"/>
      </w:divBdr>
    </w:div>
    <w:div w:id="1871870251">
      <w:bodyDiv w:val="1"/>
      <w:marLeft w:val="0"/>
      <w:marRight w:val="0"/>
      <w:marTop w:val="0"/>
      <w:marBottom w:val="0"/>
      <w:divBdr>
        <w:top w:val="none" w:sz="0" w:space="0" w:color="auto"/>
        <w:left w:val="none" w:sz="0" w:space="0" w:color="auto"/>
        <w:bottom w:val="none" w:sz="0" w:space="0" w:color="auto"/>
        <w:right w:val="none" w:sz="0" w:space="0" w:color="auto"/>
      </w:divBdr>
      <w:divsChild>
        <w:div w:id="692340140">
          <w:marLeft w:val="0"/>
          <w:marRight w:val="0"/>
          <w:marTop w:val="0"/>
          <w:marBottom w:val="0"/>
          <w:divBdr>
            <w:top w:val="none" w:sz="0" w:space="0" w:color="auto"/>
            <w:left w:val="none" w:sz="0" w:space="0" w:color="auto"/>
            <w:bottom w:val="none" w:sz="0" w:space="0" w:color="auto"/>
            <w:right w:val="none" w:sz="0" w:space="0" w:color="auto"/>
          </w:divBdr>
        </w:div>
        <w:div w:id="1844974193">
          <w:marLeft w:val="0"/>
          <w:marRight w:val="0"/>
          <w:marTop w:val="0"/>
          <w:marBottom w:val="0"/>
          <w:divBdr>
            <w:top w:val="none" w:sz="0" w:space="0" w:color="auto"/>
            <w:left w:val="none" w:sz="0" w:space="0" w:color="auto"/>
            <w:bottom w:val="none" w:sz="0" w:space="0" w:color="auto"/>
            <w:right w:val="none" w:sz="0" w:space="0" w:color="auto"/>
          </w:divBdr>
        </w:div>
        <w:div w:id="223681574">
          <w:marLeft w:val="0"/>
          <w:marRight w:val="0"/>
          <w:marTop w:val="0"/>
          <w:marBottom w:val="0"/>
          <w:divBdr>
            <w:top w:val="none" w:sz="0" w:space="0" w:color="auto"/>
            <w:left w:val="none" w:sz="0" w:space="0" w:color="auto"/>
            <w:bottom w:val="none" w:sz="0" w:space="0" w:color="auto"/>
            <w:right w:val="none" w:sz="0" w:space="0" w:color="auto"/>
          </w:divBdr>
        </w:div>
      </w:divsChild>
    </w:div>
    <w:div w:id="1873416267">
      <w:bodyDiv w:val="1"/>
      <w:marLeft w:val="0"/>
      <w:marRight w:val="0"/>
      <w:marTop w:val="0"/>
      <w:marBottom w:val="0"/>
      <w:divBdr>
        <w:top w:val="none" w:sz="0" w:space="0" w:color="auto"/>
        <w:left w:val="none" w:sz="0" w:space="0" w:color="auto"/>
        <w:bottom w:val="none" w:sz="0" w:space="0" w:color="auto"/>
        <w:right w:val="none" w:sz="0" w:space="0" w:color="auto"/>
      </w:divBdr>
    </w:div>
    <w:div w:id="1904027811">
      <w:bodyDiv w:val="1"/>
      <w:marLeft w:val="0"/>
      <w:marRight w:val="0"/>
      <w:marTop w:val="0"/>
      <w:marBottom w:val="0"/>
      <w:divBdr>
        <w:top w:val="none" w:sz="0" w:space="0" w:color="auto"/>
        <w:left w:val="none" w:sz="0" w:space="0" w:color="auto"/>
        <w:bottom w:val="none" w:sz="0" w:space="0" w:color="auto"/>
        <w:right w:val="none" w:sz="0" w:space="0" w:color="auto"/>
      </w:divBdr>
    </w:div>
    <w:div w:id="1904944756">
      <w:bodyDiv w:val="1"/>
      <w:marLeft w:val="0"/>
      <w:marRight w:val="0"/>
      <w:marTop w:val="0"/>
      <w:marBottom w:val="0"/>
      <w:divBdr>
        <w:top w:val="none" w:sz="0" w:space="0" w:color="auto"/>
        <w:left w:val="none" w:sz="0" w:space="0" w:color="auto"/>
        <w:bottom w:val="none" w:sz="0" w:space="0" w:color="auto"/>
        <w:right w:val="none" w:sz="0" w:space="0" w:color="auto"/>
      </w:divBdr>
      <w:divsChild>
        <w:div w:id="1179538284">
          <w:marLeft w:val="0"/>
          <w:marRight w:val="0"/>
          <w:marTop w:val="0"/>
          <w:marBottom w:val="0"/>
          <w:divBdr>
            <w:top w:val="none" w:sz="0" w:space="0" w:color="auto"/>
            <w:left w:val="none" w:sz="0" w:space="0" w:color="auto"/>
            <w:bottom w:val="none" w:sz="0" w:space="0" w:color="auto"/>
            <w:right w:val="none" w:sz="0" w:space="0" w:color="auto"/>
          </w:divBdr>
        </w:div>
      </w:divsChild>
    </w:div>
    <w:div w:id="1923878883">
      <w:bodyDiv w:val="1"/>
      <w:marLeft w:val="0"/>
      <w:marRight w:val="0"/>
      <w:marTop w:val="0"/>
      <w:marBottom w:val="0"/>
      <w:divBdr>
        <w:top w:val="none" w:sz="0" w:space="0" w:color="auto"/>
        <w:left w:val="none" w:sz="0" w:space="0" w:color="auto"/>
        <w:bottom w:val="none" w:sz="0" w:space="0" w:color="auto"/>
        <w:right w:val="none" w:sz="0" w:space="0" w:color="auto"/>
      </w:divBdr>
    </w:div>
    <w:div w:id="1941641733">
      <w:bodyDiv w:val="1"/>
      <w:marLeft w:val="0"/>
      <w:marRight w:val="0"/>
      <w:marTop w:val="0"/>
      <w:marBottom w:val="0"/>
      <w:divBdr>
        <w:top w:val="none" w:sz="0" w:space="0" w:color="auto"/>
        <w:left w:val="none" w:sz="0" w:space="0" w:color="auto"/>
        <w:bottom w:val="none" w:sz="0" w:space="0" w:color="auto"/>
        <w:right w:val="none" w:sz="0" w:space="0" w:color="auto"/>
      </w:divBdr>
    </w:div>
    <w:div w:id="1973246364">
      <w:bodyDiv w:val="1"/>
      <w:marLeft w:val="0"/>
      <w:marRight w:val="0"/>
      <w:marTop w:val="0"/>
      <w:marBottom w:val="0"/>
      <w:divBdr>
        <w:top w:val="none" w:sz="0" w:space="0" w:color="auto"/>
        <w:left w:val="none" w:sz="0" w:space="0" w:color="auto"/>
        <w:bottom w:val="none" w:sz="0" w:space="0" w:color="auto"/>
        <w:right w:val="none" w:sz="0" w:space="0" w:color="auto"/>
      </w:divBdr>
    </w:div>
    <w:div w:id="1989700499">
      <w:bodyDiv w:val="1"/>
      <w:marLeft w:val="0"/>
      <w:marRight w:val="0"/>
      <w:marTop w:val="0"/>
      <w:marBottom w:val="0"/>
      <w:divBdr>
        <w:top w:val="none" w:sz="0" w:space="0" w:color="auto"/>
        <w:left w:val="none" w:sz="0" w:space="0" w:color="auto"/>
        <w:bottom w:val="none" w:sz="0" w:space="0" w:color="auto"/>
        <w:right w:val="none" w:sz="0" w:space="0" w:color="auto"/>
      </w:divBdr>
    </w:div>
    <w:div w:id="2011712457">
      <w:bodyDiv w:val="1"/>
      <w:marLeft w:val="0"/>
      <w:marRight w:val="0"/>
      <w:marTop w:val="0"/>
      <w:marBottom w:val="0"/>
      <w:divBdr>
        <w:top w:val="none" w:sz="0" w:space="0" w:color="auto"/>
        <w:left w:val="none" w:sz="0" w:space="0" w:color="auto"/>
        <w:bottom w:val="none" w:sz="0" w:space="0" w:color="auto"/>
        <w:right w:val="none" w:sz="0" w:space="0" w:color="auto"/>
      </w:divBdr>
    </w:div>
    <w:div w:id="2015911339">
      <w:bodyDiv w:val="1"/>
      <w:marLeft w:val="0"/>
      <w:marRight w:val="0"/>
      <w:marTop w:val="0"/>
      <w:marBottom w:val="0"/>
      <w:divBdr>
        <w:top w:val="none" w:sz="0" w:space="0" w:color="auto"/>
        <w:left w:val="none" w:sz="0" w:space="0" w:color="auto"/>
        <w:bottom w:val="none" w:sz="0" w:space="0" w:color="auto"/>
        <w:right w:val="none" w:sz="0" w:space="0" w:color="auto"/>
      </w:divBdr>
    </w:div>
    <w:div w:id="2023823992">
      <w:bodyDiv w:val="1"/>
      <w:marLeft w:val="0"/>
      <w:marRight w:val="0"/>
      <w:marTop w:val="0"/>
      <w:marBottom w:val="0"/>
      <w:divBdr>
        <w:top w:val="none" w:sz="0" w:space="0" w:color="auto"/>
        <w:left w:val="none" w:sz="0" w:space="0" w:color="auto"/>
        <w:bottom w:val="none" w:sz="0" w:space="0" w:color="auto"/>
        <w:right w:val="none" w:sz="0" w:space="0" w:color="auto"/>
      </w:divBdr>
      <w:divsChild>
        <w:div w:id="882523023">
          <w:marLeft w:val="0"/>
          <w:marRight w:val="0"/>
          <w:marTop w:val="0"/>
          <w:marBottom w:val="0"/>
          <w:divBdr>
            <w:top w:val="none" w:sz="0" w:space="0" w:color="auto"/>
            <w:left w:val="none" w:sz="0" w:space="0" w:color="auto"/>
            <w:bottom w:val="none" w:sz="0" w:space="0" w:color="auto"/>
            <w:right w:val="none" w:sz="0" w:space="0" w:color="auto"/>
          </w:divBdr>
          <w:divsChild>
            <w:div w:id="1726417448">
              <w:marLeft w:val="0"/>
              <w:marRight w:val="0"/>
              <w:marTop w:val="0"/>
              <w:marBottom w:val="0"/>
              <w:divBdr>
                <w:top w:val="none" w:sz="0" w:space="0" w:color="auto"/>
                <w:left w:val="none" w:sz="0" w:space="0" w:color="auto"/>
                <w:bottom w:val="none" w:sz="0" w:space="0" w:color="auto"/>
                <w:right w:val="none" w:sz="0" w:space="0" w:color="auto"/>
              </w:divBdr>
              <w:divsChild>
                <w:div w:id="80735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459770">
      <w:bodyDiv w:val="1"/>
      <w:marLeft w:val="0"/>
      <w:marRight w:val="0"/>
      <w:marTop w:val="0"/>
      <w:marBottom w:val="0"/>
      <w:divBdr>
        <w:top w:val="none" w:sz="0" w:space="0" w:color="auto"/>
        <w:left w:val="none" w:sz="0" w:space="0" w:color="auto"/>
        <w:bottom w:val="none" w:sz="0" w:space="0" w:color="auto"/>
        <w:right w:val="none" w:sz="0" w:space="0" w:color="auto"/>
      </w:divBdr>
      <w:divsChild>
        <w:div w:id="1380281218">
          <w:marLeft w:val="0"/>
          <w:marRight w:val="0"/>
          <w:marTop w:val="0"/>
          <w:marBottom w:val="0"/>
          <w:divBdr>
            <w:top w:val="none" w:sz="0" w:space="0" w:color="auto"/>
            <w:left w:val="none" w:sz="0" w:space="0" w:color="auto"/>
            <w:bottom w:val="none" w:sz="0" w:space="0" w:color="auto"/>
            <w:right w:val="none" w:sz="0" w:space="0" w:color="auto"/>
          </w:divBdr>
          <w:divsChild>
            <w:div w:id="113600838">
              <w:marLeft w:val="0"/>
              <w:marRight w:val="0"/>
              <w:marTop w:val="0"/>
              <w:marBottom w:val="0"/>
              <w:divBdr>
                <w:top w:val="none" w:sz="0" w:space="0" w:color="auto"/>
                <w:left w:val="none" w:sz="0" w:space="0" w:color="auto"/>
                <w:bottom w:val="none" w:sz="0" w:space="0" w:color="auto"/>
                <w:right w:val="none" w:sz="0" w:space="0" w:color="auto"/>
              </w:divBdr>
              <w:divsChild>
                <w:div w:id="7232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9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lymouthgardenclub.org" TargetMode="External"/><Relationship Id="rId13" Type="http://schemas.openxmlformats.org/officeDocument/2006/relationships/hyperlink" Target="http://plymouthgardenclub.org/sho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plymouthgardenclub.org/sho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lleenpcosta@gmail.com" TargetMode="External"/><Relationship Id="rId5" Type="http://schemas.openxmlformats.org/officeDocument/2006/relationships/footnotes" Target="footnotes.xml"/><Relationship Id="rId15" Type="http://schemas.openxmlformats.org/officeDocument/2006/relationships/hyperlink" Target="mailto:Meghan.rinker@outlook.com" TargetMode="External"/><Relationship Id="rId10" Type="http://schemas.openxmlformats.org/officeDocument/2006/relationships/hyperlink" Target="mailto:colleenpcosta@gmail.com" TargetMode="External"/><Relationship Id="rId4" Type="http://schemas.openxmlformats.org/officeDocument/2006/relationships/webSettings" Target="webSettings.xml"/><Relationship Id="rId9" Type="http://schemas.openxmlformats.org/officeDocument/2006/relationships/hyperlink" Target="https://plymouthgardenclub.org" TargetMode="External"/><Relationship Id="rId14" Type="http://schemas.openxmlformats.org/officeDocument/2006/relationships/hyperlink" Target="mailto:Meghan.rinker@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Janet Voyer</cp:lastModifiedBy>
  <cp:revision>2</cp:revision>
  <cp:lastPrinted>2022-05-07T07:12:00Z</cp:lastPrinted>
  <dcterms:created xsi:type="dcterms:W3CDTF">2022-05-29T01:42:00Z</dcterms:created>
  <dcterms:modified xsi:type="dcterms:W3CDTF">2022-05-29T01:42:00Z</dcterms:modified>
</cp:coreProperties>
</file>